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ED4A9" w14:textId="5FA4F764" w:rsidR="00BC1A2D" w:rsidRPr="00C67CA8" w:rsidRDefault="00BC1A2D" w:rsidP="00BD5761">
      <w:pPr>
        <w:tabs>
          <w:tab w:val="left" w:pos="1418"/>
          <w:tab w:val="left" w:pos="1701"/>
          <w:tab w:val="left" w:pos="2410"/>
          <w:tab w:val="left" w:pos="2552"/>
        </w:tabs>
        <w:spacing w:after="0" w:line="276" w:lineRule="auto"/>
        <w:rPr>
          <w:rFonts w:ascii="Arial" w:eastAsia="Times New Roman" w:hAnsi="Arial" w:cs="Arial"/>
          <w:b/>
          <w:sz w:val="26"/>
          <w:szCs w:val="26"/>
        </w:rPr>
      </w:pPr>
      <w:r w:rsidRPr="00C67CA8">
        <w:rPr>
          <w:rFonts w:ascii="Arial" w:eastAsia="Times New Roman" w:hAnsi="Arial" w:cs="Arial"/>
          <w:b/>
          <w:sz w:val="26"/>
          <w:szCs w:val="26"/>
        </w:rPr>
        <w:t xml:space="preserve">Date   </w:t>
      </w:r>
      <w:r w:rsidR="009D6978" w:rsidRPr="00C67CA8">
        <w:rPr>
          <w:rFonts w:ascii="Arial" w:eastAsia="Times New Roman" w:hAnsi="Arial" w:cs="Arial"/>
          <w:b/>
          <w:sz w:val="26"/>
          <w:szCs w:val="26"/>
        </w:rPr>
        <w:t xml:space="preserve">        </w:t>
      </w:r>
      <w:proofErr w:type="gramStart"/>
      <w:r w:rsidR="008A138F">
        <w:rPr>
          <w:rFonts w:ascii="Arial" w:eastAsia="Times New Roman" w:hAnsi="Arial" w:cs="Arial"/>
          <w:b/>
          <w:sz w:val="26"/>
          <w:szCs w:val="26"/>
        </w:rPr>
        <w:tab/>
        <w:t xml:space="preserve">  </w:t>
      </w:r>
      <w:r w:rsidR="008A138F">
        <w:rPr>
          <w:rFonts w:ascii="Arial" w:eastAsia="Times New Roman" w:hAnsi="Arial" w:cs="Arial"/>
          <w:b/>
          <w:sz w:val="26"/>
          <w:szCs w:val="26"/>
        </w:rPr>
        <w:tab/>
      </w:r>
      <w:proofErr w:type="gramEnd"/>
      <w:r w:rsidR="008A138F">
        <w:rPr>
          <w:rFonts w:ascii="Arial" w:eastAsia="Times New Roman" w:hAnsi="Arial" w:cs="Arial"/>
          <w:b/>
          <w:sz w:val="26"/>
          <w:szCs w:val="26"/>
        </w:rPr>
        <w:t>:</w:t>
      </w:r>
      <w:r w:rsidRPr="00C67CA8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F52863">
        <w:rPr>
          <w:rFonts w:ascii="Arial" w:eastAsia="Times New Roman" w:hAnsi="Arial" w:cs="Arial"/>
          <w:b/>
          <w:sz w:val="26"/>
          <w:szCs w:val="26"/>
        </w:rPr>
        <w:t>26 January 2025</w:t>
      </w:r>
    </w:p>
    <w:p w14:paraId="0520D54D" w14:textId="1EE33496" w:rsidR="00C50BD3" w:rsidRPr="00C822D7" w:rsidRDefault="00D45CF4" w:rsidP="00BD5761">
      <w:pPr>
        <w:tabs>
          <w:tab w:val="left" w:pos="1134"/>
          <w:tab w:val="left" w:pos="1701"/>
          <w:tab w:val="left" w:pos="2127"/>
        </w:tabs>
        <w:spacing w:after="0" w:line="276" w:lineRule="auto"/>
        <w:rPr>
          <w:rFonts w:ascii="Arial" w:hAnsi="Arial" w:cs="Arial"/>
          <w:b/>
          <w:sz w:val="26"/>
          <w:szCs w:val="26"/>
        </w:rPr>
      </w:pPr>
      <w:r w:rsidRPr="00C67CA8">
        <w:rPr>
          <w:rFonts w:ascii="Arial" w:eastAsia="Times New Roman" w:hAnsi="Arial" w:cs="Arial"/>
          <w:b/>
          <w:sz w:val="26"/>
          <w:szCs w:val="26"/>
        </w:rPr>
        <w:t>Theme</w:t>
      </w:r>
      <w:r w:rsidRPr="00C67CA8">
        <w:rPr>
          <w:rFonts w:ascii="Arial" w:eastAsia="Times New Roman" w:hAnsi="Arial" w:cs="Arial"/>
          <w:b/>
          <w:sz w:val="26"/>
          <w:szCs w:val="26"/>
        </w:rPr>
        <w:tab/>
        <w:t xml:space="preserve"> </w:t>
      </w:r>
      <w:r w:rsidR="00C67CA8">
        <w:rPr>
          <w:rFonts w:ascii="Arial" w:eastAsia="Times New Roman" w:hAnsi="Arial" w:cs="Arial"/>
          <w:b/>
          <w:sz w:val="26"/>
          <w:szCs w:val="26"/>
        </w:rPr>
        <w:tab/>
      </w:r>
      <w:r w:rsidR="008A138F">
        <w:rPr>
          <w:rFonts w:ascii="Arial" w:eastAsia="Times New Roman" w:hAnsi="Arial" w:cs="Arial"/>
          <w:b/>
          <w:sz w:val="26"/>
          <w:szCs w:val="26"/>
        </w:rPr>
        <w:t>:</w:t>
      </w:r>
      <w:r w:rsidR="008D28D8" w:rsidRPr="00C67CA8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C822D7" w:rsidRPr="00C822D7">
        <w:rPr>
          <w:rFonts w:ascii="Arial" w:hAnsi="Arial" w:cs="Arial"/>
          <w:b/>
          <w:bCs/>
          <w:sz w:val="26"/>
          <w:szCs w:val="26"/>
        </w:rPr>
        <w:t>Building a strong foundation for the family</w:t>
      </w:r>
    </w:p>
    <w:p w14:paraId="594615C5" w14:textId="79F24153" w:rsidR="00845D5A" w:rsidRPr="00DB2CCF" w:rsidRDefault="00BC1A2D" w:rsidP="00BD5761">
      <w:pPr>
        <w:tabs>
          <w:tab w:val="left" w:pos="1134"/>
          <w:tab w:val="left" w:pos="1701"/>
          <w:tab w:val="left" w:pos="2127"/>
        </w:tabs>
        <w:spacing w:after="0" w:line="276" w:lineRule="auto"/>
        <w:rPr>
          <w:rFonts w:ascii="Arial" w:hAnsi="Arial" w:cs="Arial"/>
          <w:b/>
          <w:sz w:val="26"/>
          <w:szCs w:val="26"/>
        </w:rPr>
      </w:pPr>
      <w:r w:rsidRPr="00C67CA8">
        <w:rPr>
          <w:rFonts w:ascii="Arial" w:eastAsia="Times New Roman" w:hAnsi="Arial" w:cs="Arial"/>
          <w:b/>
          <w:sz w:val="26"/>
          <w:szCs w:val="26"/>
        </w:rPr>
        <w:t xml:space="preserve">Topic </w:t>
      </w:r>
      <w:r w:rsidR="009D6978" w:rsidRPr="00C67CA8">
        <w:rPr>
          <w:rFonts w:ascii="Arial" w:eastAsia="Times New Roman" w:hAnsi="Arial" w:cs="Arial"/>
          <w:b/>
          <w:sz w:val="26"/>
          <w:szCs w:val="26"/>
        </w:rPr>
        <w:t xml:space="preserve">     </w:t>
      </w:r>
      <w:r w:rsidR="00C50BD3" w:rsidRPr="00C67CA8">
        <w:rPr>
          <w:rFonts w:ascii="Arial" w:eastAsia="Times New Roman" w:hAnsi="Arial" w:cs="Arial"/>
          <w:b/>
          <w:sz w:val="26"/>
          <w:szCs w:val="26"/>
        </w:rPr>
        <w:tab/>
        <w:t xml:space="preserve">     </w:t>
      </w:r>
      <w:r w:rsidR="008A138F">
        <w:rPr>
          <w:rFonts w:ascii="Arial" w:eastAsia="Times New Roman" w:hAnsi="Arial" w:cs="Arial"/>
          <w:b/>
          <w:sz w:val="26"/>
          <w:szCs w:val="26"/>
        </w:rPr>
        <w:tab/>
      </w:r>
      <w:r w:rsidRPr="00C67CA8">
        <w:rPr>
          <w:rFonts w:ascii="Arial" w:eastAsia="Times New Roman" w:hAnsi="Arial" w:cs="Arial"/>
          <w:b/>
          <w:sz w:val="26"/>
          <w:szCs w:val="26"/>
        </w:rPr>
        <w:t xml:space="preserve">: </w:t>
      </w:r>
      <w:r w:rsidR="00550940" w:rsidRPr="00DB2CCF">
        <w:rPr>
          <w:rFonts w:ascii="Arial" w:hAnsi="Arial" w:cs="Arial"/>
          <w:b/>
          <w:sz w:val="26"/>
          <w:szCs w:val="26"/>
        </w:rPr>
        <w:t xml:space="preserve">The Marriage </w:t>
      </w:r>
      <w:r w:rsidR="00711827">
        <w:rPr>
          <w:rFonts w:ascii="Arial" w:hAnsi="Arial" w:cs="Arial"/>
          <w:b/>
          <w:sz w:val="26"/>
          <w:szCs w:val="26"/>
        </w:rPr>
        <w:t xml:space="preserve">and Family </w:t>
      </w:r>
      <w:r w:rsidR="00550940" w:rsidRPr="00DB2CCF">
        <w:rPr>
          <w:rFonts w:ascii="Arial" w:hAnsi="Arial" w:cs="Arial"/>
          <w:b/>
          <w:sz w:val="26"/>
          <w:szCs w:val="26"/>
        </w:rPr>
        <w:t>God instituted</w:t>
      </w:r>
    </w:p>
    <w:p w14:paraId="6D598480" w14:textId="51BD1880" w:rsidR="00BC1A2D" w:rsidRPr="00CE4CD4" w:rsidRDefault="00BC1A2D" w:rsidP="00BD5761">
      <w:pPr>
        <w:tabs>
          <w:tab w:val="left" w:pos="1134"/>
          <w:tab w:val="left" w:pos="1701"/>
          <w:tab w:val="left" w:pos="2127"/>
        </w:tabs>
        <w:spacing w:after="0" w:line="276" w:lineRule="auto"/>
        <w:rPr>
          <w:rFonts w:ascii="Arial" w:hAnsi="Arial" w:cs="Arial"/>
          <w:b/>
          <w:sz w:val="26"/>
          <w:szCs w:val="26"/>
        </w:rPr>
      </w:pPr>
      <w:r w:rsidRPr="00C67CA8">
        <w:rPr>
          <w:rFonts w:ascii="Arial" w:eastAsia="Times New Roman" w:hAnsi="Arial" w:cs="Arial"/>
          <w:b/>
          <w:sz w:val="26"/>
          <w:szCs w:val="26"/>
        </w:rPr>
        <w:t>Key Passag</w:t>
      </w:r>
      <w:r w:rsidR="00C50BD3" w:rsidRPr="00C67CA8">
        <w:rPr>
          <w:rFonts w:ascii="Arial" w:eastAsia="Times New Roman" w:hAnsi="Arial" w:cs="Arial"/>
          <w:b/>
          <w:sz w:val="26"/>
          <w:szCs w:val="26"/>
        </w:rPr>
        <w:t>e</w:t>
      </w:r>
      <w:r w:rsidR="008A138F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Pr="00C67CA8">
        <w:rPr>
          <w:rFonts w:ascii="Arial" w:eastAsia="Times New Roman" w:hAnsi="Arial" w:cs="Arial"/>
          <w:b/>
          <w:sz w:val="26"/>
          <w:szCs w:val="26"/>
        </w:rPr>
        <w:t xml:space="preserve">: </w:t>
      </w:r>
      <w:r w:rsidR="0014620D">
        <w:rPr>
          <w:rFonts w:ascii="Arial" w:hAnsi="Arial" w:cs="Arial" w:hint="eastAsia"/>
          <w:b/>
          <w:sz w:val="26"/>
          <w:szCs w:val="26"/>
        </w:rPr>
        <w:t xml:space="preserve"> </w:t>
      </w:r>
      <w:r w:rsidR="0014620D" w:rsidRPr="00CE4CD4">
        <w:rPr>
          <w:rFonts w:ascii="Arial" w:hAnsi="Arial" w:cs="Arial" w:hint="eastAsia"/>
          <w:b/>
          <w:sz w:val="26"/>
          <w:szCs w:val="26"/>
        </w:rPr>
        <w:t>Song of Songs 1</w:t>
      </w:r>
      <w:r w:rsidR="00BE075A">
        <w:rPr>
          <w:rFonts w:ascii="Arial" w:hAnsi="Arial" w:cs="Arial"/>
          <w:b/>
          <w:sz w:val="26"/>
          <w:szCs w:val="26"/>
        </w:rPr>
        <w:t xml:space="preserve"> </w:t>
      </w:r>
      <w:r w:rsidR="00DB2CCF" w:rsidRPr="00CE4CD4">
        <w:rPr>
          <w:rFonts w:ascii="Arial" w:hAnsi="Arial" w:cs="Arial"/>
          <w:b/>
          <w:sz w:val="26"/>
          <w:szCs w:val="26"/>
        </w:rPr>
        <w:t>-</w:t>
      </w:r>
      <w:r w:rsidR="00BE075A">
        <w:rPr>
          <w:rFonts w:ascii="Arial" w:hAnsi="Arial" w:cs="Arial"/>
          <w:b/>
          <w:sz w:val="26"/>
          <w:szCs w:val="26"/>
        </w:rPr>
        <w:t xml:space="preserve"> </w:t>
      </w:r>
      <w:r w:rsidR="0014620D" w:rsidRPr="00CE4CD4">
        <w:rPr>
          <w:rFonts w:ascii="Arial" w:hAnsi="Arial" w:cs="Arial" w:hint="eastAsia"/>
          <w:b/>
          <w:sz w:val="26"/>
          <w:szCs w:val="26"/>
        </w:rPr>
        <w:t>8</w:t>
      </w:r>
    </w:p>
    <w:p w14:paraId="5DA4E886" w14:textId="4FAC8A4F" w:rsidR="00550940" w:rsidRPr="005D5DB9" w:rsidRDefault="00BC1A2D" w:rsidP="00C822D7">
      <w:pPr>
        <w:tabs>
          <w:tab w:val="left" w:pos="1560"/>
        </w:tabs>
        <w:spacing w:after="0" w:line="276" w:lineRule="auto"/>
        <w:rPr>
          <w:rFonts w:ascii="Arial" w:hAnsi="Arial" w:cs="Arial"/>
          <w:b/>
          <w:i/>
          <w:iCs/>
          <w:sz w:val="26"/>
          <w:szCs w:val="26"/>
        </w:rPr>
      </w:pPr>
      <w:r w:rsidRPr="00C67CA8">
        <w:rPr>
          <w:rFonts w:ascii="Arial" w:eastAsia="Times New Roman" w:hAnsi="Arial" w:cs="Arial"/>
          <w:b/>
          <w:sz w:val="26"/>
          <w:szCs w:val="26"/>
        </w:rPr>
        <w:t xml:space="preserve">Key </w:t>
      </w:r>
      <w:proofErr w:type="gramStart"/>
      <w:r w:rsidRPr="00C67CA8">
        <w:rPr>
          <w:rFonts w:ascii="Arial" w:eastAsia="Times New Roman" w:hAnsi="Arial" w:cs="Arial"/>
          <w:b/>
          <w:sz w:val="26"/>
          <w:szCs w:val="26"/>
        </w:rPr>
        <w:t xml:space="preserve">Verse </w:t>
      </w:r>
      <w:r w:rsidR="00506AE4" w:rsidRPr="00C67CA8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C50BD3" w:rsidRPr="00C67CA8">
        <w:rPr>
          <w:rFonts w:ascii="Arial" w:eastAsia="Times New Roman" w:hAnsi="Arial" w:cs="Arial"/>
          <w:b/>
          <w:sz w:val="26"/>
          <w:szCs w:val="26"/>
        </w:rPr>
        <w:tab/>
      </w:r>
      <w:proofErr w:type="gramEnd"/>
      <w:r w:rsidR="00C50BD3" w:rsidRPr="00C67CA8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8A138F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Pr="00C67CA8">
        <w:rPr>
          <w:rFonts w:ascii="Arial" w:eastAsia="Times New Roman" w:hAnsi="Arial" w:cs="Arial"/>
          <w:b/>
          <w:sz w:val="26"/>
          <w:szCs w:val="26"/>
        </w:rPr>
        <w:t>:</w:t>
      </w:r>
      <w:r w:rsidRPr="00C67CA8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14620D">
        <w:rPr>
          <w:rFonts w:ascii="Arial" w:hAnsi="Arial" w:cs="Arial" w:hint="eastAsia"/>
          <w:bCs/>
          <w:sz w:val="26"/>
          <w:szCs w:val="26"/>
        </w:rPr>
        <w:t xml:space="preserve"> </w:t>
      </w:r>
      <w:r w:rsidR="00711827" w:rsidRPr="00711827">
        <w:rPr>
          <w:rFonts w:ascii="Arial" w:hAnsi="Arial" w:cs="Arial"/>
          <w:b/>
          <w:i/>
          <w:iCs/>
          <w:sz w:val="26"/>
          <w:szCs w:val="26"/>
        </w:rPr>
        <w:t>I am my lover’s and my lover is mine</w:t>
      </w:r>
      <w:r w:rsidR="00C553B9">
        <w:rPr>
          <w:rFonts w:ascii="Arial" w:hAnsi="Arial" w:cs="Arial"/>
          <w:b/>
          <w:i/>
          <w:iCs/>
          <w:sz w:val="26"/>
          <w:szCs w:val="26"/>
        </w:rPr>
        <w:t>...</w:t>
      </w:r>
      <w:r w:rsidR="005D5DB9">
        <w:rPr>
          <w:rFonts w:ascii="Arial" w:hAnsi="Arial" w:cs="Arial"/>
          <w:b/>
          <w:i/>
          <w:iCs/>
          <w:sz w:val="26"/>
          <w:szCs w:val="26"/>
        </w:rPr>
        <w:t xml:space="preserve"> </w:t>
      </w:r>
      <w:r w:rsidR="0014620D" w:rsidRPr="007842A5">
        <w:rPr>
          <w:rFonts w:ascii="Arial" w:hAnsi="Arial" w:cs="Arial" w:hint="eastAsia"/>
          <w:b/>
          <w:i/>
          <w:iCs/>
          <w:sz w:val="24"/>
          <w:szCs w:val="24"/>
        </w:rPr>
        <w:t>Song of Songs 6:3</w:t>
      </w:r>
    </w:p>
    <w:p w14:paraId="5CF2FB15" w14:textId="77777777" w:rsidR="00C822D7" w:rsidRPr="00C822D7" w:rsidRDefault="00C822D7" w:rsidP="00C822D7">
      <w:pPr>
        <w:tabs>
          <w:tab w:val="left" w:pos="1560"/>
        </w:tabs>
        <w:spacing w:after="0" w:line="276" w:lineRule="auto"/>
        <w:rPr>
          <w:rFonts w:ascii="Arial" w:hAnsi="Arial" w:cs="Arial"/>
          <w:b/>
          <w:i/>
          <w:iCs/>
          <w:sz w:val="26"/>
          <w:szCs w:val="26"/>
        </w:rPr>
      </w:pPr>
    </w:p>
    <w:p w14:paraId="314FFFF5" w14:textId="77777777" w:rsidR="00711827" w:rsidRDefault="00550940" w:rsidP="00711827">
      <w:pPr>
        <w:spacing w:after="0" w:line="276" w:lineRule="auto"/>
        <w:rPr>
          <w:rFonts w:ascii="Arial" w:hAnsi="Arial" w:cs="Arial"/>
          <w:b/>
          <w:sz w:val="26"/>
          <w:szCs w:val="26"/>
          <w:shd w:val="clear" w:color="auto" w:fill="FFFFFF"/>
        </w:rPr>
      </w:pPr>
      <w:r w:rsidRPr="00F01223">
        <w:rPr>
          <w:rFonts w:ascii="Arial" w:hAnsi="Arial" w:cs="Arial"/>
          <w:b/>
          <w:sz w:val="26"/>
          <w:szCs w:val="26"/>
          <w:shd w:val="clear" w:color="auto" w:fill="FFFFFF"/>
        </w:rPr>
        <w:t>Introduction</w:t>
      </w:r>
    </w:p>
    <w:p w14:paraId="3684351F" w14:textId="77777777" w:rsidR="00C553B9" w:rsidRDefault="00711827" w:rsidP="00711827">
      <w:pPr>
        <w:spacing w:after="0" w:line="276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It is unfortunate that the divorce rate in Singapore</w:t>
      </w:r>
      <w:r w:rsidR="00C553B9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 xml:space="preserve">is </w:t>
      </w:r>
      <w:r w:rsidR="00C553B9">
        <w:rPr>
          <w:rFonts w:ascii="Arial" w:hAnsi="Arial" w:cs="Arial"/>
          <w:bCs/>
          <w:sz w:val="26"/>
          <w:szCs w:val="26"/>
        </w:rPr>
        <w:t xml:space="preserve">high, </w:t>
      </w:r>
      <w:r>
        <w:rPr>
          <w:rFonts w:ascii="Arial" w:hAnsi="Arial" w:cs="Arial"/>
          <w:bCs/>
          <w:sz w:val="26"/>
          <w:szCs w:val="26"/>
        </w:rPr>
        <w:t>common</w:t>
      </w:r>
      <w:r w:rsidR="00C553B9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>and widespread.</w:t>
      </w:r>
      <w:r w:rsidR="00550940">
        <w:rPr>
          <w:rFonts w:ascii="Arial" w:hAnsi="Arial" w:cs="Arial" w:hint="eastAsia"/>
          <w:bCs/>
          <w:sz w:val="26"/>
          <w:szCs w:val="26"/>
        </w:rPr>
        <w:t xml:space="preserve"> Disorder </w:t>
      </w:r>
      <w:r>
        <w:rPr>
          <w:rFonts w:ascii="Arial" w:hAnsi="Arial" w:cs="Arial"/>
          <w:bCs/>
          <w:sz w:val="26"/>
          <w:szCs w:val="26"/>
        </w:rPr>
        <w:t xml:space="preserve">in homes </w:t>
      </w:r>
      <w:r w:rsidR="00550940">
        <w:rPr>
          <w:rFonts w:ascii="Arial" w:hAnsi="Arial" w:cs="Arial" w:hint="eastAsia"/>
          <w:bCs/>
          <w:sz w:val="26"/>
          <w:szCs w:val="26"/>
        </w:rPr>
        <w:t xml:space="preserve">seems to be the order of the day. God has set in place roles and responsibilities for husbands and wives, parents and children. </w:t>
      </w:r>
      <w:r w:rsidR="00C553B9">
        <w:rPr>
          <w:rFonts w:ascii="Arial" w:hAnsi="Arial" w:cs="Arial"/>
          <w:bCs/>
          <w:sz w:val="26"/>
          <w:szCs w:val="26"/>
        </w:rPr>
        <w:t xml:space="preserve">For </w:t>
      </w:r>
      <w:r w:rsidR="00550940">
        <w:rPr>
          <w:rFonts w:ascii="Arial" w:hAnsi="Arial" w:cs="Arial" w:hint="eastAsia"/>
          <w:bCs/>
          <w:sz w:val="26"/>
          <w:szCs w:val="26"/>
        </w:rPr>
        <w:t>families and societies</w:t>
      </w:r>
      <w:r>
        <w:rPr>
          <w:rFonts w:ascii="Arial" w:hAnsi="Arial" w:cs="Arial"/>
          <w:bCs/>
          <w:sz w:val="26"/>
          <w:szCs w:val="26"/>
        </w:rPr>
        <w:t xml:space="preserve"> to thrive</w:t>
      </w:r>
      <w:r w:rsidR="00550940">
        <w:rPr>
          <w:rFonts w:ascii="Arial" w:hAnsi="Arial" w:cs="Arial" w:hint="eastAsia"/>
          <w:bCs/>
          <w:sz w:val="26"/>
          <w:szCs w:val="26"/>
        </w:rPr>
        <w:t>,</w:t>
      </w:r>
      <w:r w:rsidR="007842A5">
        <w:rPr>
          <w:rFonts w:ascii="Arial" w:hAnsi="Arial" w:cs="Arial"/>
          <w:bCs/>
          <w:sz w:val="26"/>
          <w:szCs w:val="26"/>
        </w:rPr>
        <w:t xml:space="preserve"> authority </w:t>
      </w:r>
      <w:r w:rsidR="00550940">
        <w:rPr>
          <w:rFonts w:ascii="Arial" w:hAnsi="Arial" w:cs="Arial" w:hint="eastAsia"/>
          <w:bCs/>
          <w:sz w:val="26"/>
          <w:szCs w:val="26"/>
        </w:rPr>
        <w:t xml:space="preserve">and submission must be spelt </w:t>
      </w:r>
      <w:r>
        <w:rPr>
          <w:rFonts w:ascii="Arial" w:hAnsi="Arial" w:cs="Arial"/>
          <w:bCs/>
          <w:sz w:val="26"/>
          <w:szCs w:val="26"/>
        </w:rPr>
        <w:t xml:space="preserve">out to </w:t>
      </w:r>
      <w:r w:rsidR="00550940">
        <w:rPr>
          <w:rFonts w:ascii="Arial" w:hAnsi="Arial" w:cs="Arial" w:hint="eastAsia"/>
          <w:bCs/>
          <w:sz w:val="26"/>
          <w:szCs w:val="26"/>
        </w:rPr>
        <w:t xml:space="preserve">avoid </w:t>
      </w:r>
      <w:r>
        <w:rPr>
          <w:rFonts w:ascii="Arial" w:hAnsi="Arial" w:cs="Arial"/>
          <w:bCs/>
          <w:sz w:val="26"/>
          <w:szCs w:val="26"/>
        </w:rPr>
        <w:t>confusion</w:t>
      </w:r>
      <w:r w:rsidR="00C553B9">
        <w:rPr>
          <w:rFonts w:ascii="Arial" w:hAnsi="Arial" w:cs="Arial"/>
          <w:bCs/>
          <w:sz w:val="26"/>
          <w:szCs w:val="26"/>
        </w:rPr>
        <w:t xml:space="preserve"> and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="00550940">
        <w:rPr>
          <w:rFonts w:ascii="Arial" w:hAnsi="Arial" w:cs="Arial" w:hint="eastAsia"/>
          <w:bCs/>
          <w:sz w:val="26"/>
          <w:szCs w:val="26"/>
        </w:rPr>
        <w:t>chaos.</w:t>
      </w:r>
      <w:r w:rsidR="0014620D">
        <w:rPr>
          <w:rFonts w:ascii="Arial" w:hAnsi="Arial" w:cs="Arial" w:hint="eastAsia"/>
          <w:bCs/>
          <w:sz w:val="26"/>
          <w:szCs w:val="26"/>
        </w:rPr>
        <w:t xml:space="preserve"> </w:t>
      </w:r>
    </w:p>
    <w:p w14:paraId="3397C23C" w14:textId="0A63B07F" w:rsidR="00690E14" w:rsidRPr="00711827" w:rsidRDefault="00711827" w:rsidP="00711827">
      <w:pPr>
        <w:spacing w:after="0" w:line="276" w:lineRule="auto"/>
        <w:rPr>
          <w:rFonts w:ascii="Arial" w:hAnsi="Arial" w:cs="Arial"/>
          <w:b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</w:rPr>
        <w:t>From</w:t>
      </w:r>
      <w:r w:rsidR="0014620D">
        <w:rPr>
          <w:rFonts w:ascii="Arial" w:hAnsi="Arial" w:cs="Arial" w:hint="eastAsia"/>
          <w:bCs/>
          <w:sz w:val="26"/>
          <w:szCs w:val="26"/>
        </w:rPr>
        <w:t xml:space="preserve"> courtship </w:t>
      </w:r>
      <w:r w:rsidRPr="00711827">
        <w:rPr>
          <w:rFonts w:ascii="Arial" w:hAnsi="Arial" w:cs="Arial"/>
          <w:bCs/>
          <w:i/>
          <w:iCs/>
          <w:sz w:val="24"/>
          <w:szCs w:val="24"/>
        </w:rPr>
        <w:t>c</w:t>
      </w:r>
      <w:r w:rsidR="0014620D" w:rsidRPr="00711827">
        <w:rPr>
          <w:rFonts w:ascii="Arial" w:hAnsi="Arial" w:cs="Arial"/>
          <w:bCs/>
          <w:i/>
          <w:iCs/>
          <w:sz w:val="24"/>
          <w:szCs w:val="24"/>
        </w:rPr>
        <w:t>hapter</w:t>
      </w:r>
      <w:r w:rsidRPr="00711827">
        <w:rPr>
          <w:rFonts w:ascii="Arial" w:hAnsi="Arial" w:cs="Arial"/>
          <w:bCs/>
          <w:i/>
          <w:iCs/>
          <w:sz w:val="24"/>
          <w:szCs w:val="24"/>
        </w:rPr>
        <w:t>s</w:t>
      </w:r>
      <w:r w:rsidR="0014620D" w:rsidRPr="00711827">
        <w:rPr>
          <w:rFonts w:ascii="Arial" w:hAnsi="Arial" w:cs="Arial"/>
          <w:bCs/>
          <w:i/>
          <w:iCs/>
          <w:sz w:val="24"/>
          <w:szCs w:val="24"/>
        </w:rPr>
        <w:t xml:space="preserve"> 1</w:t>
      </w:r>
      <w:r w:rsidR="007842A5">
        <w:rPr>
          <w:rFonts w:ascii="Arial" w:hAnsi="Arial" w:cs="Arial"/>
          <w:bCs/>
          <w:i/>
          <w:iCs/>
          <w:sz w:val="24"/>
          <w:szCs w:val="24"/>
        </w:rPr>
        <w:t xml:space="preserve"> &amp; </w:t>
      </w:r>
      <w:r w:rsidR="0014620D" w:rsidRPr="00711827">
        <w:rPr>
          <w:rFonts w:ascii="Arial" w:hAnsi="Arial" w:cs="Arial"/>
          <w:bCs/>
          <w:i/>
          <w:iCs/>
          <w:sz w:val="24"/>
          <w:szCs w:val="24"/>
        </w:rPr>
        <w:t>2</w:t>
      </w:r>
      <w:r w:rsidRPr="00711827">
        <w:rPr>
          <w:rFonts w:ascii="Arial" w:hAnsi="Arial" w:cs="Arial"/>
          <w:bCs/>
          <w:i/>
          <w:iCs/>
          <w:sz w:val="26"/>
          <w:szCs w:val="26"/>
        </w:rPr>
        <w:t xml:space="preserve">, </w:t>
      </w:r>
      <w:r w:rsidRPr="00711827">
        <w:rPr>
          <w:rFonts w:ascii="Arial" w:hAnsi="Arial" w:cs="Arial"/>
          <w:bCs/>
          <w:sz w:val="26"/>
          <w:szCs w:val="26"/>
        </w:rPr>
        <w:t>to t</w:t>
      </w:r>
      <w:r w:rsidR="0014620D" w:rsidRPr="00711827">
        <w:rPr>
          <w:rFonts w:ascii="Arial" w:hAnsi="Arial" w:cs="Arial"/>
          <w:bCs/>
          <w:sz w:val="26"/>
          <w:szCs w:val="26"/>
        </w:rPr>
        <w:t>he wedding</w:t>
      </w:r>
      <w:r w:rsidR="0014620D" w:rsidRPr="00711827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711827">
        <w:rPr>
          <w:rFonts w:ascii="Arial" w:hAnsi="Arial" w:cs="Arial"/>
          <w:bCs/>
          <w:i/>
          <w:iCs/>
          <w:sz w:val="24"/>
          <w:szCs w:val="24"/>
        </w:rPr>
        <w:t>c</w:t>
      </w:r>
      <w:r w:rsidR="0014620D" w:rsidRPr="00711827">
        <w:rPr>
          <w:rFonts w:ascii="Arial" w:hAnsi="Arial" w:cs="Arial"/>
          <w:bCs/>
          <w:i/>
          <w:iCs/>
          <w:sz w:val="24"/>
          <w:szCs w:val="24"/>
        </w:rPr>
        <w:t>hapter</w:t>
      </w:r>
      <w:r w:rsidRPr="00711827">
        <w:rPr>
          <w:rFonts w:ascii="Arial" w:hAnsi="Arial" w:cs="Arial"/>
          <w:bCs/>
          <w:i/>
          <w:iCs/>
          <w:sz w:val="24"/>
          <w:szCs w:val="24"/>
        </w:rPr>
        <w:t>s</w:t>
      </w:r>
      <w:r w:rsidR="0014620D" w:rsidRPr="00711827">
        <w:rPr>
          <w:rFonts w:ascii="Arial" w:hAnsi="Arial" w:cs="Arial"/>
          <w:bCs/>
          <w:i/>
          <w:iCs/>
          <w:sz w:val="24"/>
          <w:szCs w:val="24"/>
        </w:rPr>
        <w:t xml:space="preserve"> 4</w:t>
      </w:r>
      <w:r w:rsidRPr="00711827">
        <w:rPr>
          <w:rFonts w:ascii="Arial" w:hAnsi="Arial" w:cs="Arial"/>
          <w:bCs/>
          <w:i/>
          <w:iCs/>
          <w:sz w:val="24"/>
          <w:szCs w:val="24"/>
        </w:rPr>
        <w:t xml:space="preserve">, </w:t>
      </w:r>
      <w:r w:rsidR="0014620D" w:rsidRPr="00711827">
        <w:rPr>
          <w:rFonts w:ascii="Arial" w:hAnsi="Arial" w:cs="Arial"/>
          <w:bCs/>
          <w:i/>
          <w:i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4620D">
        <w:rPr>
          <w:rFonts w:ascii="Arial" w:hAnsi="Arial" w:cs="Arial"/>
          <w:bCs/>
          <w:sz w:val="26"/>
          <w:szCs w:val="26"/>
        </w:rPr>
        <w:t xml:space="preserve">and marriage </w:t>
      </w:r>
      <w:r w:rsidRPr="00C822D7">
        <w:rPr>
          <w:rFonts w:ascii="Arial" w:hAnsi="Arial" w:cs="Arial"/>
          <w:bCs/>
          <w:i/>
          <w:iCs/>
          <w:sz w:val="24"/>
          <w:szCs w:val="24"/>
        </w:rPr>
        <w:t>c</w:t>
      </w:r>
      <w:r w:rsidR="0014620D" w:rsidRPr="00C822D7">
        <w:rPr>
          <w:rFonts w:ascii="Arial" w:hAnsi="Arial" w:cs="Arial"/>
          <w:bCs/>
          <w:i/>
          <w:iCs/>
          <w:sz w:val="24"/>
          <w:szCs w:val="24"/>
        </w:rPr>
        <w:t>hapter</w:t>
      </w:r>
      <w:r w:rsidRPr="00C822D7">
        <w:rPr>
          <w:rFonts w:ascii="Arial" w:hAnsi="Arial" w:cs="Arial"/>
          <w:bCs/>
          <w:i/>
          <w:iCs/>
          <w:sz w:val="24"/>
          <w:szCs w:val="24"/>
        </w:rPr>
        <w:t>s</w:t>
      </w:r>
      <w:r w:rsidR="0014620D" w:rsidRPr="00C822D7">
        <w:rPr>
          <w:rFonts w:ascii="Arial" w:hAnsi="Arial" w:cs="Arial"/>
          <w:bCs/>
          <w:i/>
          <w:iCs/>
          <w:sz w:val="24"/>
          <w:szCs w:val="24"/>
        </w:rPr>
        <w:t xml:space="preserve"> 6</w:t>
      </w:r>
      <w:r w:rsidR="00C822D7">
        <w:rPr>
          <w:rFonts w:ascii="Arial" w:hAnsi="Arial" w:cs="Arial"/>
          <w:bCs/>
          <w:i/>
          <w:iCs/>
          <w:sz w:val="24"/>
          <w:szCs w:val="24"/>
        </w:rPr>
        <w:t xml:space="preserve"> - </w:t>
      </w:r>
      <w:r w:rsidR="0014620D" w:rsidRPr="00C822D7">
        <w:rPr>
          <w:rFonts w:ascii="Arial" w:hAnsi="Arial" w:cs="Arial"/>
          <w:bCs/>
          <w:i/>
          <w:iCs/>
          <w:sz w:val="24"/>
          <w:szCs w:val="24"/>
        </w:rPr>
        <w:t>8</w:t>
      </w:r>
      <w:r>
        <w:rPr>
          <w:rFonts w:ascii="Arial" w:hAnsi="Arial" w:cs="Arial"/>
          <w:bCs/>
          <w:sz w:val="24"/>
          <w:szCs w:val="24"/>
        </w:rPr>
        <w:t>, to the assurance of love, Song</w:t>
      </w:r>
      <w:r w:rsidR="00C822D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of Songs reminds us that both marriage and the physical union originate in God; and that </w:t>
      </w:r>
      <w:r w:rsidR="00C553B9">
        <w:rPr>
          <w:rFonts w:ascii="Arial" w:hAnsi="Arial" w:cs="Arial"/>
          <w:bCs/>
          <w:sz w:val="24"/>
          <w:szCs w:val="24"/>
        </w:rPr>
        <w:t>self-interest</w:t>
      </w:r>
      <w:r>
        <w:rPr>
          <w:rFonts w:ascii="Arial" w:hAnsi="Arial" w:cs="Arial"/>
          <w:bCs/>
          <w:sz w:val="24"/>
          <w:szCs w:val="24"/>
        </w:rPr>
        <w:t xml:space="preserve"> and fears threaten even the strongest of relationships.</w:t>
      </w:r>
    </w:p>
    <w:p w14:paraId="60D2792B" w14:textId="70973D3A" w:rsidR="00550940" w:rsidRDefault="00C822D7" w:rsidP="00690E14">
      <w:pPr>
        <w:tabs>
          <w:tab w:val="left" w:pos="1560"/>
        </w:tabs>
        <w:spacing w:after="0" w:line="276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ab/>
      </w:r>
    </w:p>
    <w:p w14:paraId="719761D5" w14:textId="028BF248" w:rsidR="00C822D7" w:rsidRDefault="00550940" w:rsidP="00C822D7">
      <w:pPr>
        <w:tabs>
          <w:tab w:val="left" w:pos="284"/>
          <w:tab w:val="left" w:pos="1560"/>
        </w:tabs>
        <w:spacing w:after="0" w:line="276" w:lineRule="auto"/>
        <w:rPr>
          <w:rFonts w:ascii="Arial" w:hAnsi="Arial" w:cs="Arial"/>
          <w:b/>
          <w:i/>
          <w:iCs/>
          <w:sz w:val="24"/>
          <w:szCs w:val="24"/>
        </w:rPr>
      </w:pPr>
      <w:r w:rsidRPr="009F24FF">
        <w:rPr>
          <w:rFonts w:ascii="Arial" w:hAnsi="Arial" w:cs="Arial" w:hint="eastAsia"/>
          <w:b/>
          <w:sz w:val="26"/>
          <w:szCs w:val="26"/>
        </w:rPr>
        <w:t xml:space="preserve">1. </w:t>
      </w:r>
      <w:r w:rsidR="000644C0">
        <w:rPr>
          <w:rFonts w:ascii="Arial" w:hAnsi="Arial" w:cs="Arial"/>
          <w:b/>
          <w:sz w:val="26"/>
          <w:szCs w:val="26"/>
        </w:rPr>
        <w:t xml:space="preserve">  </w:t>
      </w:r>
      <w:r w:rsidR="00C822D7">
        <w:rPr>
          <w:rFonts w:ascii="Arial" w:hAnsi="Arial" w:cs="Arial"/>
          <w:b/>
          <w:sz w:val="26"/>
          <w:szCs w:val="26"/>
        </w:rPr>
        <w:t xml:space="preserve">A </w:t>
      </w:r>
      <w:r w:rsidRPr="009F24FF">
        <w:rPr>
          <w:rFonts w:ascii="Arial" w:hAnsi="Arial" w:cs="Arial" w:hint="eastAsia"/>
          <w:b/>
          <w:sz w:val="26"/>
          <w:szCs w:val="26"/>
        </w:rPr>
        <w:t xml:space="preserve">Portrait of the marriage relationship in the </w:t>
      </w:r>
      <w:r w:rsidR="00C822D7" w:rsidRPr="00C46683">
        <w:rPr>
          <w:rFonts w:ascii="Arial" w:hAnsi="Arial" w:cs="Arial"/>
          <w:b/>
          <w:sz w:val="24"/>
          <w:szCs w:val="24"/>
        </w:rPr>
        <w:t>S</w:t>
      </w:r>
      <w:r w:rsidRPr="00C46683">
        <w:rPr>
          <w:rFonts w:ascii="Arial" w:hAnsi="Arial" w:cs="Arial" w:hint="eastAsia"/>
          <w:b/>
          <w:sz w:val="24"/>
          <w:szCs w:val="24"/>
        </w:rPr>
        <w:t>ong</w:t>
      </w:r>
      <w:r w:rsidR="00C822D7" w:rsidRPr="00C46683">
        <w:rPr>
          <w:rFonts w:ascii="Arial" w:hAnsi="Arial" w:cs="Arial"/>
          <w:b/>
          <w:sz w:val="24"/>
          <w:szCs w:val="24"/>
        </w:rPr>
        <w:t xml:space="preserve"> </w:t>
      </w:r>
      <w:r w:rsidRPr="00C46683">
        <w:rPr>
          <w:rFonts w:ascii="Arial" w:hAnsi="Arial" w:cs="Arial" w:hint="eastAsia"/>
          <w:b/>
          <w:sz w:val="24"/>
          <w:szCs w:val="24"/>
        </w:rPr>
        <w:t>of S</w:t>
      </w:r>
      <w:r w:rsidR="00C822D7" w:rsidRPr="00C46683">
        <w:rPr>
          <w:rFonts w:ascii="Arial" w:hAnsi="Arial" w:cs="Arial"/>
          <w:b/>
          <w:sz w:val="24"/>
          <w:szCs w:val="24"/>
        </w:rPr>
        <w:t>ongs</w:t>
      </w:r>
      <w:r w:rsidR="00C822D7" w:rsidRPr="005D5DB9">
        <w:rPr>
          <w:rFonts w:ascii="Arial" w:hAnsi="Arial" w:cs="Arial"/>
          <w:b/>
          <w:sz w:val="24"/>
          <w:szCs w:val="24"/>
        </w:rPr>
        <w:t xml:space="preserve"> </w:t>
      </w:r>
      <w:r w:rsidRPr="005D5DB9">
        <w:rPr>
          <w:rFonts w:ascii="Arial" w:hAnsi="Arial" w:cs="Arial" w:hint="eastAsia"/>
          <w:b/>
          <w:i/>
          <w:iCs/>
          <w:sz w:val="24"/>
          <w:szCs w:val="24"/>
        </w:rPr>
        <w:t>2:3</w:t>
      </w:r>
      <w:r w:rsidR="009F24FF" w:rsidRPr="005D5DB9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6E2BDD">
        <w:rPr>
          <w:rFonts w:ascii="Arial" w:hAnsi="Arial" w:cs="Arial"/>
          <w:b/>
          <w:i/>
          <w:iCs/>
          <w:sz w:val="24"/>
          <w:szCs w:val="24"/>
        </w:rPr>
        <w:t xml:space="preserve">- </w:t>
      </w:r>
      <w:r w:rsidRPr="005D5DB9">
        <w:rPr>
          <w:rFonts w:ascii="Arial" w:hAnsi="Arial" w:cs="Arial" w:hint="eastAsia"/>
          <w:b/>
          <w:i/>
          <w:iCs/>
          <w:sz w:val="24"/>
          <w:szCs w:val="24"/>
        </w:rPr>
        <w:t>6</w:t>
      </w:r>
      <w:r w:rsidR="00C822D7" w:rsidRPr="005D5DB9">
        <w:rPr>
          <w:rFonts w:ascii="Arial" w:hAnsi="Arial" w:cs="Arial"/>
          <w:b/>
          <w:i/>
          <w:iCs/>
          <w:sz w:val="24"/>
          <w:szCs w:val="24"/>
        </w:rPr>
        <w:t>,</w:t>
      </w:r>
      <w:r w:rsidRPr="005D5DB9">
        <w:rPr>
          <w:rFonts w:ascii="Arial" w:hAnsi="Arial" w:cs="Arial" w:hint="eastAsia"/>
          <w:b/>
          <w:i/>
          <w:iCs/>
          <w:sz w:val="24"/>
          <w:szCs w:val="24"/>
        </w:rPr>
        <w:t>16</w:t>
      </w:r>
    </w:p>
    <w:p w14:paraId="59A4EB19" w14:textId="19E09070" w:rsidR="0014620D" w:rsidRPr="00C822D7" w:rsidRDefault="00C822D7" w:rsidP="000644C0">
      <w:pPr>
        <w:tabs>
          <w:tab w:val="left" w:pos="284"/>
          <w:tab w:val="left" w:pos="426"/>
          <w:tab w:val="left" w:pos="1560"/>
        </w:tabs>
        <w:spacing w:after="0" w:line="276" w:lineRule="auto"/>
        <w:rPr>
          <w:rFonts w:ascii="Arial" w:hAnsi="Arial" w:cs="Arial"/>
          <w:b/>
          <w:sz w:val="26"/>
          <w:szCs w:val="26"/>
        </w:rPr>
      </w:pPr>
      <w:r w:rsidRPr="00C822D7">
        <w:rPr>
          <w:rFonts w:ascii="Arial" w:hAnsi="Arial" w:cs="Arial"/>
          <w:bCs/>
          <w:sz w:val="26"/>
          <w:szCs w:val="26"/>
        </w:rPr>
        <w:t>a</w:t>
      </w:r>
      <w:r w:rsidR="0014620D">
        <w:rPr>
          <w:rFonts w:ascii="Arial" w:hAnsi="Arial" w:cs="Arial"/>
          <w:bCs/>
          <w:sz w:val="26"/>
          <w:szCs w:val="26"/>
        </w:rPr>
        <w:t xml:space="preserve">) </w:t>
      </w:r>
      <w:r w:rsidR="000644C0">
        <w:rPr>
          <w:rFonts w:ascii="Arial" w:hAnsi="Arial" w:cs="Arial"/>
          <w:bCs/>
          <w:sz w:val="26"/>
          <w:szCs w:val="26"/>
        </w:rPr>
        <w:t xml:space="preserve">  </w:t>
      </w:r>
      <w:r w:rsidR="0014620D">
        <w:rPr>
          <w:rFonts w:ascii="Arial" w:hAnsi="Arial" w:cs="Arial"/>
          <w:bCs/>
          <w:sz w:val="26"/>
          <w:szCs w:val="26"/>
        </w:rPr>
        <w:t xml:space="preserve">The </w:t>
      </w:r>
      <w:r w:rsidR="00C553B9">
        <w:rPr>
          <w:rFonts w:ascii="Arial" w:hAnsi="Arial" w:cs="Arial"/>
          <w:bCs/>
          <w:sz w:val="26"/>
          <w:szCs w:val="26"/>
        </w:rPr>
        <w:t>role of the husband</w:t>
      </w:r>
    </w:p>
    <w:p w14:paraId="60F90272" w14:textId="19EC7F72" w:rsidR="000644C0" w:rsidRDefault="00C822D7" w:rsidP="00C822D7">
      <w:pPr>
        <w:pStyle w:val="ListParagraph"/>
        <w:tabs>
          <w:tab w:val="left" w:pos="284"/>
          <w:tab w:val="left" w:pos="1560"/>
        </w:tabs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6"/>
          <w:szCs w:val="26"/>
        </w:rPr>
        <w:tab/>
      </w:r>
      <w:r w:rsidR="000644C0">
        <w:rPr>
          <w:rFonts w:ascii="Arial" w:hAnsi="Arial" w:cs="Arial"/>
          <w:bCs/>
          <w:sz w:val="26"/>
          <w:szCs w:val="26"/>
        </w:rPr>
        <w:t xml:space="preserve">  </w:t>
      </w:r>
      <w:r w:rsidR="00550940">
        <w:rPr>
          <w:rFonts w:ascii="Arial" w:hAnsi="Arial" w:cs="Arial" w:hint="eastAsia"/>
          <w:bCs/>
          <w:sz w:val="26"/>
          <w:szCs w:val="26"/>
        </w:rPr>
        <w:t xml:space="preserve">The wife sees her husband as her protector </w:t>
      </w:r>
      <w:r w:rsidR="00C553B9" w:rsidRPr="00C553B9">
        <w:rPr>
          <w:rFonts w:ascii="Arial" w:hAnsi="Arial" w:cs="Arial"/>
          <w:bCs/>
          <w:i/>
          <w:iCs/>
          <w:sz w:val="24"/>
          <w:szCs w:val="24"/>
        </w:rPr>
        <w:t>2: 3</w:t>
      </w:r>
      <w:r w:rsidR="00C553B9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(</w:t>
      </w:r>
      <w:r w:rsidR="00550940" w:rsidRPr="00C822D7">
        <w:rPr>
          <w:rFonts w:ascii="Arial" w:hAnsi="Arial" w:cs="Arial" w:hint="eastAsia"/>
          <w:bCs/>
          <w:sz w:val="24"/>
          <w:szCs w:val="24"/>
        </w:rPr>
        <w:t>provid</w:t>
      </w:r>
      <w:r w:rsidRPr="00C822D7">
        <w:rPr>
          <w:rFonts w:ascii="Arial" w:hAnsi="Arial" w:cs="Arial"/>
          <w:bCs/>
          <w:sz w:val="24"/>
          <w:szCs w:val="24"/>
        </w:rPr>
        <w:t>ing</w:t>
      </w:r>
      <w:r w:rsidR="00550940" w:rsidRPr="00C822D7">
        <w:rPr>
          <w:rFonts w:ascii="Arial" w:hAnsi="Arial" w:cs="Arial" w:hint="eastAsia"/>
          <w:bCs/>
          <w:sz w:val="24"/>
          <w:szCs w:val="24"/>
        </w:rPr>
        <w:t xml:space="preserve"> shade</w:t>
      </w:r>
      <w:r>
        <w:rPr>
          <w:rFonts w:ascii="Arial" w:hAnsi="Arial" w:cs="Arial"/>
          <w:bCs/>
          <w:i/>
          <w:iCs/>
          <w:sz w:val="24"/>
          <w:szCs w:val="24"/>
        </w:rPr>
        <w:t>)</w:t>
      </w:r>
      <w:r w:rsidR="00550940">
        <w:rPr>
          <w:rFonts w:ascii="Arial" w:hAnsi="Arial" w:cs="Arial" w:hint="eastAsia"/>
          <w:bCs/>
          <w:sz w:val="26"/>
          <w:szCs w:val="26"/>
        </w:rPr>
        <w:t>, provider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="00C553B9" w:rsidRPr="00C553B9">
        <w:rPr>
          <w:rFonts w:ascii="Arial" w:hAnsi="Arial" w:cs="Arial"/>
          <w:bCs/>
          <w:i/>
          <w:iCs/>
          <w:sz w:val="24"/>
          <w:szCs w:val="24"/>
        </w:rPr>
        <w:t>2: 4</w:t>
      </w:r>
      <w:r w:rsidR="00C553B9">
        <w:rPr>
          <w:rFonts w:ascii="Arial" w:hAnsi="Arial" w:cs="Arial"/>
          <w:bCs/>
          <w:sz w:val="26"/>
          <w:szCs w:val="26"/>
        </w:rPr>
        <w:t xml:space="preserve"> </w:t>
      </w:r>
      <w:r w:rsidR="00550940" w:rsidRPr="0014620D">
        <w:rPr>
          <w:rFonts w:ascii="Arial" w:hAnsi="Arial" w:cs="Arial" w:hint="eastAsia"/>
          <w:bCs/>
          <w:sz w:val="24"/>
          <w:szCs w:val="24"/>
        </w:rPr>
        <w:t>(</w:t>
      </w:r>
      <w:r w:rsidR="00550940" w:rsidRPr="00C822D7">
        <w:rPr>
          <w:rFonts w:ascii="Arial" w:hAnsi="Arial" w:cs="Arial" w:hint="eastAsia"/>
          <w:bCs/>
          <w:sz w:val="24"/>
          <w:szCs w:val="24"/>
        </w:rPr>
        <w:t>bringing her</w:t>
      </w:r>
    </w:p>
    <w:p w14:paraId="20A6C61A" w14:textId="0F42A9EC" w:rsidR="00550940" w:rsidRPr="00C822D7" w:rsidRDefault="00550940" w:rsidP="00C822D7">
      <w:pPr>
        <w:pStyle w:val="ListParagraph"/>
        <w:tabs>
          <w:tab w:val="left" w:pos="284"/>
          <w:tab w:val="left" w:pos="1560"/>
        </w:tabs>
        <w:spacing w:after="0" w:line="276" w:lineRule="auto"/>
        <w:ind w:left="284" w:hanging="284"/>
        <w:rPr>
          <w:rFonts w:ascii="Arial" w:hAnsi="Arial" w:cs="Arial"/>
          <w:bCs/>
          <w:i/>
          <w:iCs/>
          <w:sz w:val="24"/>
          <w:szCs w:val="24"/>
        </w:rPr>
      </w:pPr>
      <w:r w:rsidRPr="00C822D7">
        <w:rPr>
          <w:rFonts w:ascii="Arial" w:hAnsi="Arial" w:cs="Arial" w:hint="eastAsia"/>
          <w:bCs/>
          <w:sz w:val="24"/>
          <w:szCs w:val="24"/>
        </w:rPr>
        <w:t xml:space="preserve"> </w:t>
      </w:r>
      <w:r w:rsidR="000644C0">
        <w:rPr>
          <w:rFonts w:ascii="Arial" w:hAnsi="Arial" w:cs="Arial"/>
          <w:bCs/>
          <w:sz w:val="24"/>
          <w:szCs w:val="24"/>
        </w:rPr>
        <w:t xml:space="preserve">      </w:t>
      </w:r>
      <w:r w:rsidRPr="00C822D7">
        <w:rPr>
          <w:rFonts w:ascii="Arial" w:hAnsi="Arial" w:cs="Arial" w:hint="eastAsia"/>
          <w:bCs/>
          <w:sz w:val="24"/>
          <w:szCs w:val="24"/>
        </w:rPr>
        <w:t>into the banquet</w:t>
      </w:r>
      <w:r w:rsidR="00C822D7">
        <w:rPr>
          <w:rFonts w:ascii="Arial" w:hAnsi="Arial" w:cs="Arial"/>
          <w:bCs/>
          <w:sz w:val="24"/>
          <w:szCs w:val="24"/>
        </w:rPr>
        <w:t xml:space="preserve">) </w:t>
      </w:r>
      <w:r w:rsidRPr="00C822D7">
        <w:rPr>
          <w:rFonts w:ascii="Arial" w:hAnsi="Arial" w:cs="Arial" w:hint="eastAsia"/>
          <w:bCs/>
          <w:sz w:val="24"/>
          <w:szCs w:val="24"/>
        </w:rPr>
        <w:t xml:space="preserve">and </w:t>
      </w:r>
      <w:r w:rsidR="00C822D7" w:rsidRPr="00C822D7">
        <w:rPr>
          <w:rFonts w:ascii="Arial" w:hAnsi="Arial" w:cs="Arial"/>
          <w:bCs/>
          <w:sz w:val="24"/>
          <w:szCs w:val="24"/>
        </w:rPr>
        <w:t xml:space="preserve">as her </w:t>
      </w:r>
      <w:r w:rsidR="0014620D" w:rsidRPr="00C822D7">
        <w:rPr>
          <w:rFonts w:ascii="Arial" w:hAnsi="Arial" w:cs="Arial"/>
          <w:bCs/>
          <w:sz w:val="24"/>
          <w:szCs w:val="24"/>
        </w:rPr>
        <w:t>sustainer</w:t>
      </w:r>
      <w:r w:rsidR="00C822D7" w:rsidRPr="00C822D7">
        <w:rPr>
          <w:rFonts w:ascii="Arial" w:hAnsi="Arial" w:cs="Arial"/>
          <w:bCs/>
          <w:sz w:val="24"/>
          <w:szCs w:val="24"/>
        </w:rPr>
        <w:t xml:space="preserve"> </w:t>
      </w:r>
      <w:r w:rsidR="00C822D7" w:rsidRPr="00C822D7">
        <w:rPr>
          <w:rFonts w:ascii="Arial" w:hAnsi="Arial" w:cs="Arial"/>
          <w:bCs/>
          <w:i/>
          <w:iCs/>
          <w:sz w:val="24"/>
          <w:szCs w:val="24"/>
        </w:rPr>
        <w:t>2:5</w:t>
      </w:r>
      <w:r w:rsidR="00C822D7">
        <w:rPr>
          <w:rFonts w:ascii="Arial" w:hAnsi="Arial" w:cs="Arial"/>
          <w:bCs/>
          <w:sz w:val="26"/>
          <w:szCs w:val="26"/>
        </w:rPr>
        <w:t>.</w:t>
      </w:r>
    </w:p>
    <w:p w14:paraId="2A4C7610" w14:textId="34D0A673" w:rsidR="0014620D" w:rsidRDefault="0014620D" w:rsidP="0014620D">
      <w:pPr>
        <w:pStyle w:val="ListParagraph"/>
        <w:tabs>
          <w:tab w:val="left" w:pos="426"/>
          <w:tab w:val="left" w:pos="1560"/>
        </w:tabs>
        <w:spacing w:after="0" w:line="276" w:lineRule="auto"/>
        <w:ind w:left="284" w:hanging="284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b)</w:t>
      </w:r>
      <w:r>
        <w:rPr>
          <w:rFonts w:ascii="Arial" w:hAnsi="Arial" w:cs="Arial"/>
          <w:bCs/>
          <w:sz w:val="26"/>
          <w:szCs w:val="26"/>
        </w:rPr>
        <w:tab/>
      </w:r>
      <w:r>
        <w:rPr>
          <w:rFonts w:ascii="Arial" w:hAnsi="Arial" w:cs="Arial"/>
          <w:bCs/>
          <w:sz w:val="26"/>
          <w:szCs w:val="26"/>
        </w:rPr>
        <w:tab/>
      </w:r>
      <w:r w:rsidR="00C822D7">
        <w:rPr>
          <w:rFonts w:ascii="Arial" w:hAnsi="Arial" w:cs="Arial"/>
          <w:bCs/>
          <w:sz w:val="26"/>
          <w:szCs w:val="26"/>
        </w:rPr>
        <w:t xml:space="preserve">The </w:t>
      </w:r>
      <w:r>
        <w:rPr>
          <w:rFonts w:ascii="Arial" w:hAnsi="Arial" w:cs="Arial"/>
          <w:bCs/>
          <w:sz w:val="26"/>
          <w:szCs w:val="26"/>
        </w:rPr>
        <w:t xml:space="preserve">relationship </w:t>
      </w:r>
      <w:r w:rsidR="00C822D7">
        <w:rPr>
          <w:rFonts w:ascii="Arial" w:hAnsi="Arial" w:cs="Arial"/>
          <w:bCs/>
          <w:sz w:val="26"/>
          <w:szCs w:val="26"/>
        </w:rPr>
        <w:t xml:space="preserve">is exclusive </w:t>
      </w:r>
      <w:r w:rsidRPr="00C822D7">
        <w:rPr>
          <w:rFonts w:ascii="Arial" w:hAnsi="Arial" w:cs="Arial"/>
          <w:bCs/>
          <w:i/>
          <w:iCs/>
          <w:sz w:val="26"/>
          <w:szCs w:val="26"/>
        </w:rPr>
        <w:t>My</w:t>
      </w:r>
      <w:r w:rsidR="00DB2CCF">
        <w:rPr>
          <w:rFonts w:ascii="Arial" w:hAnsi="Arial" w:cs="Arial"/>
          <w:bCs/>
          <w:sz w:val="26"/>
          <w:szCs w:val="26"/>
        </w:rPr>
        <w:t>.</w:t>
      </w:r>
    </w:p>
    <w:p w14:paraId="349D3314" w14:textId="60292444" w:rsidR="00C822D7" w:rsidRDefault="0014620D" w:rsidP="0014620D">
      <w:pPr>
        <w:pStyle w:val="ListParagraph"/>
        <w:tabs>
          <w:tab w:val="left" w:pos="426"/>
          <w:tab w:val="left" w:pos="709"/>
          <w:tab w:val="left" w:pos="1560"/>
        </w:tabs>
        <w:spacing w:after="0" w:line="276" w:lineRule="auto"/>
        <w:ind w:left="284" w:hanging="284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ab/>
      </w:r>
      <w:r>
        <w:rPr>
          <w:rFonts w:ascii="Arial" w:hAnsi="Arial" w:cs="Arial"/>
          <w:bCs/>
          <w:sz w:val="26"/>
          <w:szCs w:val="26"/>
        </w:rPr>
        <w:tab/>
      </w:r>
      <w:r w:rsidR="00C822D7">
        <w:rPr>
          <w:rFonts w:ascii="Arial" w:hAnsi="Arial" w:cs="Arial"/>
          <w:bCs/>
          <w:sz w:val="26"/>
          <w:szCs w:val="26"/>
        </w:rPr>
        <w:t>I</w:t>
      </w:r>
      <w:r w:rsidR="00550940">
        <w:rPr>
          <w:rFonts w:ascii="Arial" w:hAnsi="Arial" w:cs="Arial"/>
          <w:bCs/>
          <w:sz w:val="26"/>
          <w:szCs w:val="26"/>
        </w:rPr>
        <w:t xml:space="preserve">n terms of </w:t>
      </w:r>
      <w:r w:rsidR="00C822D7">
        <w:rPr>
          <w:rFonts w:ascii="Arial" w:hAnsi="Arial" w:cs="Arial"/>
          <w:bCs/>
          <w:sz w:val="26"/>
          <w:szCs w:val="26"/>
        </w:rPr>
        <w:t xml:space="preserve">their </w:t>
      </w:r>
      <w:r w:rsidR="00550940">
        <w:rPr>
          <w:rFonts w:ascii="Arial" w:hAnsi="Arial" w:cs="Arial"/>
          <w:bCs/>
          <w:sz w:val="26"/>
          <w:szCs w:val="26"/>
        </w:rPr>
        <w:t>relationship; it</w:t>
      </w:r>
      <w:r w:rsidR="00C553B9">
        <w:rPr>
          <w:rFonts w:ascii="Arial" w:hAnsi="Arial" w:cs="Arial"/>
          <w:bCs/>
          <w:sz w:val="26"/>
          <w:szCs w:val="26"/>
        </w:rPr>
        <w:t xml:space="preserve"> is</w:t>
      </w:r>
      <w:r w:rsidR="00550940">
        <w:rPr>
          <w:rFonts w:ascii="Arial" w:hAnsi="Arial" w:cs="Arial"/>
          <w:bCs/>
          <w:sz w:val="26"/>
          <w:szCs w:val="26"/>
        </w:rPr>
        <w:t xml:space="preserve"> mutual ownership. </w:t>
      </w:r>
      <w:r w:rsidR="00C822D7" w:rsidRPr="00C822D7">
        <w:rPr>
          <w:rFonts w:ascii="Arial" w:hAnsi="Arial" w:cs="Arial"/>
          <w:bCs/>
          <w:i/>
          <w:iCs/>
          <w:sz w:val="24"/>
          <w:szCs w:val="24"/>
        </w:rPr>
        <w:t>...</w:t>
      </w:r>
      <w:r w:rsidR="00550940" w:rsidRPr="00C822D7">
        <w:rPr>
          <w:rFonts w:ascii="Arial" w:hAnsi="Arial" w:cs="Arial"/>
          <w:bCs/>
          <w:i/>
          <w:iCs/>
          <w:sz w:val="24"/>
          <w:szCs w:val="24"/>
        </w:rPr>
        <w:t>My beloved is mine and I am his</w:t>
      </w:r>
      <w:r w:rsidR="00C553B9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="00C822D7">
        <w:rPr>
          <w:rFonts w:ascii="Arial" w:hAnsi="Arial" w:cs="Arial"/>
          <w:bCs/>
          <w:i/>
          <w:iCs/>
          <w:sz w:val="24"/>
          <w:szCs w:val="24"/>
        </w:rPr>
        <w:tab/>
        <w:t>2:</w:t>
      </w:r>
      <w:r w:rsidR="00550940" w:rsidRPr="00C822D7">
        <w:rPr>
          <w:rFonts w:ascii="Arial" w:hAnsi="Arial" w:cs="Arial"/>
          <w:bCs/>
          <w:i/>
          <w:iCs/>
          <w:sz w:val="24"/>
          <w:szCs w:val="24"/>
        </w:rPr>
        <w:t>16</w:t>
      </w:r>
      <w:r w:rsidR="00C822D7">
        <w:rPr>
          <w:rFonts w:ascii="Arial" w:hAnsi="Arial" w:cs="Arial"/>
          <w:bCs/>
          <w:sz w:val="26"/>
          <w:szCs w:val="26"/>
        </w:rPr>
        <w:t xml:space="preserve"> and </w:t>
      </w:r>
      <w:r w:rsidR="00550940">
        <w:rPr>
          <w:rFonts w:ascii="Arial" w:hAnsi="Arial" w:cs="Arial"/>
          <w:bCs/>
          <w:sz w:val="26"/>
          <w:szCs w:val="26"/>
        </w:rPr>
        <w:t xml:space="preserve">mutual submission. </w:t>
      </w:r>
      <w:r w:rsidR="00C553B9" w:rsidRPr="00C553B9">
        <w:rPr>
          <w:rFonts w:ascii="Arial" w:hAnsi="Arial" w:cs="Arial"/>
          <w:bCs/>
          <w:sz w:val="24"/>
          <w:szCs w:val="24"/>
        </w:rPr>
        <w:t>(</w:t>
      </w:r>
      <w:r w:rsidR="00550940" w:rsidRPr="00C553B9">
        <w:rPr>
          <w:rFonts w:ascii="Arial" w:hAnsi="Arial" w:cs="Arial"/>
          <w:bCs/>
          <w:sz w:val="24"/>
          <w:szCs w:val="24"/>
        </w:rPr>
        <w:t>This is not master and servan</w:t>
      </w:r>
      <w:r w:rsidR="00C822D7" w:rsidRPr="00C553B9">
        <w:rPr>
          <w:rFonts w:ascii="Arial" w:hAnsi="Arial" w:cs="Arial"/>
          <w:bCs/>
          <w:sz w:val="24"/>
          <w:szCs w:val="24"/>
        </w:rPr>
        <w:t>t</w:t>
      </w:r>
      <w:r w:rsidR="00550940" w:rsidRPr="00C553B9">
        <w:rPr>
          <w:rFonts w:ascii="Arial" w:hAnsi="Arial" w:cs="Arial"/>
          <w:bCs/>
          <w:sz w:val="24"/>
          <w:szCs w:val="24"/>
        </w:rPr>
        <w:t xml:space="preserve"> </w:t>
      </w:r>
      <w:r w:rsidR="00C822D7" w:rsidRPr="00C553B9">
        <w:rPr>
          <w:rFonts w:ascii="Arial" w:hAnsi="Arial" w:cs="Arial"/>
          <w:bCs/>
          <w:sz w:val="24"/>
          <w:szCs w:val="24"/>
        </w:rPr>
        <w:t>r</w:t>
      </w:r>
      <w:r w:rsidR="001E1FD7" w:rsidRPr="00C553B9">
        <w:rPr>
          <w:rFonts w:ascii="Arial" w:hAnsi="Arial" w:cs="Arial"/>
          <w:bCs/>
          <w:sz w:val="24"/>
          <w:szCs w:val="24"/>
        </w:rPr>
        <w:t xml:space="preserve">elationship, so the language </w:t>
      </w:r>
      <w:r w:rsidR="00C822D7" w:rsidRPr="00C553B9">
        <w:rPr>
          <w:rFonts w:ascii="Arial" w:hAnsi="Arial" w:cs="Arial"/>
          <w:bCs/>
          <w:sz w:val="24"/>
          <w:szCs w:val="24"/>
        </w:rPr>
        <w:tab/>
      </w:r>
      <w:r w:rsidR="001E1FD7" w:rsidRPr="00C553B9">
        <w:rPr>
          <w:rFonts w:ascii="Arial" w:hAnsi="Arial" w:cs="Arial"/>
          <w:bCs/>
          <w:sz w:val="24"/>
          <w:szCs w:val="24"/>
        </w:rPr>
        <w:t>is about mutual submission</w:t>
      </w:r>
      <w:r w:rsidR="00C822D7" w:rsidRPr="00C553B9">
        <w:rPr>
          <w:rFonts w:ascii="Arial" w:hAnsi="Arial" w:cs="Arial"/>
          <w:bCs/>
          <w:sz w:val="24"/>
          <w:szCs w:val="24"/>
        </w:rPr>
        <w:t xml:space="preserve">, </w:t>
      </w:r>
      <w:r w:rsidR="001E1FD7" w:rsidRPr="00C553B9">
        <w:rPr>
          <w:rFonts w:ascii="Arial" w:hAnsi="Arial" w:cs="Arial"/>
          <w:bCs/>
          <w:sz w:val="24"/>
          <w:szCs w:val="24"/>
        </w:rPr>
        <w:t>not obedience</w:t>
      </w:r>
      <w:r w:rsidR="00C553B9" w:rsidRPr="00C553B9">
        <w:rPr>
          <w:rFonts w:ascii="Arial" w:hAnsi="Arial" w:cs="Arial"/>
          <w:bCs/>
          <w:sz w:val="24"/>
          <w:szCs w:val="24"/>
        </w:rPr>
        <w:t>)</w:t>
      </w:r>
      <w:r w:rsidR="00C553B9">
        <w:rPr>
          <w:rFonts w:ascii="Arial" w:hAnsi="Arial" w:cs="Arial"/>
          <w:bCs/>
          <w:sz w:val="26"/>
          <w:szCs w:val="26"/>
        </w:rPr>
        <w:t xml:space="preserve">. </w:t>
      </w:r>
      <w:r w:rsidR="00C822D7">
        <w:rPr>
          <w:rFonts w:ascii="Arial" w:hAnsi="Arial" w:cs="Arial"/>
          <w:bCs/>
          <w:sz w:val="26"/>
          <w:szCs w:val="26"/>
        </w:rPr>
        <w:t xml:space="preserve">This </w:t>
      </w:r>
      <w:r>
        <w:rPr>
          <w:rFonts w:ascii="Arial" w:hAnsi="Arial" w:cs="Arial"/>
          <w:bCs/>
          <w:sz w:val="26"/>
          <w:szCs w:val="26"/>
        </w:rPr>
        <w:t>exclusive relationship</w:t>
      </w:r>
      <w:r w:rsidR="00C822D7">
        <w:rPr>
          <w:rFonts w:ascii="Arial" w:hAnsi="Arial" w:cs="Arial"/>
          <w:bCs/>
          <w:sz w:val="26"/>
          <w:szCs w:val="26"/>
        </w:rPr>
        <w:t xml:space="preserve"> is about attitude </w:t>
      </w:r>
    </w:p>
    <w:p w14:paraId="15D4D0ED" w14:textId="25611D7F" w:rsidR="001E1FD7" w:rsidRDefault="00C822D7" w:rsidP="0014620D">
      <w:pPr>
        <w:pStyle w:val="ListParagraph"/>
        <w:tabs>
          <w:tab w:val="left" w:pos="426"/>
          <w:tab w:val="left" w:pos="709"/>
          <w:tab w:val="left" w:pos="1560"/>
        </w:tabs>
        <w:spacing w:after="0" w:line="276" w:lineRule="auto"/>
        <w:ind w:left="284" w:hanging="284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ab/>
      </w:r>
      <w:r>
        <w:rPr>
          <w:rFonts w:ascii="Arial" w:hAnsi="Arial" w:cs="Arial"/>
          <w:bCs/>
          <w:sz w:val="26"/>
          <w:szCs w:val="26"/>
        </w:rPr>
        <w:tab/>
        <w:t>rather than action.</w:t>
      </w:r>
    </w:p>
    <w:p w14:paraId="23EE0FE0" w14:textId="73540979" w:rsidR="0014620D" w:rsidRDefault="0014620D" w:rsidP="0014620D">
      <w:pPr>
        <w:pStyle w:val="ListParagraph"/>
        <w:tabs>
          <w:tab w:val="left" w:pos="426"/>
          <w:tab w:val="left" w:pos="1560"/>
        </w:tabs>
        <w:spacing w:after="0" w:line="276" w:lineRule="auto"/>
        <w:ind w:left="284" w:hanging="284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c)</w:t>
      </w:r>
      <w:r>
        <w:rPr>
          <w:rFonts w:ascii="Arial" w:hAnsi="Arial" w:cs="Arial"/>
          <w:bCs/>
          <w:sz w:val="26"/>
          <w:szCs w:val="26"/>
        </w:rPr>
        <w:tab/>
      </w:r>
      <w:r>
        <w:rPr>
          <w:rFonts w:ascii="Arial" w:hAnsi="Arial" w:cs="Arial"/>
          <w:bCs/>
          <w:sz w:val="26"/>
          <w:szCs w:val="26"/>
        </w:rPr>
        <w:tab/>
      </w:r>
      <w:r w:rsidR="00C822D7">
        <w:rPr>
          <w:rFonts w:ascii="Arial" w:hAnsi="Arial" w:cs="Arial"/>
          <w:bCs/>
          <w:sz w:val="26"/>
          <w:szCs w:val="26"/>
        </w:rPr>
        <w:t>The reign</w:t>
      </w:r>
      <w:r w:rsidR="00C553B9">
        <w:rPr>
          <w:rFonts w:ascii="Arial" w:hAnsi="Arial" w:cs="Arial"/>
          <w:bCs/>
          <w:sz w:val="26"/>
          <w:szCs w:val="26"/>
        </w:rPr>
        <w:t xml:space="preserve"> </w:t>
      </w:r>
      <w:r w:rsidR="00C822D7">
        <w:rPr>
          <w:rFonts w:ascii="Arial" w:hAnsi="Arial" w:cs="Arial"/>
          <w:bCs/>
          <w:sz w:val="26"/>
          <w:szCs w:val="26"/>
        </w:rPr>
        <w:t>of love</w:t>
      </w:r>
    </w:p>
    <w:p w14:paraId="393AE387" w14:textId="71B56AC3" w:rsidR="009920EE" w:rsidRDefault="0014620D" w:rsidP="009920EE">
      <w:pPr>
        <w:pStyle w:val="ListParagraph"/>
        <w:tabs>
          <w:tab w:val="left" w:pos="426"/>
          <w:tab w:val="left" w:pos="709"/>
          <w:tab w:val="left" w:pos="1560"/>
        </w:tabs>
        <w:spacing w:after="0" w:line="276" w:lineRule="auto"/>
        <w:ind w:left="284" w:hanging="284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ab/>
      </w:r>
      <w:r>
        <w:rPr>
          <w:rFonts w:ascii="Arial" w:hAnsi="Arial" w:cs="Arial"/>
          <w:bCs/>
          <w:sz w:val="26"/>
          <w:szCs w:val="26"/>
        </w:rPr>
        <w:tab/>
      </w:r>
      <w:r w:rsidR="00C822D7">
        <w:rPr>
          <w:rFonts w:ascii="Arial" w:hAnsi="Arial" w:cs="Arial"/>
          <w:bCs/>
          <w:sz w:val="26"/>
          <w:szCs w:val="26"/>
        </w:rPr>
        <w:t>T</w:t>
      </w:r>
      <w:r w:rsidR="001E1FD7">
        <w:rPr>
          <w:rFonts w:ascii="Arial" w:hAnsi="Arial" w:cs="Arial"/>
          <w:bCs/>
          <w:sz w:val="26"/>
          <w:szCs w:val="26"/>
        </w:rPr>
        <w:t xml:space="preserve">he overarching atmosphere is </w:t>
      </w:r>
      <w:r w:rsidR="00C553B9">
        <w:rPr>
          <w:rFonts w:ascii="Arial" w:hAnsi="Arial" w:cs="Arial"/>
          <w:bCs/>
          <w:sz w:val="26"/>
          <w:szCs w:val="26"/>
        </w:rPr>
        <w:t>l</w:t>
      </w:r>
      <w:r w:rsidR="001E1FD7">
        <w:rPr>
          <w:rFonts w:ascii="Arial" w:hAnsi="Arial" w:cs="Arial"/>
          <w:bCs/>
          <w:sz w:val="26"/>
          <w:szCs w:val="26"/>
        </w:rPr>
        <w:t xml:space="preserve">ove or </w:t>
      </w:r>
      <w:r w:rsidR="001E1FD7" w:rsidRPr="00C553B9">
        <w:rPr>
          <w:rFonts w:ascii="Arial" w:hAnsi="Arial" w:cs="Arial"/>
          <w:bCs/>
          <w:i/>
          <w:iCs/>
          <w:sz w:val="26"/>
          <w:szCs w:val="26"/>
        </w:rPr>
        <w:t>beloved</w:t>
      </w:r>
      <w:r w:rsidR="001E1FD7">
        <w:rPr>
          <w:rFonts w:ascii="Arial" w:hAnsi="Arial" w:cs="Arial"/>
          <w:bCs/>
          <w:sz w:val="26"/>
          <w:szCs w:val="26"/>
        </w:rPr>
        <w:t xml:space="preserve">. Love is a choice. The beloved </w:t>
      </w:r>
      <w:r w:rsidR="009F24FF">
        <w:rPr>
          <w:rFonts w:ascii="Arial" w:hAnsi="Arial" w:cs="Arial"/>
          <w:bCs/>
          <w:sz w:val="26"/>
          <w:szCs w:val="26"/>
        </w:rPr>
        <w:t>o</w:t>
      </w:r>
      <w:r w:rsidR="001E1FD7">
        <w:rPr>
          <w:rFonts w:ascii="Arial" w:hAnsi="Arial" w:cs="Arial"/>
          <w:bCs/>
          <w:sz w:val="26"/>
          <w:szCs w:val="26"/>
        </w:rPr>
        <w:t xml:space="preserve">ne </w:t>
      </w:r>
      <w:r w:rsidR="009920EE">
        <w:rPr>
          <w:rFonts w:ascii="Arial" w:hAnsi="Arial" w:cs="Arial"/>
          <w:bCs/>
          <w:sz w:val="26"/>
          <w:szCs w:val="26"/>
        </w:rPr>
        <w:tab/>
        <w:t xml:space="preserve">   </w:t>
      </w:r>
      <w:r w:rsidR="007842A5">
        <w:rPr>
          <w:rFonts w:ascii="Arial" w:hAnsi="Arial" w:cs="Arial"/>
          <w:bCs/>
          <w:sz w:val="26"/>
          <w:szCs w:val="26"/>
        </w:rPr>
        <w:tab/>
      </w:r>
      <w:r w:rsidR="001E1FD7">
        <w:rPr>
          <w:rFonts w:ascii="Arial" w:hAnsi="Arial" w:cs="Arial"/>
          <w:bCs/>
          <w:sz w:val="26"/>
          <w:szCs w:val="26"/>
        </w:rPr>
        <w:t>is</w:t>
      </w:r>
      <w:r w:rsidR="009920EE">
        <w:rPr>
          <w:rFonts w:ascii="Arial" w:hAnsi="Arial" w:cs="Arial"/>
          <w:bCs/>
          <w:sz w:val="26"/>
          <w:szCs w:val="26"/>
        </w:rPr>
        <w:t xml:space="preserve"> </w:t>
      </w:r>
      <w:r w:rsidR="001E1FD7">
        <w:rPr>
          <w:rFonts w:ascii="Arial" w:hAnsi="Arial" w:cs="Arial"/>
          <w:bCs/>
          <w:sz w:val="26"/>
          <w:szCs w:val="26"/>
        </w:rPr>
        <w:t>the one who</w:t>
      </w:r>
      <w:r w:rsidR="00C553B9">
        <w:rPr>
          <w:rFonts w:ascii="Arial" w:hAnsi="Arial" w:cs="Arial"/>
          <w:bCs/>
          <w:sz w:val="26"/>
          <w:szCs w:val="26"/>
        </w:rPr>
        <w:t>m</w:t>
      </w:r>
      <w:r w:rsidR="001E1FD7">
        <w:rPr>
          <w:rFonts w:ascii="Arial" w:hAnsi="Arial" w:cs="Arial"/>
          <w:bCs/>
          <w:sz w:val="26"/>
          <w:szCs w:val="26"/>
        </w:rPr>
        <w:t xml:space="preserve"> I have set my heart to love. It is about me making that choice</w:t>
      </w:r>
      <w:r w:rsidR="00C822D7">
        <w:rPr>
          <w:rFonts w:ascii="Arial" w:hAnsi="Arial" w:cs="Arial"/>
          <w:bCs/>
          <w:sz w:val="26"/>
          <w:szCs w:val="26"/>
        </w:rPr>
        <w:t>;</w:t>
      </w:r>
      <w:r w:rsidR="007842A5">
        <w:rPr>
          <w:rFonts w:ascii="Arial" w:hAnsi="Arial" w:cs="Arial"/>
          <w:bCs/>
          <w:sz w:val="26"/>
          <w:szCs w:val="26"/>
        </w:rPr>
        <w:t xml:space="preserve"> and not </w:t>
      </w:r>
    </w:p>
    <w:p w14:paraId="5123F6C7" w14:textId="084ED117" w:rsidR="001E1FD7" w:rsidRDefault="001E1FD7" w:rsidP="009920EE">
      <w:pPr>
        <w:pStyle w:val="ListParagraph"/>
        <w:tabs>
          <w:tab w:val="left" w:pos="426"/>
          <w:tab w:val="left" w:pos="709"/>
          <w:tab w:val="left" w:pos="1560"/>
        </w:tabs>
        <w:spacing w:after="0" w:line="276" w:lineRule="auto"/>
        <w:ind w:left="284" w:hanging="284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</w:t>
      </w:r>
      <w:r w:rsidR="0014620D">
        <w:rPr>
          <w:rFonts w:ascii="Arial" w:hAnsi="Arial" w:cs="Arial"/>
          <w:bCs/>
          <w:sz w:val="26"/>
          <w:szCs w:val="26"/>
        </w:rPr>
        <w:tab/>
      </w:r>
      <w:r w:rsidR="009920EE">
        <w:rPr>
          <w:rFonts w:ascii="Arial" w:hAnsi="Arial" w:cs="Arial"/>
          <w:bCs/>
          <w:sz w:val="26"/>
          <w:szCs w:val="26"/>
        </w:rPr>
        <w:t xml:space="preserve"> </w:t>
      </w:r>
      <w:r w:rsidR="007842A5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>how attractive she is.</w:t>
      </w:r>
    </w:p>
    <w:p w14:paraId="1E29BAB2" w14:textId="46644AC7" w:rsidR="0014620D" w:rsidRDefault="0014620D" w:rsidP="0014620D">
      <w:pPr>
        <w:pStyle w:val="ListParagraph"/>
        <w:tabs>
          <w:tab w:val="left" w:pos="426"/>
          <w:tab w:val="left" w:pos="1560"/>
        </w:tabs>
        <w:spacing w:after="0" w:line="276" w:lineRule="auto"/>
        <w:ind w:left="284" w:hanging="284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d)</w:t>
      </w:r>
      <w:r>
        <w:rPr>
          <w:rFonts w:ascii="Arial" w:hAnsi="Arial" w:cs="Arial"/>
          <w:bCs/>
          <w:sz w:val="26"/>
          <w:szCs w:val="26"/>
        </w:rPr>
        <w:tab/>
      </w:r>
      <w:r>
        <w:rPr>
          <w:rFonts w:ascii="Arial" w:hAnsi="Arial" w:cs="Arial"/>
          <w:bCs/>
          <w:sz w:val="26"/>
          <w:szCs w:val="26"/>
        </w:rPr>
        <w:tab/>
      </w:r>
      <w:r w:rsidR="007842A5">
        <w:rPr>
          <w:rFonts w:ascii="Arial" w:hAnsi="Arial" w:cs="Arial"/>
          <w:bCs/>
          <w:sz w:val="26"/>
          <w:szCs w:val="26"/>
        </w:rPr>
        <w:t>The challenge of s</w:t>
      </w:r>
      <w:r>
        <w:rPr>
          <w:rFonts w:ascii="Arial" w:hAnsi="Arial" w:cs="Arial"/>
          <w:bCs/>
          <w:sz w:val="26"/>
          <w:szCs w:val="26"/>
        </w:rPr>
        <w:t>ubmission</w:t>
      </w:r>
    </w:p>
    <w:p w14:paraId="40279A65" w14:textId="778C2714" w:rsidR="009920EE" w:rsidRDefault="001E1FD7" w:rsidP="007842A5">
      <w:pPr>
        <w:pStyle w:val="ListParagraph"/>
        <w:numPr>
          <w:ilvl w:val="0"/>
          <w:numId w:val="26"/>
        </w:numPr>
        <w:tabs>
          <w:tab w:val="left" w:pos="426"/>
          <w:tab w:val="left" w:pos="1560"/>
        </w:tabs>
        <w:spacing w:after="0" w:line="276" w:lineRule="auto"/>
        <w:ind w:left="709" w:hanging="283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What problem</w:t>
      </w:r>
      <w:r w:rsidR="00C553B9">
        <w:rPr>
          <w:rFonts w:ascii="Arial" w:hAnsi="Arial" w:cs="Arial"/>
          <w:bCs/>
          <w:sz w:val="26"/>
          <w:szCs w:val="26"/>
        </w:rPr>
        <w:t>s</w:t>
      </w:r>
      <w:r>
        <w:rPr>
          <w:rFonts w:ascii="Arial" w:hAnsi="Arial" w:cs="Arial"/>
          <w:bCs/>
          <w:sz w:val="26"/>
          <w:szCs w:val="26"/>
        </w:rPr>
        <w:t xml:space="preserve"> could arise </w:t>
      </w:r>
      <w:r w:rsidR="007842A5">
        <w:rPr>
          <w:rFonts w:ascii="Arial" w:hAnsi="Arial" w:cs="Arial"/>
          <w:bCs/>
          <w:sz w:val="26"/>
          <w:szCs w:val="26"/>
        </w:rPr>
        <w:t xml:space="preserve">which cause mental barriers to </w:t>
      </w:r>
      <w:r>
        <w:rPr>
          <w:rFonts w:ascii="Arial" w:hAnsi="Arial" w:cs="Arial"/>
          <w:bCs/>
          <w:sz w:val="26"/>
          <w:szCs w:val="26"/>
        </w:rPr>
        <w:t xml:space="preserve">submission </w:t>
      </w:r>
      <w:r w:rsidR="000644C0">
        <w:rPr>
          <w:rFonts w:ascii="Arial" w:hAnsi="Arial" w:cs="Arial"/>
          <w:bCs/>
          <w:sz w:val="26"/>
          <w:szCs w:val="26"/>
        </w:rPr>
        <w:t xml:space="preserve">so </w:t>
      </w:r>
      <w:r w:rsidR="00C553B9">
        <w:rPr>
          <w:rFonts w:ascii="Arial" w:hAnsi="Arial" w:cs="Arial"/>
          <w:bCs/>
          <w:sz w:val="26"/>
          <w:szCs w:val="26"/>
        </w:rPr>
        <w:t xml:space="preserve">that </w:t>
      </w:r>
      <w:r>
        <w:rPr>
          <w:rFonts w:ascii="Arial" w:hAnsi="Arial" w:cs="Arial"/>
          <w:bCs/>
          <w:sz w:val="26"/>
          <w:szCs w:val="26"/>
        </w:rPr>
        <w:t>we begin to take</w:t>
      </w:r>
      <w:r w:rsidR="007842A5">
        <w:rPr>
          <w:rFonts w:ascii="Arial" w:hAnsi="Arial" w:cs="Arial"/>
          <w:bCs/>
          <w:sz w:val="26"/>
          <w:szCs w:val="26"/>
        </w:rPr>
        <w:t xml:space="preserve"> </w:t>
      </w:r>
      <w:r w:rsidRPr="007842A5">
        <w:rPr>
          <w:rFonts w:ascii="Arial" w:hAnsi="Arial" w:cs="Arial"/>
          <w:bCs/>
          <w:sz w:val="26"/>
          <w:szCs w:val="26"/>
        </w:rPr>
        <w:t xml:space="preserve">each </w:t>
      </w:r>
      <w:r w:rsidR="009F24FF" w:rsidRPr="007842A5">
        <w:rPr>
          <w:rFonts w:ascii="Arial" w:hAnsi="Arial" w:cs="Arial"/>
          <w:bCs/>
          <w:sz w:val="26"/>
          <w:szCs w:val="26"/>
        </w:rPr>
        <w:t xml:space="preserve">other </w:t>
      </w:r>
      <w:r w:rsidRPr="007842A5">
        <w:rPr>
          <w:rFonts w:ascii="Arial" w:hAnsi="Arial" w:cs="Arial"/>
          <w:bCs/>
          <w:sz w:val="26"/>
          <w:szCs w:val="26"/>
        </w:rPr>
        <w:t xml:space="preserve">for granted? In </w:t>
      </w:r>
      <w:r w:rsidRPr="00C46683">
        <w:rPr>
          <w:rFonts w:ascii="Arial" w:hAnsi="Arial" w:cs="Arial"/>
          <w:bCs/>
          <w:i/>
          <w:iCs/>
          <w:sz w:val="24"/>
          <w:szCs w:val="24"/>
        </w:rPr>
        <w:t>Chapter 5</w:t>
      </w:r>
      <w:r w:rsidRPr="007842A5">
        <w:rPr>
          <w:rFonts w:ascii="Arial" w:hAnsi="Arial" w:cs="Arial"/>
          <w:bCs/>
          <w:sz w:val="26"/>
          <w:szCs w:val="26"/>
        </w:rPr>
        <w:t>, we get an example</w:t>
      </w:r>
      <w:r w:rsidR="000644C0">
        <w:rPr>
          <w:rFonts w:ascii="Arial" w:hAnsi="Arial" w:cs="Arial"/>
          <w:bCs/>
          <w:sz w:val="26"/>
          <w:szCs w:val="26"/>
        </w:rPr>
        <w:t xml:space="preserve"> of</w:t>
      </w:r>
      <w:r w:rsidRPr="007842A5">
        <w:rPr>
          <w:rFonts w:ascii="Arial" w:hAnsi="Arial" w:cs="Arial"/>
          <w:bCs/>
          <w:sz w:val="26"/>
          <w:szCs w:val="26"/>
        </w:rPr>
        <w:t xml:space="preserve"> whe</w:t>
      </w:r>
      <w:r w:rsidR="000644C0">
        <w:rPr>
          <w:rFonts w:ascii="Arial" w:hAnsi="Arial" w:cs="Arial"/>
          <w:bCs/>
          <w:sz w:val="26"/>
          <w:szCs w:val="26"/>
        </w:rPr>
        <w:t>n</w:t>
      </w:r>
      <w:r w:rsidRPr="007842A5">
        <w:rPr>
          <w:rFonts w:ascii="Arial" w:hAnsi="Arial" w:cs="Arial"/>
          <w:bCs/>
          <w:sz w:val="26"/>
          <w:szCs w:val="26"/>
        </w:rPr>
        <w:t xml:space="preserve"> submission </w:t>
      </w:r>
    </w:p>
    <w:p w14:paraId="1A9C4470" w14:textId="7C7042A3" w:rsidR="009920EE" w:rsidRDefault="007842A5" w:rsidP="007842A5">
      <w:pPr>
        <w:pStyle w:val="ListParagraph"/>
        <w:tabs>
          <w:tab w:val="left" w:pos="426"/>
          <w:tab w:val="left" w:pos="1560"/>
        </w:tabs>
        <w:spacing w:after="0" w:line="276" w:lineRule="auto"/>
        <w:ind w:left="709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becomes </w:t>
      </w:r>
      <w:r w:rsidR="001E1FD7">
        <w:rPr>
          <w:rFonts w:ascii="Arial" w:hAnsi="Arial" w:cs="Arial"/>
          <w:bCs/>
          <w:sz w:val="26"/>
          <w:szCs w:val="26"/>
        </w:rPr>
        <w:t xml:space="preserve">inconvenient. </w:t>
      </w:r>
      <w:r w:rsidR="009920EE">
        <w:rPr>
          <w:rFonts w:ascii="Arial" w:hAnsi="Arial" w:cs="Arial"/>
          <w:bCs/>
          <w:sz w:val="26"/>
          <w:szCs w:val="26"/>
        </w:rPr>
        <w:t>In her dream, she dream</w:t>
      </w:r>
      <w:r>
        <w:rPr>
          <w:rFonts w:ascii="Arial" w:hAnsi="Arial" w:cs="Arial"/>
          <w:bCs/>
          <w:sz w:val="26"/>
          <w:szCs w:val="26"/>
        </w:rPr>
        <w:t>s</w:t>
      </w:r>
      <w:r w:rsidR="009920EE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>her</w:t>
      </w:r>
      <w:r w:rsidR="001E1FD7">
        <w:rPr>
          <w:rFonts w:ascii="Arial" w:hAnsi="Arial" w:cs="Arial"/>
          <w:bCs/>
          <w:sz w:val="26"/>
          <w:szCs w:val="26"/>
        </w:rPr>
        <w:t xml:space="preserve"> husband </w:t>
      </w:r>
      <w:r w:rsidR="00C553B9">
        <w:rPr>
          <w:rFonts w:ascii="Arial" w:hAnsi="Arial" w:cs="Arial"/>
          <w:bCs/>
          <w:sz w:val="26"/>
          <w:szCs w:val="26"/>
        </w:rPr>
        <w:t xml:space="preserve">is </w:t>
      </w:r>
      <w:r w:rsidR="001E1FD7">
        <w:rPr>
          <w:rFonts w:ascii="Arial" w:hAnsi="Arial" w:cs="Arial"/>
          <w:bCs/>
          <w:sz w:val="26"/>
          <w:szCs w:val="26"/>
        </w:rPr>
        <w:t>home late in the night. She ha</w:t>
      </w:r>
      <w:r w:rsidR="00C553B9">
        <w:rPr>
          <w:rFonts w:ascii="Arial" w:hAnsi="Arial" w:cs="Arial"/>
          <w:bCs/>
          <w:sz w:val="26"/>
          <w:szCs w:val="26"/>
        </w:rPr>
        <w:t>s</w:t>
      </w:r>
      <w:r w:rsidR="001E1FD7">
        <w:rPr>
          <w:rFonts w:ascii="Arial" w:hAnsi="Arial" w:cs="Arial"/>
          <w:bCs/>
          <w:sz w:val="26"/>
          <w:szCs w:val="26"/>
        </w:rPr>
        <w:t xml:space="preserve"> gone to bed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="00C553B9">
        <w:rPr>
          <w:rFonts w:ascii="Arial" w:hAnsi="Arial" w:cs="Arial"/>
          <w:bCs/>
          <w:sz w:val="26"/>
          <w:szCs w:val="26"/>
        </w:rPr>
        <w:t>(</w:t>
      </w:r>
      <w:r w:rsidRPr="00C553B9">
        <w:rPr>
          <w:rFonts w:ascii="Arial" w:hAnsi="Arial" w:cs="Arial"/>
          <w:bCs/>
          <w:sz w:val="24"/>
          <w:szCs w:val="24"/>
        </w:rPr>
        <w:t>her</w:t>
      </w:r>
      <w:r w:rsidR="001E1FD7" w:rsidRPr="00C553B9">
        <w:rPr>
          <w:rFonts w:ascii="Arial" w:hAnsi="Arial" w:cs="Arial"/>
          <w:bCs/>
          <w:sz w:val="24"/>
          <w:szCs w:val="24"/>
        </w:rPr>
        <w:t xml:space="preserve"> warm bed on a cold night</w:t>
      </w:r>
      <w:r w:rsidR="00C553B9">
        <w:rPr>
          <w:rFonts w:ascii="Arial" w:hAnsi="Arial" w:cs="Arial"/>
          <w:bCs/>
          <w:sz w:val="26"/>
          <w:szCs w:val="26"/>
        </w:rPr>
        <w:t>)</w:t>
      </w:r>
      <w:r w:rsidR="001E1FD7">
        <w:rPr>
          <w:rFonts w:ascii="Arial" w:hAnsi="Arial" w:cs="Arial"/>
          <w:bCs/>
          <w:sz w:val="26"/>
          <w:szCs w:val="26"/>
        </w:rPr>
        <w:t>. She ha</w:t>
      </w:r>
      <w:r>
        <w:rPr>
          <w:rFonts w:ascii="Arial" w:hAnsi="Arial" w:cs="Arial"/>
          <w:bCs/>
          <w:sz w:val="26"/>
          <w:szCs w:val="26"/>
        </w:rPr>
        <w:t>s</w:t>
      </w:r>
      <w:r w:rsidR="001E1FD7">
        <w:rPr>
          <w:rFonts w:ascii="Arial" w:hAnsi="Arial" w:cs="Arial"/>
          <w:bCs/>
          <w:sz w:val="26"/>
          <w:szCs w:val="26"/>
        </w:rPr>
        <w:t xml:space="preserve"> washed her feet</w:t>
      </w:r>
      <w:r w:rsidR="00C553B9">
        <w:rPr>
          <w:rFonts w:ascii="Arial" w:hAnsi="Arial" w:cs="Arial"/>
          <w:bCs/>
          <w:sz w:val="26"/>
          <w:szCs w:val="26"/>
        </w:rPr>
        <w:t xml:space="preserve"> and </w:t>
      </w:r>
      <w:r>
        <w:rPr>
          <w:rFonts w:ascii="Arial" w:hAnsi="Arial" w:cs="Arial"/>
          <w:bCs/>
          <w:sz w:val="26"/>
          <w:szCs w:val="26"/>
        </w:rPr>
        <w:t>s</w:t>
      </w:r>
      <w:r w:rsidR="001E1FD7">
        <w:rPr>
          <w:rFonts w:ascii="Arial" w:hAnsi="Arial" w:cs="Arial"/>
          <w:bCs/>
          <w:sz w:val="26"/>
          <w:szCs w:val="26"/>
        </w:rPr>
        <w:t xml:space="preserve">he is tired. Getting up to attend </w:t>
      </w:r>
      <w:r w:rsidR="00C553B9">
        <w:rPr>
          <w:rFonts w:ascii="Arial" w:hAnsi="Arial" w:cs="Arial"/>
          <w:bCs/>
          <w:sz w:val="26"/>
          <w:szCs w:val="26"/>
        </w:rPr>
        <w:t xml:space="preserve">to </w:t>
      </w:r>
      <w:r w:rsidR="001E1FD7">
        <w:rPr>
          <w:rFonts w:ascii="Arial" w:hAnsi="Arial" w:cs="Arial"/>
          <w:bCs/>
          <w:sz w:val="26"/>
          <w:szCs w:val="26"/>
        </w:rPr>
        <w:t xml:space="preserve">him </w:t>
      </w:r>
      <w:r>
        <w:rPr>
          <w:rFonts w:ascii="Arial" w:hAnsi="Arial" w:cs="Arial"/>
          <w:bCs/>
          <w:sz w:val="26"/>
          <w:szCs w:val="26"/>
        </w:rPr>
        <w:t xml:space="preserve">is </w:t>
      </w:r>
      <w:r w:rsidR="001E1FD7">
        <w:rPr>
          <w:rFonts w:ascii="Arial" w:hAnsi="Arial" w:cs="Arial"/>
          <w:bCs/>
          <w:sz w:val="26"/>
          <w:szCs w:val="26"/>
        </w:rPr>
        <w:t>not only disruptive but she question</w:t>
      </w:r>
      <w:r>
        <w:rPr>
          <w:rFonts w:ascii="Arial" w:hAnsi="Arial" w:cs="Arial"/>
          <w:bCs/>
          <w:sz w:val="26"/>
          <w:szCs w:val="26"/>
        </w:rPr>
        <w:t>s</w:t>
      </w:r>
      <w:r w:rsidR="001E1FD7">
        <w:rPr>
          <w:rFonts w:ascii="Arial" w:hAnsi="Arial" w:cs="Arial"/>
          <w:bCs/>
          <w:sz w:val="26"/>
          <w:szCs w:val="26"/>
        </w:rPr>
        <w:t xml:space="preserve"> whether it </w:t>
      </w:r>
      <w:r>
        <w:rPr>
          <w:rFonts w:ascii="Arial" w:hAnsi="Arial" w:cs="Arial"/>
          <w:bCs/>
          <w:sz w:val="26"/>
          <w:szCs w:val="26"/>
        </w:rPr>
        <w:t xml:space="preserve">is </w:t>
      </w:r>
      <w:r w:rsidR="001E1FD7">
        <w:rPr>
          <w:rFonts w:ascii="Arial" w:hAnsi="Arial" w:cs="Arial"/>
          <w:bCs/>
          <w:sz w:val="26"/>
          <w:szCs w:val="26"/>
        </w:rPr>
        <w:t>necessary. She</w:t>
      </w:r>
      <w:r w:rsidR="009920EE">
        <w:rPr>
          <w:rFonts w:ascii="Arial" w:hAnsi="Arial" w:cs="Arial"/>
          <w:bCs/>
          <w:sz w:val="26"/>
          <w:szCs w:val="26"/>
        </w:rPr>
        <w:t xml:space="preserve"> </w:t>
      </w:r>
      <w:r w:rsidR="00C553B9">
        <w:rPr>
          <w:rFonts w:ascii="Arial" w:hAnsi="Arial" w:cs="Arial"/>
          <w:bCs/>
          <w:sz w:val="26"/>
          <w:szCs w:val="26"/>
        </w:rPr>
        <w:t xml:space="preserve">is </w:t>
      </w:r>
      <w:r w:rsidR="001E1FD7">
        <w:rPr>
          <w:rFonts w:ascii="Arial" w:hAnsi="Arial" w:cs="Arial"/>
          <w:bCs/>
          <w:sz w:val="26"/>
          <w:szCs w:val="26"/>
        </w:rPr>
        <w:t xml:space="preserve">not in the mood to show any enthusiasm for her </w:t>
      </w:r>
      <w:r w:rsidR="001E1FD7" w:rsidRPr="007842A5">
        <w:rPr>
          <w:rFonts w:ascii="Arial" w:hAnsi="Arial" w:cs="Arial"/>
          <w:bCs/>
          <w:i/>
          <w:iCs/>
          <w:sz w:val="26"/>
          <w:szCs w:val="26"/>
        </w:rPr>
        <w:t>beloved</w:t>
      </w:r>
      <w:r w:rsidR="009920EE">
        <w:rPr>
          <w:rFonts w:ascii="Arial" w:hAnsi="Arial" w:cs="Arial"/>
          <w:bCs/>
          <w:sz w:val="26"/>
          <w:szCs w:val="26"/>
        </w:rPr>
        <w:t xml:space="preserve">. </w:t>
      </w:r>
      <w:r w:rsidR="009920EE" w:rsidRPr="007842A5">
        <w:rPr>
          <w:rFonts w:ascii="Arial" w:hAnsi="Arial" w:cs="Arial"/>
          <w:bCs/>
          <w:i/>
          <w:iCs/>
          <w:sz w:val="26"/>
          <w:szCs w:val="26"/>
        </w:rPr>
        <w:t>Must I</w:t>
      </w:r>
      <w:r w:rsidR="009920EE">
        <w:rPr>
          <w:rFonts w:ascii="Arial" w:hAnsi="Arial" w:cs="Arial"/>
          <w:bCs/>
          <w:sz w:val="26"/>
          <w:szCs w:val="26"/>
        </w:rPr>
        <w:t>?</w:t>
      </w:r>
    </w:p>
    <w:p w14:paraId="5D2538FA" w14:textId="77777777" w:rsidR="005D5DB9" w:rsidRDefault="009920EE" w:rsidP="009920EE">
      <w:pPr>
        <w:pStyle w:val="ListParagraph"/>
        <w:tabs>
          <w:tab w:val="left" w:pos="426"/>
          <w:tab w:val="left" w:pos="567"/>
          <w:tab w:val="left" w:pos="709"/>
          <w:tab w:val="left" w:pos="1560"/>
        </w:tabs>
        <w:spacing w:after="0" w:line="276" w:lineRule="auto"/>
        <w:ind w:left="284" w:hanging="284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sz w:val="26"/>
          <w:szCs w:val="26"/>
        </w:rPr>
        <w:tab/>
      </w:r>
      <w:r>
        <w:rPr>
          <w:rFonts w:ascii="Arial" w:hAnsi="Arial" w:cs="Arial"/>
          <w:bCs/>
          <w:sz w:val="26"/>
          <w:szCs w:val="26"/>
        </w:rPr>
        <w:tab/>
      </w:r>
      <w:r>
        <w:rPr>
          <w:rFonts w:ascii="Arial" w:hAnsi="Arial" w:cs="Arial"/>
          <w:bCs/>
          <w:sz w:val="26"/>
          <w:szCs w:val="26"/>
        </w:rPr>
        <w:tab/>
      </w:r>
      <w:r w:rsidR="007842A5">
        <w:rPr>
          <w:rFonts w:ascii="Arial" w:hAnsi="Arial" w:cs="Arial"/>
          <w:bCs/>
          <w:sz w:val="26"/>
          <w:szCs w:val="26"/>
        </w:rPr>
        <w:tab/>
        <w:t>He</w:t>
      </w:r>
      <w:r w:rsidR="00C553B9">
        <w:rPr>
          <w:rFonts w:ascii="Arial" w:hAnsi="Arial" w:cs="Arial"/>
          <w:bCs/>
          <w:sz w:val="26"/>
          <w:szCs w:val="26"/>
        </w:rPr>
        <w:t xml:space="preserve"> </w:t>
      </w:r>
      <w:r w:rsidR="007842A5">
        <w:rPr>
          <w:rFonts w:ascii="Arial" w:hAnsi="Arial" w:cs="Arial"/>
          <w:bCs/>
          <w:sz w:val="26"/>
          <w:szCs w:val="26"/>
        </w:rPr>
        <w:t xml:space="preserve">walks </w:t>
      </w:r>
      <w:r w:rsidR="001E1FD7">
        <w:rPr>
          <w:rFonts w:ascii="Arial" w:hAnsi="Arial" w:cs="Arial"/>
          <w:bCs/>
          <w:sz w:val="26"/>
          <w:szCs w:val="26"/>
        </w:rPr>
        <w:t>away. This cause</w:t>
      </w:r>
      <w:r w:rsidR="00C553B9">
        <w:rPr>
          <w:rFonts w:ascii="Arial" w:hAnsi="Arial" w:cs="Arial"/>
          <w:bCs/>
          <w:sz w:val="26"/>
          <w:szCs w:val="26"/>
        </w:rPr>
        <w:t xml:space="preserve">s </w:t>
      </w:r>
      <w:r w:rsidR="001E1FD7">
        <w:rPr>
          <w:rFonts w:ascii="Arial" w:hAnsi="Arial" w:cs="Arial"/>
          <w:bCs/>
          <w:sz w:val="26"/>
          <w:szCs w:val="26"/>
        </w:rPr>
        <w:t xml:space="preserve">her to panic. </w:t>
      </w:r>
      <w:r w:rsidR="007842A5" w:rsidRPr="007842A5">
        <w:rPr>
          <w:rFonts w:ascii="Arial" w:hAnsi="Arial" w:cs="Arial"/>
          <w:bCs/>
          <w:i/>
          <w:iCs/>
          <w:sz w:val="24"/>
          <w:szCs w:val="24"/>
        </w:rPr>
        <w:t>...</w:t>
      </w:r>
      <w:r w:rsidR="001E1FD7" w:rsidRPr="007842A5">
        <w:rPr>
          <w:rFonts w:ascii="Arial" w:hAnsi="Arial" w:cs="Arial"/>
          <w:bCs/>
          <w:i/>
          <w:iCs/>
          <w:sz w:val="24"/>
          <w:szCs w:val="24"/>
        </w:rPr>
        <w:t xml:space="preserve">I sought him but I could not find </w:t>
      </w:r>
      <w:r w:rsidR="00C553B9">
        <w:rPr>
          <w:rFonts w:ascii="Arial" w:hAnsi="Arial" w:cs="Arial"/>
          <w:bCs/>
          <w:i/>
          <w:iCs/>
          <w:sz w:val="24"/>
          <w:szCs w:val="24"/>
        </w:rPr>
        <w:t>h</w:t>
      </w:r>
      <w:r w:rsidR="001E1FD7" w:rsidRPr="007842A5">
        <w:rPr>
          <w:rFonts w:ascii="Arial" w:hAnsi="Arial" w:cs="Arial"/>
          <w:bCs/>
          <w:i/>
          <w:iCs/>
          <w:sz w:val="24"/>
          <w:szCs w:val="24"/>
        </w:rPr>
        <w:t>im</w:t>
      </w:r>
      <w:r w:rsidR="007842A5" w:rsidRPr="007842A5">
        <w:rPr>
          <w:rFonts w:ascii="Arial" w:hAnsi="Arial" w:cs="Arial"/>
          <w:bCs/>
          <w:i/>
          <w:iCs/>
          <w:sz w:val="24"/>
          <w:szCs w:val="24"/>
        </w:rPr>
        <w:t>...</w:t>
      </w:r>
      <w:r w:rsidR="001E1FD7" w:rsidRPr="007842A5">
        <w:rPr>
          <w:rFonts w:ascii="Arial" w:hAnsi="Arial" w:cs="Arial"/>
          <w:bCs/>
          <w:i/>
          <w:iCs/>
          <w:sz w:val="24"/>
          <w:szCs w:val="24"/>
        </w:rPr>
        <w:t xml:space="preserve"> </w:t>
      </w:r>
    </w:p>
    <w:p w14:paraId="18A3C9F0" w14:textId="48F49183" w:rsidR="000644C0" w:rsidRDefault="005D5DB9" w:rsidP="009920EE">
      <w:pPr>
        <w:pStyle w:val="ListParagraph"/>
        <w:tabs>
          <w:tab w:val="left" w:pos="426"/>
          <w:tab w:val="left" w:pos="567"/>
          <w:tab w:val="left" w:pos="709"/>
          <w:tab w:val="left" w:pos="1560"/>
        </w:tabs>
        <w:spacing w:after="0" w:line="276" w:lineRule="auto"/>
        <w:ind w:left="284" w:hanging="284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          </w:t>
      </w:r>
      <w:r w:rsidR="000644C0">
        <w:rPr>
          <w:rFonts w:ascii="Arial" w:hAnsi="Arial" w:cs="Arial"/>
          <w:bCs/>
          <w:i/>
          <w:iCs/>
          <w:sz w:val="24"/>
          <w:szCs w:val="24"/>
        </w:rPr>
        <w:t>c</w:t>
      </w:r>
      <w:r w:rsidR="001E1FD7" w:rsidRPr="00C553B9">
        <w:rPr>
          <w:rFonts w:ascii="Arial" w:hAnsi="Arial" w:cs="Arial"/>
          <w:bCs/>
          <w:i/>
          <w:iCs/>
          <w:sz w:val="24"/>
          <w:szCs w:val="24"/>
        </w:rPr>
        <w:t>hapte</w:t>
      </w:r>
      <w:r w:rsidR="000644C0">
        <w:rPr>
          <w:rFonts w:ascii="Arial" w:hAnsi="Arial" w:cs="Arial"/>
          <w:bCs/>
          <w:i/>
          <w:iCs/>
          <w:sz w:val="24"/>
          <w:szCs w:val="24"/>
        </w:rPr>
        <w:t>r 5</w:t>
      </w:r>
      <w:r w:rsidR="001E1FD7" w:rsidRPr="00C553B9">
        <w:rPr>
          <w:rFonts w:ascii="Arial" w:hAnsi="Arial" w:cs="Arial"/>
          <w:bCs/>
          <w:i/>
          <w:iCs/>
          <w:sz w:val="24"/>
          <w:szCs w:val="24"/>
        </w:rPr>
        <w:t>:6</w:t>
      </w:r>
      <w:r w:rsidR="001E1FD7" w:rsidRPr="00DB2CCF">
        <w:rPr>
          <w:rFonts w:ascii="Arial" w:hAnsi="Arial" w:cs="Arial"/>
          <w:bCs/>
          <w:sz w:val="26"/>
          <w:szCs w:val="26"/>
        </w:rPr>
        <w:t>.</w:t>
      </w:r>
      <w:r w:rsidR="001E1FD7">
        <w:rPr>
          <w:rFonts w:ascii="Arial" w:hAnsi="Arial" w:cs="Arial"/>
          <w:bCs/>
          <w:sz w:val="26"/>
          <w:szCs w:val="26"/>
        </w:rPr>
        <w:t xml:space="preserve"> The point is </w:t>
      </w:r>
      <w:r w:rsidR="00C553B9">
        <w:rPr>
          <w:rFonts w:ascii="Arial" w:hAnsi="Arial" w:cs="Arial"/>
          <w:bCs/>
          <w:sz w:val="26"/>
          <w:szCs w:val="26"/>
        </w:rPr>
        <w:t xml:space="preserve">that </w:t>
      </w:r>
      <w:r w:rsidR="007842A5">
        <w:rPr>
          <w:rFonts w:ascii="Arial" w:hAnsi="Arial" w:cs="Arial"/>
          <w:bCs/>
          <w:sz w:val="26"/>
          <w:szCs w:val="26"/>
        </w:rPr>
        <w:t>w</w:t>
      </w:r>
      <w:r w:rsidR="001E1FD7">
        <w:rPr>
          <w:rFonts w:ascii="Arial" w:hAnsi="Arial" w:cs="Arial"/>
          <w:bCs/>
          <w:sz w:val="26"/>
          <w:szCs w:val="26"/>
        </w:rPr>
        <w:t>e only wake up from complacency when</w:t>
      </w:r>
      <w:r w:rsidR="009920EE">
        <w:rPr>
          <w:rFonts w:ascii="Arial" w:hAnsi="Arial" w:cs="Arial"/>
          <w:bCs/>
          <w:sz w:val="26"/>
          <w:szCs w:val="26"/>
        </w:rPr>
        <w:t xml:space="preserve"> </w:t>
      </w:r>
      <w:r w:rsidR="001E1FD7">
        <w:rPr>
          <w:rFonts w:ascii="Arial" w:hAnsi="Arial" w:cs="Arial"/>
          <w:bCs/>
          <w:sz w:val="26"/>
          <w:szCs w:val="26"/>
        </w:rPr>
        <w:t xml:space="preserve">we </w:t>
      </w:r>
      <w:r w:rsidR="007842A5">
        <w:rPr>
          <w:rFonts w:ascii="Arial" w:hAnsi="Arial" w:cs="Arial"/>
          <w:bCs/>
          <w:sz w:val="26"/>
          <w:szCs w:val="26"/>
        </w:rPr>
        <w:tab/>
      </w:r>
      <w:r w:rsidR="007842A5">
        <w:rPr>
          <w:rFonts w:ascii="Arial" w:hAnsi="Arial" w:cs="Arial"/>
          <w:bCs/>
          <w:sz w:val="26"/>
          <w:szCs w:val="26"/>
        </w:rPr>
        <w:tab/>
      </w:r>
      <w:r w:rsidR="007842A5">
        <w:rPr>
          <w:rFonts w:ascii="Arial" w:hAnsi="Arial" w:cs="Arial"/>
          <w:bCs/>
          <w:sz w:val="26"/>
          <w:szCs w:val="26"/>
        </w:rPr>
        <w:tab/>
      </w:r>
      <w:r w:rsidR="007842A5">
        <w:rPr>
          <w:rFonts w:ascii="Arial" w:hAnsi="Arial" w:cs="Arial"/>
          <w:bCs/>
          <w:sz w:val="26"/>
          <w:szCs w:val="26"/>
        </w:rPr>
        <w:tab/>
      </w:r>
      <w:r w:rsidR="007842A5">
        <w:rPr>
          <w:rFonts w:ascii="Arial" w:hAnsi="Arial" w:cs="Arial"/>
          <w:bCs/>
          <w:sz w:val="26"/>
          <w:szCs w:val="26"/>
        </w:rPr>
        <w:tab/>
      </w:r>
      <w:r>
        <w:rPr>
          <w:rFonts w:ascii="Arial" w:hAnsi="Arial" w:cs="Arial"/>
          <w:bCs/>
          <w:sz w:val="26"/>
          <w:szCs w:val="26"/>
        </w:rPr>
        <w:tab/>
      </w:r>
      <w:r w:rsidR="001E1FD7">
        <w:rPr>
          <w:rFonts w:ascii="Arial" w:hAnsi="Arial" w:cs="Arial"/>
          <w:bCs/>
          <w:sz w:val="26"/>
          <w:szCs w:val="26"/>
        </w:rPr>
        <w:t>lose something precious. We do</w:t>
      </w:r>
      <w:r w:rsidR="007842A5">
        <w:rPr>
          <w:rFonts w:ascii="Arial" w:hAnsi="Arial" w:cs="Arial"/>
          <w:bCs/>
          <w:sz w:val="26"/>
          <w:szCs w:val="26"/>
        </w:rPr>
        <w:t xml:space="preserve"> not</w:t>
      </w:r>
      <w:r w:rsidR="001E1FD7">
        <w:rPr>
          <w:rFonts w:ascii="Arial" w:hAnsi="Arial" w:cs="Arial"/>
          <w:bCs/>
          <w:sz w:val="26"/>
          <w:szCs w:val="26"/>
        </w:rPr>
        <w:t xml:space="preserve"> </w:t>
      </w:r>
      <w:r w:rsidR="00C553B9">
        <w:rPr>
          <w:rFonts w:ascii="Arial" w:hAnsi="Arial" w:cs="Arial"/>
          <w:bCs/>
          <w:sz w:val="26"/>
          <w:szCs w:val="26"/>
        </w:rPr>
        <w:t xml:space="preserve">realise the </w:t>
      </w:r>
      <w:r w:rsidR="001E1FD7">
        <w:rPr>
          <w:rFonts w:ascii="Arial" w:hAnsi="Arial" w:cs="Arial"/>
          <w:bCs/>
          <w:sz w:val="26"/>
          <w:szCs w:val="26"/>
        </w:rPr>
        <w:t xml:space="preserve">value </w:t>
      </w:r>
      <w:r w:rsidR="00C553B9">
        <w:rPr>
          <w:rFonts w:ascii="Arial" w:hAnsi="Arial" w:cs="Arial"/>
          <w:bCs/>
          <w:sz w:val="26"/>
          <w:szCs w:val="26"/>
        </w:rPr>
        <w:t>of someone un</w:t>
      </w:r>
      <w:r w:rsidR="00C46683">
        <w:rPr>
          <w:rFonts w:ascii="Arial" w:hAnsi="Arial" w:cs="Arial"/>
          <w:bCs/>
          <w:sz w:val="26"/>
          <w:szCs w:val="26"/>
        </w:rPr>
        <w:t>til</w:t>
      </w:r>
      <w:r w:rsidR="00C553B9">
        <w:rPr>
          <w:rFonts w:ascii="Arial" w:hAnsi="Arial" w:cs="Arial"/>
          <w:bCs/>
          <w:sz w:val="26"/>
          <w:szCs w:val="26"/>
        </w:rPr>
        <w:t xml:space="preserve"> we lose </w:t>
      </w:r>
      <w:r w:rsidR="00C46683">
        <w:rPr>
          <w:rFonts w:ascii="Arial" w:hAnsi="Arial" w:cs="Arial"/>
          <w:bCs/>
          <w:sz w:val="26"/>
          <w:szCs w:val="26"/>
        </w:rPr>
        <w:t>him</w:t>
      </w:r>
      <w:r w:rsidR="000644C0">
        <w:rPr>
          <w:rFonts w:ascii="Arial" w:hAnsi="Arial" w:cs="Arial"/>
          <w:bCs/>
          <w:sz w:val="26"/>
          <w:szCs w:val="26"/>
        </w:rPr>
        <w:t xml:space="preserve"> / her</w:t>
      </w:r>
    </w:p>
    <w:p w14:paraId="39D780BB" w14:textId="5C5A8B6D" w:rsidR="00C553B9" w:rsidRPr="005D5DB9" w:rsidRDefault="00C553B9" w:rsidP="009920EE">
      <w:pPr>
        <w:pStyle w:val="ListParagraph"/>
        <w:tabs>
          <w:tab w:val="left" w:pos="426"/>
          <w:tab w:val="left" w:pos="567"/>
          <w:tab w:val="left" w:pos="709"/>
          <w:tab w:val="left" w:pos="1560"/>
        </w:tabs>
        <w:spacing w:after="0" w:line="276" w:lineRule="auto"/>
        <w:ind w:left="284" w:hanging="284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sz w:val="26"/>
          <w:szCs w:val="26"/>
        </w:rPr>
        <w:tab/>
      </w:r>
      <w:r>
        <w:rPr>
          <w:rFonts w:ascii="Arial" w:hAnsi="Arial" w:cs="Arial"/>
          <w:bCs/>
          <w:sz w:val="26"/>
          <w:szCs w:val="26"/>
        </w:rPr>
        <w:tab/>
      </w:r>
      <w:r>
        <w:rPr>
          <w:rFonts w:ascii="Arial" w:hAnsi="Arial" w:cs="Arial"/>
          <w:bCs/>
          <w:sz w:val="26"/>
          <w:szCs w:val="26"/>
        </w:rPr>
        <w:tab/>
      </w:r>
      <w:r w:rsidR="00C46683">
        <w:rPr>
          <w:rFonts w:ascii="Arial" w:hAnsi="Arial" w:cs="Arial"/>
          <w:bCs/>
          <w:sz w:val="26"/>
          <w:szCs w:val="26"/>
        </w:rPr>
        <w:t xml:space="preserve">  </w:t>
      </w:r>
      <w:r>
        <w:rPr>
          <w:rFonts w:ascii="Arial" w:hAnsi="Arial" w:cs="Arial"/>
          <w:bCs/>
          <w:sz w:val="26"/>
          <w:szCs w:val="26"/>
        </w:rPr>
        <w:t xml:space="preserve">because we take for </w:t>
      </w:r>
      <w:proofErr w:type="gramStart"/>
      <w:r>
        <w:rPr>
          <w:rFonts w:ascii="Arial" w:hAnsi="Arial" w:cs="Arial"/>
          <w:bCs/>
          <w:sz w:val="26"/>
          <w:szCs w:val="26"/>
        </w:rPr>
        <w:t>granted</w:t>
      </w:r>
      <w:proofErr w:type="gramEnd"/>
      <w:r>
        <w:rPr>
          <w:rFonts w:ascii="Arial" w:hAnsi="Arial" w:cs="Arial"/>
          <w:bCs/>
          <w:sz w:val="26"/>
          <w:szCs w:val="26"/>
        </w:rPr>
        <w:t xml:space="preserve"> he or she </w:t>
      </w:r>
      <w:r w:rsidR="000644C0">
        <w:rPr>
          <w:rFonts w:ascii="Arial" w:hAnsi="Arial" w:cs="Arial"/>
          <w:bCs/>
          <w:sz w:val="26"/>
          <w:szCs w:val="26"/>
        </w:rPr>
        <w:t xml:space="preserve">will </w:t>
      </w:r>
      <w:r>
        <w:rPr>
          <w:rFonts w:ascii="Arial" w:hAnsi="Arial" w:cs="Arial"/>
          <w:bCs/>
          <w:sz w:val="26"/>
          <w:szCs w:val="26"/>
        </w:rPr>
        <w:t>always remain with us.</w:t>
      </w:r>
    </w:p>
    <w:p w14:paraId="40F22268" w14:textId="77777777" w:rsidR="000644C0" w:rsidRDefault="00C553B9" w:rsidP="000644C0">
      <w:pPr>
        <w:pStyle w:val="ListParagraph"/>
        <w:numPr>
          <w:ilvl w:val="0"/>
          <w:numId w:val="26"/>
        </w:numPr>
        <w:tabs>
          <w:tab w:val="left" w:pos="426"/>
          <w:tab w:val="left" w:pos="567"/>
          <w:tab w:val="left" w:pos="709"/>
          <w:tab w:val="left" w:pos="1560"/>
        </w:tabs>
        <w:spacing w:after="0" w:line="276" w:lineRule="auto"/>
        <w:ind w:hanging="714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ab/>
      </w:r>
      <w:r w:rsidR="000644C0">
        <w:rPr>
          <w:rFonts w:ascii="Arial" w:hAnsi="Arial" w:cs="Arial"/>
          <w:bCs/>
          <w:sz w:val="26"/>
          <w:szCs w:val="26"/>
        </w:rPr>
        <w:t xml:space="preserve">The </w:t>
      </w:r>
      <w:proofErr w:type="gramStart"/>
      <w:r w:rsidR="000644C0">
        <w:rPr>
          <w:rFonts w:ascii="Arial" w:hAnsi="Arial" w:cs="Arial"/>
          <w:bCs/>
          <w:sz w:val="26"/>
          <w:szCs w:val="26"/>
        </w:rPr>
        <w:t>h</w:t>
      </w:r>
      <w:r w:rsidR="001E1FD7" w:rsidRPr="00C553B9">
        <w:rPr>
          <w:rFonts w:ascii="Arial" w:hAnsi="Arial" w:cs="Arial"/>
          <w:bCs/>
          <w:sz w:val="26"/>
          <w:szCs w:val="26"/>
        </w:rPr>
        <w:t>usband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="001E1FD7" w:rsidRPr="00C553B9">
        <w:rPr>
          <w:rFonts w:ascii="Arial" w:hAnsi="Arial" w:cs="Arial"/>
          <w:bCs/>
          <w:sz w:val="26"/>
          <w:szCs w:val="26"/>
        </w:rPr>
        <w:t>and wi</w:t>
      </w:r>
      <w:r>
        <w:rPr>
          <w:rFonts w:ascii="Arial" w:hAnsi="Arial" w:cs="Arial"/>
          <w:bCs/>
          <w:sz w:val="26"/>
          <w:szCs w:val="26"/>
        </w:rPr>
        <w:t>fe</w:t>
      </w:r>
      <w:proofErr w:type="gramEnd"/>
      <w:r w:rsidR="001E1FD7" w:rsidRPr="00C553B9">
        <w:rPr>
          <w:rFonts w:ascii="Arial" w:hAnsi="Arial" w:cs="Arial"/>
          <w:bCs/>
          <w:sz w:val="26"/>
          <w:szCs w:val="26"/>
        </w:rPr>
        <w:t xml:space="preserve"> </w:t>
      </w:r>
      <w:r w:rsidR="000644C0">
        <w:rPr>
          <w:rFonts w:ascii="Arial" w:hAnsi="Arial" w:cs="Arial"/>
          <w:bCs/>
          <w:sz w:val="26"/>
          <w:szCs w:val="26"/>
        </w:rPr>
        <w:t xml:space="preserve">relationship is </w:t>
      </w:r>
      <w:r w:rsidR="001E1FD7" w:rsidRPr="00C553B9">
        <w:rPr>
          <w:rFonts w:ascii="Arial" w:hAnsi="Arial" w:cs="Arial"/>
          <w:bCs/>
          <w:sz w:val="26"/>
          <w:szCs w:val="26"/>
        </w:rPr>
        <w:t>precious</w:t>
      </w:r>
      <w:r w:rsidR="000644C0">
        <w:rPr>
          <w:rFonts w:ascii="Arial" w:hAnsi="Arial" w:cs="Arial"/>
          <w:bCs/>
          <w:sz w:val="26"/>
          <w:szCs w:val="26"/>
        </w:rPr>
        <w:t xml:space="preserve">, </w:t>
      </w:r>
      <w:r w:rsidR="001E1FD7" w:rsidRPr="00C553B9">
        <w:rPr>
          <w:rFonts w:ascii="Arial" w:hAnsi="Arial" w:cs="Arial"/>
          <w:bCs/>
          <w:sz w:val="26"/>
          <w:szCs w:val="26"/>
        </w:rPr>
        <w:t xml:space="preserve">one </w:t>
      </w:r>
      <w:r w:rsidR="000644C0">
        <w:rPr>
          <w:rFonts w:ascii="Arial" w:hAnsi="Arial" w:cs="Arial"/>
          <w:bCs/>
          <w:sz w:val="26"/>
          <w:szCs w:val="26"/>
        </w:rPr>
        <w:t xml:space="preserve">they </w:t>
      </w:r>
      <w:r w:rsidR="001E1FD7" w:rsidRPr="00C553B9">
        <w:rPr>
          <w:rFonts w:ascii="Arial" w:hAnsi="Arial" w:cs="Arial"/>
          <w:bCs/>
          <w:sz w:val="26"/>
          <w:szCs w:val="26"/>
        </w:rPr>
        <w:t>have invested vast</w:t>
      </w:r>
      <w:r w:rsidR="000644C0">
        <w:rPr>
          <w:rFonts w:ascii="Arial" w:hAnsi="Arial" w:cs="Arial"/>
          <w:bCs/>
          <w:sz w:val="26"/>
          <w:szCs w:val="26"/>
        </w:rPr>
        <w:t xml:space="preserve"> </w:t>
      </w:r>
      <w:r w:rsidR="001E1FD7" w:rsidRPr="000644C0">
        <w:rPr>
          <w:rFonts w:ascii="Arial" w:hAnsi="Arial" w:cs="Arial"/>
          <w:bCs/>
          <w:sz w:val="26"/>
          <w:szCs w:val="26"/>
        </w:rPr>
        <w:t>amounts of</w:t>
      </w:r>
    </w:p>
    <w:p w14:paraId="21D6BA06" w14:textId="4A665EBD" w:rsidR="000644C0" w:rsidRPr="000644C0" w:rsidRDefault="001E1FD7" w:rsidP="000644C0">
      <w:pPr>
        <w:pStyle w:val="ListParagraph"/>
        <w:tabs>
          <w:tab w:val="left" w:pos="426"/>
          <w:tab w:val="left" w:pos="567"/>
          <w:tab w:val="left" w:pos="709"/>
          <w:tab w:val="left" w:pos="1560"/>
        </w:tabs>
        <w:spacing w:after="0" w:line="276" w:lineRule="auto"/>
        <w:ind w:left="1140" w:hanging="431"/>
        <w:rPr>
          <w:rFonts w:ascii="Arial" w:hAnsi="Arial" w:cs="Arial"/>
          <w:bCs/>
          <w:sz w:val="26"/>
          <w:szCs w:val="26"/>
        </w:rPr>
      </w:pPr>
      <w:r w:rsidRPr="000644C0">
        <w:rPr>
          <w:rFonts w:ascii="Arial" w:hAnsi="Arial" w:cs="Arial"/>
          <w:bCs/>
          <w:sz w:val="26"/>
          <w:szCs w:val="26"/>
        </w:rPr>
        <w:t>time and effort to build</w:t>
      </w:r>
      <w:r w:rsidR="00C553B9" w:rsidRPr="000644C0">
        <w:rPr>
          <w:rFonts w:ascii="Arial" w:hAnsi="Arial" w:cs="Arial"/>
          <w:bCs/>
          <w:sz w:val="26"/>
          <w:szCs w:val="26"/>
        </w:rPr>
        <w:t>. D</w:t>
      </w:r>
      <w:r w:rsidRPr="000644C0">
        <w:rPr>
          <w:rFonts w:ascii="Arial" w:hAnsi="Arial" w:cs="Arial"/>
          <w:bCs/>
          <w:sz w:val="26"/>
          <w:szCs w:val="26"/>
        </w:rPr>
        <w:t>o</w:t>
      </w:r>
      <w:r w:rsidR="007842A5" w:rsidRPr="000644C0">
        <w:rPr>
          <w:rFonts w:ascii="Arial" w:hAnsi="Arial" w:cs="Arial"/>
          <w:bCs/>
          <w:sz w:val="26"/>
          <w:szCs w:val="26"/>
        </w:rPr>
        <w:t xml:space="preserve"> not </w:t>
      </w:r>
      <w:r w:rsidRPr="000644C0">
        <w:rPr>
          <w:rFonts w:ascii="Arial" w:hAnsi="Arial" w:cs="Arial"/>
          <w:bCs/>
          <w:sz w:val="26"/>
          <w:szCs w:val="26"/>
        </w:rPr>
        <w:t>allow complacency and neglect to kill</w:t>
      </w:r>
      <w:r w:rsidR="009920EE" w:rsidRPr="000644C0">
        <w:rPr>
          <w:rFonts w:ascii="Arial" w:hAnsi="Arial" w:cs="Arial"/>
          <w:bCs/>
          <w:sz w:val="26"/>
          <w:szCs w:val="26"/>
        </w:rPr>
        <w:t xml:space="preserve"> the</w:t>
      </w:r>
    </w:p>
    <w:p w14:paraId="0B9B5D51" w14:textId="0AFE86C0" w:rsidR="001E1FD7" w:rsidRDefault="009920EE" w:rsidP="00C553B9">
      <w:pPr>
        <w:pStyle w:val="ListParagraph"/>
        <w:tabs>
          <w:tab w:val="left" w:pos="426"/>
          <w:tab w:val="left" w:pos="567"/>
          <w:tab w:val="left" w:pos="709"/>
          <w:tab w:val="left" w:pos="1560"/>
        </w:tabs>
        <w:spacing w:after="0" w:line="276" w:lineRule="auto"/>
        <w:ind w:left="1140" w:hanging="431"/>
        <w:rPr>
          <w:rFonts w:ascii="Arial" w:hAnsi="Arial" w:cs="Arial"/>
          <w:bCs/>
          <w:sz w:val="26"/>
          <w:szCs w:val="26"/>
        </w:rPr>
      </w:pPr>
      <w:r w:rsidRPr="00C553B9">
        <w:rPr>
          <w:rFonts w:ascii="Arial" w:hAnsi="Arial" w:cs="Arial"/>
          <w:bCs/>
          <w:sz w:val="26"/>
          <w:szCs w:val="26"/>
        </w:rPr>
        <w:t>marriage.</w:t>
      </w:r>
      <w:r w:rsidR="000644C0">
        <w:rPr>
          <w:rFonts w:ascii="Arial" w:hAnsi="Arial" w:cs="Arial"/>
          <w:bCs/>
          <w:sz w:val="26"/>
          <w:szCs w:val="26"/>
        </w:rPr>
        <w:t xml:space="preserve"> </w:t>
      </w:r>
      <w:r w:rsidRPr="00C553B9">
        <w:rPr>
          <w:rFonts w:ascii="Arial" w:hAnsi="Arial" w:cs="Arial"/>
          <w:bCs/>
          <w:sz w:val="26"/>
          <w:szCs w:val="26"/>
        </w:rPr>
        <w:t xml:space="preserve">Mutual submission takes effort. </w:t>
      </w:r>
    </w:p>
    <w:p w14:paraId="72C02798" w14:textId="77777777" w:rsidR="009D426A" w:rsidRDefault="009D426A" w:rsidP="00C553B9">
      <w:pPr>
        <w:pStyle w:val="ListParagraph"/>
        <w:tabs>
          <w:tab w:val="left" w:pos="426"/>
          <w:tab w:val="left" w:pos="567"/>
          <w:tab w:val="left" w:pos="709"/>
          <w:tab w:val="left" w:pos="1560"/>
        </w:tabs>
        <w:spacing w:after="0" w:line="276" w:lineRule="auto"/>
        <w:ind w:left="1140" w:hanging="431"/>
        <w:rPr>
          <w:rFonts w:ascii="Arial" w:hAnsi="Arial" w:cs="Arial"/>
          <w:bCs/>
          <w:sz w:val="26"/>
          <w:szCs w:val="26"/>
        </w:rPr>
      </w:pPr>
    </w:p>
    <w:p w14:paraId="54DCF027" w14:textId="77777777" w:rsidR="009D426A" w:rsidRDefault="009D426A" w:rsidP="00C553B9">
      <w:pPr>
        <w:pStyle w:val="ListParagraph"/>
        <w:tabs>
          <w:tab w:val="left" w:pos="426"/>
          <w:tab w:val="left" w:pos="567"/>
          <w:tab w:val="left" w:pos="709"/>
          <w:tab w:val="left" w:pos="1560"/>
        </w:tabs>
        <w:spacing w:after="0" w:line="276" w:lineRule="auto"/>
        <w:ind w:left="1140" w:hanging="431"/>
        <w:rPr>
          <w:rFonts w:ascii="Arial" w:hAnsi="Arial" w:cs="Arial"/>
          <w:bCs/>
          <w:sz w:val="26"/>
          <w:szCs w:val="26"/>
        </w:rPr>
      </w:pPr>
    </w:p>
    <w:p w14:paraId="252DB2E3" w14:textId="2E1E6B42" w:rsidR="00176B25" w:rsidRPr="00C553B9" w:rsidRDefault="00176B25" w:rsidP="00C553B9">
      <w:pPr>
        <w:pStyle w:val="ListParagraph"/>
        <w:tabs>
          <w:tab w:val="left" w:pos="284"/>
          <w:tab w:val="left" w:pos="851"/>
          <w:tab w:val="left" w:pos="993"/>
          <w:tab w:val="left" w:pos="1560"/>
        </w:tabs>
        <w:spacing w:after="0" w:line="276" w:lineRule="auto"/>
        <w:ind w:left="851" w:hanging="709"/>
        <w:rPr>
          <w:rFonts w:ascii="Arial" w:hAnsi="Arial" w:cs="Arial"/>
          <w:bCs/>
          <w:sz w:val="10"/>
          <w:szCs w:val="10"/>
        </w:rPr>
      </w:pPr>
      <w:r>
        <w:rPr>
          <w:rFonts w:ascii="Arial" w:hAnsi="Arial" w:cs="Arial"/>
          <w:bCs/>
          <w:sz w:val="26"/>
          <w:szCs w:val="26"/>
        </w:rPr>
        <w:tab/>
      </w:r>
    </w:p>
    <w:p w14:paraId="7022F1F2" w14:textId="77777777" w:rsidR="00C46683" w:rsidRDefault="00176B25" w:rsidP="00176B25">
      <w:pPr>
        <w:pStyle w:val="ListParagraph"/>
        <w:tabs>
          <w:tab w:val="left" w:pos="284"/>
          <w:tab w:val="left" w:pos="709"/>
          <w:tab w:val="left" w:pos="993"/>
          <w:tab w:val="left" w:pos="1560"/>
        </w:tabs>
        <w:spacing w:after="0" w:line="276" w:lineRule="auto"/>
        <w:ind w:left="709" w:hanging="709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lastRenderedPageBreak/>
        <w:t xml:space="preserve">The Shulamite woman in the Song of Songs presents a sharp contrast </w:t>
      </w:r>
      <w:r w:rsidR="00C46683">
        <w:rPr>
          <w:rFonts w:ascii="Arial" w:hAnsi="Arial" w:cs="Arial"/>
          <w:bCs/>
          <w:sz w:val="26"/>
          <w:szCs w:val="26"/>
        </w:rPr>
        <w:t xml:space="preserve">between her </w:t>
      </w:r>
      <w:r>
        <w:rPr>
          <w:rFonts w:ascii="Arial" w:hAnsi="Arial" w:cs="Arial"/>
          <w:bCs/>
          <w:sz w:val="26"/>
          <w:szCs w:val="26"/>
        </w:rPr>
        <w:t>weathered</w:t>
      </w:r>
    </w:p>
    <w:p w14:paraId="4172BA58" w14:textId="66AF7DF6" w:rsidR="00C46683" w:rsidRDefault="00C46683" w:rsidP="00C46683">
      <w:pPr>
        <w:pStyle w:val="ListParagraph"/>
        <w:tabs>
          <w:tab w:val="left" w:pos="284"/>
          <w:tab w:val="left" w:pos="709"/>
          <w:tab w:val="left" w:pos="993"/>
          <w:tab w:val="left" w:pos="1560"/>
        </w:tabs>
        <w:spacing w:after="0" w:line="276" w:lineRule="auto"/>
        <w:ind w:left="709" w:hanging="709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o</w:t>
      </w:r>
      <w:r w:rsidR="00176B25">
        <w:rPr>
          <w:rFonts w:ascii="Arial" w:hAnsi="Arial" w:cs="Arial"/>
          <w:bCs/>
          <w:sz w:val="26"/>
          <w:szCs w:val="26"/>
        </w:rPr>
        <w:t>utward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="00176B25">
        <w:rPr>
          <w:rFonts w:ascii="Arial" w:hAnsi="Arial" w:cs="Arial"/>
          <w:bCs/>
          <w:sz w:val="26"/>
          <w:szCs w:val="26"/>
        </w:rPr>
        <w:t>appearance and inner w</w:t>
      </w:r>
      <w:r w:rsidR="00CE4CD4">
        <w:rPr>
          <w:rFonts w:ascii="Arial" w:hAnsi="Arial" w:cs="Arial"/>
          <w:bCs/>
          <w:sz w:val="26"/>
          <w:szCs w:val="26"/>
        </w:rPr>
        <w:t>orth.</w:t>
      </w:r>
      <w:r w:rsidR="00176B25">
        <w:rPr>
          <w:rFonts w:ascii="Arial" w:hAnsi="Arial" w:cs="Arial"/>
          <w:bCs/>
          <w:sz w:val="26"/>
          <w:szCs w:val="26"/>
        </w:rPr>
        <w:t xml:space="preserve"> Though she is darkened by the sun due to her labour in</w:t>
      </w:r>
    </w:p>
    <w:p w14:paraId="3DF78480" w14:textId="77777777" w:rsidR="00C46683" w:rsidRDefault="00176B25" w:rsidP="00C46683">
      <w:pPr>
        <w:pStyle w:val="ListParagraph"/>
        <w:tabs>
          <w:tab w:val="left" w:pos="284"/>
          <w:tab w:val="left" w:pos="709"/>
          <w:tab w:val="left" w:pos="993"/>
          <w:tab w:val="left" w:pos="1560"/>
        </w:tabs>
        <w:spacing w:after="0" w:line="276" w:lineRule="auto"/>
        <w:ind w:left="709" w:hanging="709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the vineyard </w:t>
      </w:r>
      <w:r w:rsidRPr="00176B25">
        <w:rPr>
          <w:rFonts w:ascii="Arial" w:hAnsi="Arial" w:cs="Arial"/>
          <w:bCs/>
          <w:i/>
          <w:iCs/>
          <w:sz w:val="24"/>
          <w:szCs w:val="24"/>
        </w:rPr>
        <w:t>chapter 1:5-6</w:t>
      </w:r>
      <w:r>
        <w:rPr>
          <w:rFonts w:ascii="Arial" w:hAnsi="Arial" w:cs="Arial"/>
          <w:bCs/>
          <w:sz w:val="26"/>
          <w:szCs w:val="26"/>
        </w:rPr>
        <w:t xml:space="preserve">, yet she is also </w:t>
      </w:r>
      <w:proofErr w:type="gramStart"/>
      <w:r>
        <w:rPr>
          <w:rFonts w:ascii="Arial" w:hAnsi="Arial" w:cs="Arial"/>
          <w:bCs/>
          <w:sz w:val="26"/>
          <w:szCs w:val="26"/>
        </w:rPr>
        <w:t>liken</w:t>
      </w:r>
      <w:proofErr w:type="gramEnd"/>
      <w:r>
        <w:rPr>
          <w:rFonts w:ascii="Arial" w:hAnsi="Arial" w:cs="Arial"/>
          <w:bCs/>
          <w:sz w:val="26"/>
          <w:szCs w:val="26"/>
        </w:rPr>
        <w:t xml:space="preserve"> to the curtains of Solomon </w:t>
      </w:r>
      <w:r w:rsidRPr="005D5DB9">
        <w:rPr>
          <w:rFonts w:ascii="Arial" w:hAnsi="Arial" w:cs="Arial"/>
          <w:bCs/>
          <w:i/>
          <w:iCs/>
          <w:sz w:val="24"/>
          <w:szCs w:val="24"/>
        </w:rPr>
        <w:t>chapter 1:5</w:t>
      </w:r>
      <w:r>
        <w:rPr>
          <w:rFonts w:ascii="Arial" w:hAnsi="Arial" w:cs="Arial"/>
          <w:bCs/>
          <w:sz w:val="26"/>
          <w:szCs w:val="26"/>
        </w:rPr>
        <w:t>, known</w:t>
      </w:r>
    </w:p>
    <w:p w14:paraId="579A9361" w14:textId="5BA2F691" w:rsidR="00DB2CCF" w:rsidRDefault="00176B25" w:rsidP="00C46683">
      <w:pPr>
        <w:pStyle w:val="ListParagraph"/>
        <w:tabs>
          <w:tab w:val="left" w:pos="284"/>
          <w:tab w:val="left" w:pos="709"/>
          <w:tab w:val="left" w:pos="993"/>
          <w:tab w:val="left" w:pos="1560"/>
        </w:tabs>
        <w:spacing w:after="0" w:line="276" w:lineRule="auto"/>
        <w:ind w:left="709" w:hanging="709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for their craftsmanship and beauty.</w:t>
      </w:r>
    </w:p>
    <w:p w14:paraId="71BAF9D1" w14:textId="348027C3" w:rsidR="00176B25" w:rsidRDefault="00176B25" w:rsidP="00176B25">
      <w:pPr>
        <w:pStyle w:val="ListParagraph"/>
        <w:tabs>
          <w:tab w:val="left" w:pos="142"/>
          <w:tab w:val="left" w:pos="993"/>
          <w:tab w:val="left" w:pos="1560"/>
        </w:tabs>
        <w:spacing w:after="0" w:line="276" w:lineRule="auto"/>
        <w:ind w:left="284" w:hanging="284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Despite her self-description, the King finds great beauty in her. Our worth is not defined by </w:t>
      </w:r>
      <w:proofErr w:type="gramStart"/>
      <w:r w:rsidR="000644C0">
        <w:rPr>
          <w:rFonts w:ascii="Arial" w:hAnsi="Arial" w:cs="Arial"/>
          <w:bCs/>
          <w:sz w:val="26"/>
          <w:szCs w:val="26"/>
        </w:rPr>
        <w:t>our</w:t>
      </w:r>
      <w:proofErr w:type="gramEnd"/>
    </w:p>
    <w:p w14:paraId="37EF55C1" w14:textId="77777777" w:rsidR="00C46683" w:rsidRDefault="00176B25" w:rsidP="00176B25">
      <w:pPr>
        <w:pStyle w:val="ListParagraph"/>
        <w:tabs>
          <w:tab w:val="left" w:pos="142"/>
          <w:tab w:val="left" w:pos="993"/>
          <w:tab w:val="left" w:pos="1560"/>
        </w:tabs>
        <w:spacing w:after="0" w:line="276" w:lineRule="auto"/>
        <w:ind w:left="284" w:hanging="284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outward appearance or the hardships we ha</w:t>
      </w:r>
      <w:r w:rsidR="00C46683">
        <w:rPr>
          <w:rFonts w:ascii="Arial" w:hAnsi="Arial" w:cs="Arial"/>
          <w:bCs/>
          <w:sz w:val="26"/>
          <w:szCs w:val="26"/>
        </w:rPr>
        <w:t>ve</w:t>
      </w:r>
      <w:r>
        <w:rPr>
          <w:rFonts w:ascii="Arial" w:hAnsi="Arial" w:cs="Arial"/>
          <w:bCs/>
          <w:sz w:val="26"/>
          <w:szCs w:val="26"/>
        </w:rPr>
        <w:t xml:space="preserve"> endured. The King’s love mirrors Christ’s love</w:t>
      </w:r>
    </w:p>
    <w:p w14:paraId="616A926B" w14:textId="77777777" w:rsidR="00C46683" w:rsidRDefault="00176B25" w:rsidP="00C46683">
      <w:pPr>
        <w:pStyle w:val="ListParagraph"/>
        <w:tabs>
          <w:tab w:val="left" w:pos="142"/>
          <w:tab w:val="left" w:pos="993"/>
          <w:tab w:val="left" w:pos="1560"/>
        </w:tabs>
        <w:spacing w:after="0" w:line="276" w:lineRule="auto"/>
        <w:ind w:left="284" w:hanging="284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for us – a love that sees beyond our flaws and imperfections. Although she is reluctant and not </w:t>
      </w:r>
    </w:p>
    <w:p w14:paraId="5A23EBB2" w14:textId="77777777" w:rsidR="00C46683" w:rsidRDefault="00176B25" w:rsidP="00C46683">
      <w:pPr>
        <w:pStyle w:val="ListParagraph"/>
        <w:tabs>
          <w:tab w:val="left" w:pos="142"/>
          <w:tab w:val="left" w:pos="993"/>
          <w:tab w:val="left" w:pos="1560"/>
        </w:tabs>
        <w:spacing w:after="0" w:line="276" w:lineRule="auto"/>
        <w:ind w:left="284" w:hanging="284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attentive to her husband </w:t>
      </w:r>
      <w:r w:rsidRPr="00176B25">
        <w:rPr>
          <w:rFonts w:ascii="Arial" w:hAnsi="Arial" w:cs="Arial"/>
          <w:bCs/>
          <w:i/>
          <w:iCs/>
          <w:sz w:val="24"/>
          <w:szCs w:val="24"/>
        </w:rPr>
        <w:t>chapter 5:2-8</w:t>
      </w:r>
      <w:r>
        <w:rPr>
          <w:rFonts w:ascii="Arial" w:hAnsi="Arial" w:cs="Arial"/>
          <w:bCs/>
          <w:sz w:val="26"/>
          <w:szCs w:val="26"/>
        </w:rPr>
        <w:t>, grace is the theme here. Even when we feel unworthy or</w:t>
      </w:r>
    </w:p>
    <w:p w14:paraId="598695AC" w14:textId="77777777" w:rsidR="00C46683" w:rsidRDefault="00176B25" w:rsidP="00C46683">
      <w:pPr>
        <w:pStyle w:val="ListParagraph"/>
        <w:tabs>
          <w:tab w:val="left" w:pos="142"/>
          <w:tab w:val="left" w:pos="993"/>
          <w:tab w:val="left" w:pos="1560"/>
        </w:tabs>
        <w:spacing w:after="0" w:line="276" w:lineRule="auto"/>
        <w:ind w:left="284" w:hanging="284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tarnished by life’s difficulties, through the eyes of Christ, we can see ourselves worthy and</w:t>
      </w:r>
    </w:p>
    <w:p w14:paraId="5F8B52E4" w14:textId="1B28C692" w:rsidR="00176B25" w:rsidRDefault="00176B25" w:rsidP="00C46683">
      <w:pPr>
        <w:pStyle w:val="ListParagraph"/>
        <w:tabs>
          <w:tab w:val="left" w:pos="142"/>
          <w:tab w:val="left" w:pos="993"/>
          <w:tab w:val="left" w:pos="1560"/>
        </w:tabs>
        <w:spacing w:after="0" w:line="276" w:lineRule="auto"/>
        <w:ind w:left="284" w:hanging="284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deeply loved despite our imperfections.</w:t>
      </w:r>
    </w:p>
    <w:p w14:paraId="704C4BB7" w14:textId="77777777" w:rsidR="009920EE" w:rsidRPr="00BE075A" w:rsidRDefault="009920EE" w:rsidP="001E1FD7">
      <w:pPr>
        <w:pStyle w:val="ListParagraph"/>
        <w:tabs>
          <w:tab w:val="left" w:pos="284"/>
          <w:tab w:val="left" w:pos="851"/>
          <w:tab w:val="left" w:pos="993"/>
          <w:tab w:val="left" w:pos="1560"/>
        </w:tabs>
        <w:spacing w:after="0" w:line="276" w:lineRule="auto"/>
        <w:rPr>
          <w:rFonts w:ascii="Arial" w:hAnsi="Arial" w:cs="Arial"/>
          <w:bCs/>
          <w:sz w:val="10"/>
          <w:szCs w:val="10"/>
        </w:rPr>
      </w:pPr>
    </w:p>
    <w:p w14:paraId="03C8E58A" w14:textId="46278AD8" w:rsidR="009920EE" w:rsidRDefault="009920EE" w:rsidP="009920EE">
      <w:pPr>
        <w:pStyle w:val="ListParagraph"/>
        <w:tabs>
          <w:tab w:val="left" w:pos="284"/>
          <w:tab w:val="left" w:pos="993"/>
        </w:tabs>
        <w:spacing w:after="0" w:line="276" w:lineRule="auto"/>
        <w:ind w:hanging="720"/>
        <w:rPr>
          <w:rFonts w:ascii="Arial" w:hAnsi="Arial" w:cs="Arial"/>
          <w:b/>
          <w:sz w:val="26"/>
          <w:szCs w:val="26"/>
        </w:rPr>
      </w:pPr>
      <w:r w:rsidRPr="009920EE">
        <w:rPr>
          <w:rFonts w:ascii="Arial" w:hAnsi="Arial" w:cs="Arial"/>
          <w:b/>
          <w:sz w:val="26"/>
          <w:szCs w:val="26"/>
        </w:rPr>
        <w:t>2.</w:t>
      </w:r>
      <w:r w:rsidRPr="009920EE">
        <w:rPr>
          <w:rFonts w:ascii="Arial" w:hAnsi="Arial" w:cs="Arial"/>
          <w:b/>
          <w:sz w:val="26"/>
          <w:szCs w:val="26"/>
        </w:rPr>
        <w:tab/>
        <w:t xml:space="preserve">What would </w:t>
      </w:r>
      <w:r w:rsidR="00C46683">
        <w:rPr>
          <w:rFonts w:ascii="Arial" w:hAnsi="Arial" w:cs="Arial"/>
          <w:b/>
          <w:sz w:val="26"/>
          <w:szCs w:val="26"/>
        </w:rPr>
        <w:t xml:space="preserve">be </w:t>
      </w:r>
      <w:r w:rsidRPr="009920EE">
        <w:rPr>
          <w:rFonts w:ascii="Arial" w:hAnsi="Arial" w:cs="Arial"/>
          <w:b/>
          <w:sz w:val="26"/>
          <w:szCs w:val="26"/>
        </w:rPr>
        <w:t>consider</w:t>
      </w:r>
      <w:r w:rsidR="00C46683">
        <w:rPr>
          <w:rFonts w:ascii="Arial" w:hAnsi="Arial" w:cs="Arial"/>
          <w:b/>
          <w:sz w:val="26"/>
          <w:szCs w:val="26"/>
        </w:rPr>
        <w:t>ed</w:t>
      </w:r>
      <w:r w:rsidRPr="009920EE">
        <w:rPr>
          <w:rFonts w:ascii="Arial" w:hAnsi="Arial" w:cs="Arial"/>
          <w:b/>
          <w:sz w:val="26"/>
          <w:szCs w:val="26"/>
        </w:rPr>
        <w:t xml:space="preserve"> mutual submission?</w:t>
      </w:r>
    </w:p>
    <w:p w14:paraId="33840726" w14:textId="77777777" w:rsidR="00C46683" w:rsidRDefault="00C46683" w:rsidP="00C46683">
      <w:pPr>
        <w:pStyle w:val="ListParagraph"/>
        <w:tabs>
          <w:tab w:val="left" w:pos="284"/>
          <w:tab w:val="left" w:pos="851"/>
        </w:tabs>
        <w:spacing w:after="0" w:line="276" w:lineRule="auto"/>
        <w:ind w:hanging="720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a) 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>Acquire expert advice where both lack expertise</w:t>
      </w:r>
      <w:r w:rsidRPr="001D0EB3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</w:p>
    <w:p w14:paraId="13C092BC" w14:textId="38E5D3C4" w:rsidR="00C46683" w:rsidRPr="00C46683" w:rsidRDefault="00C46683" w:rsidP="00C46683">
      <w:pPr>
        <w:pStyle w:val="ListParagraph"/>
        <w:tabs>
          <w:tab w:val="left" w:pos="284"/>
          <w:tab w:val="left" w:pos="851"/>
        </w:tabs>
        <w:spacing w:after="0" w:line="276" w:lineRule="auto"/>
        <w:ind w:hanging="720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   </w:t>
      </w:r>
      <w:r w:rsidRPr="001D0EB3">
        <w:rPr>
          <w:rFonts w:ascii="Arial" w:hAnsi="Arial" w:cs="Arial"/>
          <w:bCs/>
          <w:sz w:val="24"/>
          <w:szCs w:val="24"/>
          <w:shd w:val="clear" w:color="auto" w:fill="FFFFFF"/>
        </w:rPr>
        <w:t>(</w:t>
      </w:r>
      <w:proofErr w:type="spellStart"/>
      <w:r w:rsidRPr="001D0EB3">
        <w:rPr>
          <w:rFonts w:ascii="Arial" w:hAnsi="Arial" w:cs="Arial"/>
          <w:bCs/>
          <w:sz w:val="24"/>
          <w:szCs w:val="24"/>
          <w:shd w:val="clear" w:color="auto" w:fill="FFFFFF"/>
        </w:rPr>
        <w:t>eg</w:t>
      </w:r>
      <w:proofErr w:type="spellEnd"/>
      <w:r w:rsidRPr="001D0EB3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home keeping functions</w:t>
      </w:r>
      <w:r w:rsidR="00D30B6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</w:t>
      </w:r>
      <w:r w:rsidRPr="001D0EB3">
        <w:rPr>
          <w:rFonts w:ascii="Arial" w:hAnsi="Arial" w:cs="Arial"/>
          <w:bCs/>
          <w:sz w:val="24"/>
          <w:szCs w:val="24"/>
          <w:shd w:val="clear" w:color="auto" w:fill="FFFFFF"/>
        </w:rPr>
        <w:t>as child care, laundry).</w:t>
      </w:r>
    </w:p>
    <w:p w14:paraId="4B8B5F6B" w14:textId="77777777" w:rsidR="00C46683" w:rsidRDefault="00C46683" w:rsidP="00C46683">
      <w:pPr>
        <w:pStyle w:val="ListParagraph"/>
        <w:tabs>
          <w:tab w:val="left" w:pos="284"/>
        </w:tabs>
        <w:spacing w:after="0" w:line="276" w:lineRule="auto"/>
        <w:ind w:left="567" w:hanging="567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>b) C</w:t>
      </w:r>
      <w:r w:rsidRPr="001D0EB3">
        <w:rPr>
          <w:rFonts w:ascii="Arial" w:hAnsi="Arial" w:cs="Arial"/>
          <w:bCs/>
          <w:sz w:val="26"/>
          <w:szCs w:val="26"/>
          <w:shd w:val="clear" w:color="auto" w:fill="FFFFFF"/>
        </w:rPr>
        <w:t>onsider one another’s needs</w:t>
      </w:r>
    </w:p>
    <w:p w14:paraId="1ADF95CF" w14:textId="77777777" w:rsidR="00C46683" w:rsidRPr="001D0EB3" w:rsidRDefault="00C46683" w:rsidP="00C46683">
      <w:pPr>
        <w:pStyle w:val="ListParagraph"/>
        <w:tabs>
          <w:tab w:val="left" w:pos="284"/>
        </w:tabs>
        <w:spacing w:after="0" w:line="276" w:lineRule="auto"/>
        <w:ind w:left="567" w:hanging="567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>c) C</w:t>
      </w:r>
      <w:r w:rsidRPr="001D0EB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ompromise 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>in</w:t>
      </w:r>
      <w:r w:rsidRPr="001D0EB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background habits</w:t>
      </w:r>
    </w:p>
    <w:p w14:paraId="264C127A" w14:textId="77777777" w:rsidR="00C46683" w:rsidRDefault="00C46683" w:rsidP="00C46683">
      <w:pPr>
        <w:pStyle w:val="ListParagraph"/>
        <w:tabs>
          <w:tab w:val="left" w:pos="284"/>
          <w:tab w:val="left" w:pos="851"/>
        </w:tabs>
        <w:spacing w:after="0" w:line="276" w:lineRule="auto"/>
        <w:ind w:hanging="436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1D0EB3">
        <w:rPr>
          <w:rFonts w:ascii="Arial" w:hAnsi="Arial" w:cs="Arial"/>
          <w:bCs/>
          <w:sz w:val="24"/>
          <w:szCs w:val="24"/>
          <w:shd w:val="clear" w:color="auto" w:fill="FFFFFF"/>
        </w:rPr>
        <w:t>(</w:t>
      </w:r>
      <w:proofErr w:type="spellStart"/>
      <w:proofErr w:type="gramStart"/>
      <w:r w:rsidRPr="001D0EB3">
        <w:rPr>
          <w:rFonts w:ascii="Arial" w:hAnsi="Arial" w:cs="Arial"/>
          <w:bCs/>
          <w:sz w:val="24"/>
          <w:szCs w:val="24"/>
          <w:shd w:val="clear" w:color="auto" w:fill="FFFFFF"/>
        </w:rPr>
        <w:t>eg</w:t>
      </w:r>
      <w:proofErr w:type="gramEnd"/>
      <w:r w:rsidRPr="001D0EB3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proofErr w:type="spellEnd"/>
      <w:r w:rsidRPr="001D0EB3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w</w:t>
      </w:r>
      <w:r w:rsidRPr="001D0EB3">
        <w:rPr>
          <w:rFonts w:ascii="Arial" w:hAnsi="Arial" w:cs="Arial"/>
          <w:bCs/>
          <w:sz w:val="24"/>
          <w:szCs w:val="24"/>
          <w:shd w:val="clear" w:color="auto" w:fill="FFFFFF"/>
        </w:rPr>
        <w:t>ife from background of neat home and husband from messy home).</w:t>
      </w:r>
    </w:p>
    <w:p w14:paraId="346737F9" w14:textId="77777777" w:rsidR="00C46683" w:rsidRDefault="00C46683" w:rsidP="00C46683">
      <w:pPr>
        <w:pStyle w:val="ListParagraph"/>
        <w:tabs>
          <w:tab w:val="left" w:pos="284"/>
          <w:tab w:val="left" w:pos="851"/>
        </w:tabs>
        <w:spacing w:after="0" w:line="276" w:lineRule="auto"/>
        <w:ind w:hanging="720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d) </w:t>
      </w:r>
      <w:r w:rsidR="001D0EB3">
        <w:rPr>
          <w:rFonts w:ascii="Arial" w:hAnsi="Arial" w:cs="Arial"/>
          <w:bCs/>
          <w:sz w:val="26"/>
          <w:szCs w:val="26"/>
          <w:shd w:val="clear" w:color="auto" w:fill="FFFFFF"/>
        </w:rPr>
        <w:t>E</w:t>
      </w:r>
      <w:r w:rsidR="009920EE">
        <w:rPr>
          <w:rFonts w:ascii="Arial" w:hAnsi="Arial" w:cs="Arial"/>
          <w:bCs/>
          <w:sz w:val="26"/>
          <w:szCs w:val="26"/>
          <w:shd w:val="clear" w:color="auto" w:fill="FFFFFF"/>
        </w:rPr>
        <w:t>ffected by good communication</w:t>
      </w:r>
    </w:p>
    <w:p w14:paraId="7EA53468" w14:textId="63F9CD50" w:rsidR="009920EE" w:rsidRPr="000644C0" w:rsidRDefault="00C46683" w:rsidP="000644C0">
      <w:pPr>
        <w:pStyle w:val="ListParagraph"/>
        <w:tabs>
          <w:tab w:val="left" w:pos="284"/>
          <w:tab w:val="left" w:pos="851"/>
        </w:tabs>
        <w:spacing w:after="0" w:line="276" w:lineRule="auto"/>
        <w:ind w:hanging="720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e) </w:t>
      </w:r>
      <w:r w:rsidR="001D0EB3">
        <w:rPr>
          <w:rFonts w:ascii="Arial" w:hAnsi="Arial" w:cs="Arial"/>
          <w:bCs/>
          <w:sz w:val="26"/>
          <w:szCs w:val="26"/>
          <w:shd w:val="clear" w:color="auto" w:fill="FFFFFF"/>
        </w:rPr>
        <w:t>S</w:t>
      </w:r>
      <w:r w:rsidR="009920EE" w:rsidRPr="001D0EB3">
        <w:rPr>
          <w:rFonts w:ascii="Arial" w:hAnsi="Arial" w:cs="Arial"/>
          <w:bCs/>
          <w:sz w:val="26"/>
          <w:szCs w:val="26"/>
          <w:shd w:val="clear" w:color="auto" w:fill="FFFFFF"/>
        </w:rPr>
        <w:t>hared wisdom and knowledge</w:t>
      </w:r>
      <w:r w:rsidR="001D0EB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(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based on</w:t>
      </w:r>
      <w:r w:rsidR="009920EE" w:rsidRPr="001D0EB3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God’s Word</w:t>
      </w:r>
      <w:r w:rsidR="001D0EB3">
        <w:rPr>
          <w:rFonts w:ascii="Arial" w:hAnsi="Arial" w:cs="Arial"/>
          <w:bCs/>
          <w:sz w:val="26"/>
          <w:szCs w:val="26"/>
          <w:shd w:val="clear" w:color="auto" w:fill="FFFFFF"/>
        </w:rPr>
        <w:t>)</w:t>
      </w:r>
      <w:r w:rsidR="00D30B62">
        <w:rPr>
          <w:rFonts w:ascii="Arial" w:hAnsi="Arial" w:cs="Arial"/>
          <w:bCs/>
          <w:sz w:val="26"/>
          <w:szCs w:val="26"/>
          <w:shd w:val="clear" w:color="auto" w:fill="FFFFFF"/>
        </w:rPr>
        <w:t>.</w:t>
      </w:r>
    </w:p>
    <w:p w14:paraId="22D874BE" w14:textId="77777777" w:rsidR="009920EE" w:rsidRPr="00A84E51" w:rsidRDefault="009920EE" w:rsidP="009920EE">
      <w:pPr>
        <w:pStyle w:val="ListParagraph"/>
        <w:tabs>
          <w:tab w:val="left" w:pos="284"/>
          <w:tab w:val="left" w:pos="709"/>
          <w:tab w:val="left" w:pos="1134"/>
        </w:tabs>
        <w:spacing w:after="0" w:line="276" w:lineRule="auto"/>
        <w:ind w:hanging="720"/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A84E51">
        <w:rPr>
          <w:rFonts w:ascii="Arial" w:hAnsi="Arial" w:cs="Arial"/>
          <w:bCs/>
          <w:sz w:val="26"/>
          <w:szCs w:val="26"/>
          <w:shd w:val="clear" w:color="auto" w:fill="FFFFFF"/>
        </w:rPr>
        <w:t>Q: How does submission look like in the home?</w:t>
      </w:r>
    </w:p>
    <w:p w14:paraId="65035358" w14:textId="1C620257" w:rsidR="009920EE" w:rsidRDefault="009920EE" w:rsidP="001D0EB3">
      <w:pPr>
        <w:pStyle w:val="ListParagraph"/>
        <w:numPr>
          <w:ilvl w:val="0"/>
          <w:numId w:val="31"/>
        </w:numPr>
        <w:tabs>
          <w:tab w:val="left" w:pos="284"/>
          <w:tab w:val="left" w:pos="709"/>
          <w:tab w:val="left" w:pos="1134"/>
        </w:tabs>
        <w:spacing w:after="0" w:line="276" w:lineRule="auto"/>
        <w:ind w:hanging="1014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Respect for his </w:t>
      </w:r>
      <w:r w:rsidR="001D0EB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/ her 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>person and views</w:t>
      </w:r>
    </w:p>
    <w:p w14:paraId="4BA14B42" w14:textId="094C461F" w:rsidR="009920EE" w:rsidRDefault="00C46683" w:rsidP="00C46683">
      <w:pPr>
        <w:pStyle w:val="ListParagraph"/>
        <w:numPr>
          <w:ilvl w:val="0"/>
          <w:numId w:val="37"/>
        </w:numPr>
        <w:tabs>
          <w:tab w:val="left" w:pos="284"/>
          <w:tab w:val="left" w:pos="709"/>
          <w:tab w:val="left" w:pos="1134"/>
        </w:tabs>
        <w:spacing w:after="0" w:line="276" w:lineRule="auto"/>
        <w:ind w:left="993" w:hanging="284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>N</w:t>
      </w:r>
      <w:r w:rsidR="009920EE" w:rsidRPr="001D0EB3">
        <w:rPr>
          <w:rFonts w:ascii="Arial" w:hAnsi="Arial" w:cs="Arial"/>
          <w:bCs/>
          <w:sz w:val="26"/>
          <w:szCs w:val="26"/>
          <w:shd w:val="clear" w:color="auto" w:fill="FFFFFF"/>
        </w:rPr>
        <w:t>ot dismissive behaviour</w:t>
      </w:r>
    </w:p>
    <w:p w14:paraId="05D0F939" w14:textId="35A6FC32" w:rsidR="009920EE" w:rsidRPr="00C46683" w:rsidRDefault="00C46683" w:rsidP="00C46683">
      <w:pPr>
        <w:pStyle w:val="ListParagraph"/>
        <w:numPr>
          <w:ilvl w:val="0"/>
          <w:numId w:val="37"/>
        </w:numPr>
        <w:tabs>
          <w:tab w:val="left" w:pos="284"/>
          <w:tab w:val="left" w:pos="709"/>
          <w:tab w:val="left" w:pos="1134"/>
        </w:tabs>
        <w:spacing w:after="0" w:line="276" w:lineRule="auto"/>
        <w:ind w:left="993" w:hanging="284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>N</w:t>
      </w:r>
      <w:r w:rsidR="009920EE" w:rsidRPr="00C4668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ot quarrelsome </w:t>
      </w:r>
    </w:p>
    <w:p w14:paraId="3CF5B5CE" w14:textId="5C4FA1DC" w:rsidR="009920EE" w:rsidRPr="001D0EB3" w:rsidRDefault="009920EE" w:rsidP="001D0EB3">
      <w:pPr>
        <w:pStyle w:val="ListParagraph"/>
        <w:numPr>
          <w:ilvl w:val="0"/>
          <w:numId w:val="31"/>
        </w:numPr>
        <w:tabs>
          <w:tab w:val="left" w:pos="284"/>
          <w:tab w:val="left" w:pos="709"/>
          <w:tab w:val="left" w:pos="1134"/>
        </w:tabs>
        <w:spacing w:after="0" w:line="276" w:lineRule="auto"/>
        <w:ind w:hanging="1014"/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1D0EB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Quiet and gentle spirit </w:t>
      </w:r>
      <w:r w:rsidRPr="001D0EB3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>1 Peter 3:4</w:t>
      </w:r>
    </w:p>
    <w:p w14:paraId="394C7F38" w14:textId="1DD4498C" w:rsidR="009920EE" w:rsidRDefault="009920EE" w:rsidP="001D0EB3">
      <w:pPr>
        <w:pStyle w:val="ListParagraph"/>
        <w:numPr>
          <w:ilvl w:val="0"/>
          <w:numId w:val="31"/>
        </w:numPr>
        <w:tabs>
          <w:tab w:val="left" w:pos="284"/>
          <w:tab w:val="left" w:pos="709"/>
          <w:tab w:val="left" w:pos="1134"/>
        </w:tabs>
        <w:spacing w:after="0" w:line="276" w:lineRule="auto"/>
        <w:ind w:hanging="1014"/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1D0EB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Conscious of God’s </w:t>
      </w:r>
      <w:r w:rsidR="00C46683">
        <w:rPr>
          <w:rFonts w:ascii="Arial" w:hAnsi="Arial" w:cs="Arial"/>
          <w:bCs/>
          <w:sz w:val="26"/>
          <w:szCs w:val="26"/>
          <w:shd w:val="clear" w:color="auto" w:fill="FFFFFF"/>
        </w:rPr>
        <w:t>help to exercise grace and forgiveness</w:t>
      </w:r>
    </w:p>
    <w:p w14:paraId="6E0AE748" w14:textId="50491FEC" w:rsidR="00C46683" w:rsidRPr="001D0EB3" w:rsidRDefault="00C46683" w:rsidP="00CE4CD4">
      <w:pPr>
        <w:pStyle w:val="ListParagraph"/>
        <w:numPr>
          <w:ilvl w:val="0"/>
          <w:numId w:val="28"/>
        </w:numPr>
        <w:tabs>
          <w:tab w:val="left" w:pos="284"/>
          <w:tab w:val="left" w:pos="709"/>
        </w:tabs>
        <w:spacing w:after="0" w:line="276" w:lineRule="auto"/>
        <w:ind w:left="567" w:hanging="141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ab/>
        <w:t>K</w:t>
      </w:r>
      <w:r w:rsidRPr="001D0EB3">
        <w:rPr>
          <w:rFonts w:ascii="Arial" w:hAnsi="Arial" w:cs="Arial"/>
          <w:bCs/>
          <w:sz w:val="26"/>
          <w:szCs w:val="26"/>
          <w:shd w:val="clear" w:color="auto" w:fill="FFFFFF"/>
        </w:rPr>
        <w:t>eep</w:t>
      </w:r>
      <w:r w:rsidR="000644C0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  <w:r w:rsidRPr="001D0EB3">
        <w:rPr>
          <w:rFonts w:ascii="Arial" w:hAnsi="Arial" w:cs="Arial"/>
          <w:bCs/>
          <w:sz w:val="26"/>
          <w:szCs w:val="26"/>
          <w:shd w:val="clear" w:color="auto" w:fill="FFFFFF"/>
        </w:rPr>
        <w:t>marriage vows</w:t>
      </w:r>
    </w:p>
    <w:p w14:paraId="3357A2DA" w14:textId="205A7A6D" w:rsidR="00C46683" w:rsidRPr="001D0EB3" w:rsidRDefault="00C46683" w:rsidP="00CE4CD4">
      <w:pPr>
        <w:pStyle w:val="ListParagraph"/>
        <w:numPr>
          <w:ilvl w:val="0"/>
          <w:numId w:val="29"/>
        </w:numPr>
        <w:tabs>
          <w:tab w:val="left" w:pos="284"/>
          <w:tab w:val="left" w:pos="709"/>
          <w:tab w:val="left" w:pos="993"/>
        </w:tabs>
        <w:spacing w:after="0" w:line="276" w:lineRule="auto"/>
        <w:ind w:left="851" w:hanging="142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>Submission to own husband</w:t>
      </w:r>
      <w:r w:rsidRPr="001D0EB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  <w:r w:rsidRPr="001D0EB3">
        <w:rPr>
          <w:rFonts w:ascii="Arial" w:hAnsi="Arial" w:cs="Arial"/>
          <w:bCs/>
          <w:sz w:val="24"/>
          <w:szCs w:val="24"/>
          <w:shd w:val="clear" w:color="auto" w:fill="FFFFFF"/>
        </w:rPr>
        <w:t>(final responsibility rest</w:t>
      </w:r>
      <w:r w:rsidR="000644C0">
        <w:rPr>
          <w:rFonts w:ascii="Arial" w:hAnsi="Arial" w:cs="Arial"/>
          <w:bCs/>
          <w:sz w:val="24"/>
          <w:szCs w:val="24"/>
          <w:shd w:val="clear" w:color="auto" w:fill="FFFFFF"/>
        </w:rPr>
        <w:t>s</w:t>
      </w:r>
      <w:r w:rsidRPr="001D0EB3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with him)</w:t>
      </w:r>
    </w:p>
    <w:p w14:paraId="399ADA45" w14:textId="1102C414" w:rsidR="00C46683" w:rsidRDefault="00C46683" w:rsidP="00CE4CD4">
      <w:pPr>
        <w:pStyle w:val="ListParagraph"/>
        <w:numPr>
          <w:ilvl w:val="0"/>
          <w:numId w:val="29"/>
        </w:numPr>
        <w:tabs>
          <w:tab w:val="left" w:pos="284"/>
          <w:tab w:val="left" w:pos="709"/>
          <w:tab w:val="left" w:pos="993"/>
        </w:tabs>
        <w:spacing w:after="0" w:line="276" w:lineRule="auto"/>
        <w:ind w:left="851" w:hanging="142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1D0EB3">
        <w:rPr>
          <w:rFonts w:ascii="Arial" w:hAnsi="Arial" w:cs="Arial"/>
          <w:bCs/>
          <w:sz w:val="26"/>
          <w:szCs w:val="26"/>
          <w:shd w:val="clear" w:color="auto" w:fill="FFFFFF"/>
        </w:rPr>
        <w:t>Protection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  <w:r w:rsidRPr="001D0EB3">
        <w:rPr>
          <w:rFonts w:ascii="Arial" w:hAnsi="Arial" w:cs="Arial"/>
          <w:bCs/>
          <w:sz w:val="24"/>
          <w:szCs w:val="24"/>
          <w:shd w:val="clear" w:color="auto" w:fill="FFFFFF"/>
        </w:rPr>
        <w:t>(home security, outside dangers</w:t>
      </w:r>
      <w:r w:rsidR="000644C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</w:t>
      </w:r>
      <w:r w:rsidRPr="001D0EB3">
        <w:rPr>
          <w:rFonts w:ascii="Arial" w:hAnsi="Arial" w:cs="Arial"/>
          <w:bCs/>
          <w:sz w:val="24"/>
          <w:szCs w:val="24"/>
          <w:shd w:val="clear" w:color="auto" w:fill="FFFFFF"/>
        </w:rPr>
        <w:t>provision, finance</w:t>
      </w:r>
      <w:r w:rsidR="000644C0">
        <w:rPr>
          <w:rFonts w:ascii="Arial" w:hAnsi="Arial" w:cs="Arial"/>
          <w:bCs/>
          <w:sz w:val="24"/>
          <w:szCs w:val="24"/>
          <w:shd w:val="clear" w:color="auto" w:fill="FFFFFF"/>
        </w:rPr>
        <w:t>)</w:t>
      </w:r>
      <w:r w:rsidRPr="001D0EB3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</w:p>
    <w:p w14:paraId="11546748" w14:textId="3228DF06" w:rsidR="00C46683" w:rsidRDefault="00C46683" w:rsidP="00CE4CD4">
      <w:pPr>
        <w:pStyle w:val="ListParagraph"/>
        <w:tabs>
          <w:tab w:val="left" w:pos="284"/>
          <w:tab w:val="left" w:pos="709"/>
          <w:tab w:val="left" w:pos="1134"/>
        </w:tabs>
        <w:spacing w:after="0" w:line="276" w:lineRule="auto"/>
        <w:ind w:left="851" w:hanging="142"/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ab/>
      </w:r>
      <w:r w:rsidR="00CE4CD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 </w:t>
      </w:r>
      <w:r w:rsidRPr="00C46683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>...If any provide not for his own, ...worse than an unbeliever. 1 Timothy 5:8</w:t>
      </w:r>
    </w:p>
    <w:p w14:paraId="17C9581C" w14:textId="77777777" w:rsidR="00BE075A" w:rsidRPr="00BE075A" w:rsidRDefault="00BE075A" w:rsidP="00CE4CD4">
      <w:pPr>
        <w:pStyle w:val="ListParagraph"/>
        <w:tabs>
          <w:tab w:val="left" w:pos="284"/>
          <w:tab w:val="left" w:pos="709"/>
          <w:tab w:val="left" w:pos="1134"/>
        </w:tabs>
        <w:spacing w:after="0" w:line="276" w:lineRule="auto"/>
        <w:ind w:left="851" w:hanging="142"/>
        <w:rPr>
          <w:rFonts w:ascii="Arial" w:hAnsi="Arial" w:cs="Arial"/>
          <w:bCs/>
          <w:i/>
          <w:iCs/>
          <w:sz w:val="6"/>
          <w:szCs w:val="6"/>
          <w:shd w:val="clear" w:color="auto" w:fill="FFFFFF"/>
        </w:rPr>
      </w:pPr>
    </w:p>
    <w:p w14:paraId="445F6E39" w14:textId="77777777" w:rsidR="009920EE" w:rsidRPr="00BE075A" w:rsidRDefault="009920EE" w:rsidP="009920EE">
      <w:pPr>
        <w:pStyle w:val="ListParagraph"/>
        <w:tabs>
          <w:tab w:val="left" w:pos="284"/>
          <w:tab w:val="left" w:pos="709"/>
          <w:tab w:val="left" w:pos="1134"/>
        </w:tabs>
        <w:spacing w:after="0" w:line="276" w:lineRule="auto"/>
        <w:ind w:hanging="720"/>
        <w:rPr>
          <w:rFonts w:ascii="Arial" w:hAnsi="Arial" w:cs="Arial"/>
          <w:bCs/>
          <w:i/>
          <w:iCs/>
          <w:sz w:val="4"/>
          <w:szCs w:val="4"/>
          <w:shd w:val="clear" w:color="auto" w:fill="FFFFFF"/>
        </w:rPr>
      </w:pPr>
    </w:p>
    <w:p w14:paraId="2DCCBB42" w14:textId="47A289CA" w:rsidR="009920EE" w:rsidRPr="009920EE" w:rsidRDefault="009920EE" w:rsidP="009920EE">
      <w:pPr>
        <w:pStyle w:val="ListParagraph"/>
        <w:tabs>
          <w:tab w:val="left" w:pos="284"/>
          <w:tab w:val="left" w:pos="709"/>
          <w:tab w:val="left" w:pos="1134"/>
        </w:tabs>
        <w:spacing w:after="0" w:line="276" w:lineRule="auto"/>
        <w:ind w:hanging="720"/>
        <w:rPr>
          <w:rFonts w:ascii="Arial" w:hAnsi="Arial" w:cs="Arial"/>
          <w:b/>
          <w:sz w:val="26"/>
          <w:szCs w:val="26"/>
          <w:shd w:val="clear" w:color="auto" w:fill="FFFFFF"/>
        </w:rPr>
      </w:pPr>
      <w:r w:rsidRPr="009920EE">
        <w:rPr>
          <w:rFonts w:ascii="Arial" w:hAnsi="Arial" w:cs="Arial"/>
          <w:b/>
          <w:sz w:val="26"/>
          <w:szCs w:val="26"/>
          <w:shd w:val="clear" w:color="auto" w:fill="FFFFFF"/>
        </w:rPr>
        <w:t>3.</w:t>
      </w:r>
      <w:r w:rsidRPr="009920EE">
        <w:rPr>
          <w:rFonts w:ascii="Arial" w:hAnsi="Arial" w:cs="Arial"/>
          <w:b/>
          <w:sz w:val="26"/>
          <w:szCs w:val="26"/>
          <w:shd w:val="clear" w:color="auto" w:fill="FFFFFF"/>
        </w:rPr>
        <w:tab/>
        <w:t>Questions addressed</w:t>
      </w:r>
      <w:r>
        <w:rPr>
          <w:rFonts w:ascii="Arial" w:hAnsi="Arial" w:cs="Arial"/>
          <w:b/>
          <w:sz w:val="26"/>
          <w:szCs w:val="26"/>
          <w:shd w:val="clear" w:color="auto" w:fill="FFFFFF"/>
        </w:rPr>
        <w:t>.</w:t>
      </w:r>
    </w:p>
    <w:p w14:paraId="6B0BE74A" w14:textId="303129EA" w:rsidR="009D426A" w:rsidRDefault="009920EE" w:rsidP="009920EE">
      <w:pPr>
        <w:pStyle w:val="ListParagraph"/>
        <w:tabs>
          <w:tab w:val="left" w:pos="284"/>
          <w:tab w:val="left" w:pos="709"/>
          <w:tab w:val="left" w:pos="1134"/>
        </w:tabs>
        <w:spacing w:after="0" w:line="276" w:lineRule="auto"/>
        <w:ind w:hanging="720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>Q1 Wh</w:t>
      </w:r>
      <w:r w:rsidR="009D426A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at if </w:t>
      </w:r>
      <w:r w:rsidR="000644C0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one 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>spouse break</w:t>
      </w:r>
      <w:r w:rsidR="009D426A">
        <w:rPr>
          <w:rFonts w:ascii="Arial" w:hAnsi="Arial" w:cs="Arial"/>
          <w:bCs/>
          <w:sz w:val="26"/>
          <w:szCs w:val="26"/>
          <w:shd w:val="clear" w:color="auto" w:fill="FFFFFF"/>
        </w:rPr>
        <w:t>s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the marriage covenant and refuse</w:t>
      </w:r>
      <w:r w:rsidR="000644C0">
        <w:rPr>
          <w:rFonts w:ascii="Arial" w:hAnsi="Arial" w:cs="Arial"/>
          <w:bCs/>
          <w:sz w:val="26"/>
          <w:szCs w:val="26"/>
          <w:shd w:val="clear" w:color="auto" w:fill="FFFFFF"/>
        </w:rPr>
        <w:t>s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to fulfil his </w:t>
      </w:r>
      <w:r w:rsidR="009D426A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part, </w:t>
      </w:r>
    </w:p>
    <w:p w14:paraId="72AFBC79" w14:textId="06C792CB" w:rsidR="001D0EB3" w:rsidRPr="000644C0" w:rsidRDefault="009D426A" w:rsidP="000644C0">
      <w:pPr>
        <w:pStyle w:val="ListParagraph"/>
        <w:tabs>
          <w:tab w:val="left" w:pos="284"/>
          <w:tab w:val="left" w:pos="709"/>
          <w:tab w:val="left" w:pos="1134"/>
        </w:tabs>
        <w:spacing w:after="0" w:line="276" w:lineRule="auto"/>
        <w:ind w:hanging="720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ab/>
        <w:t xml:space="preserve">  what</w:t>
      </w:r>
      <w:r w:rsidR="009920EE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recourse can </w:t>
      </w:r>
      <w:r w:rsidR="000644C0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the other </w:t>
      </w:r>
      <w:r w:rsidR="009920EE">
        <w:rPr>
          <w:rFonts w:ascii="Arial" w:hAnsi="Arial" w:cs="Arial"/>
          <w:bCs/>
          <w:sz w:val="26"/>
          <w:szCs w:val="26"/>
          <w:shd w:val="clear" w:color="auto" w:fill="FFFFFF"/>
        </w:rPr>
        <w:t>spouse resort to?</w:t>
      </w:r>
    </w:p>
    <w:p w14:paraId="322E14E7" w14:textId="5B61B8C5" w:rsidR="00550940" w:rsidRPr="00BE075A" w:rsidRDefault="009D426A" w:rsidP="001D0EB3">
      <w:pPr>
        <w:pStyle w:val="ListParagraph"/>
        <w:tabs>
          <w:tab w:val="left" w:pos="284"/>
          <w:tab w:val="left" w:pos="993"/>
        </w:tabs>
        <w:spacing w:after="0" w:line="276" w:lineRule="auto"/>
        <w:ind w:hanging="720"/>
        <w:rPr>
          <w:rFonts w:ascii="Arial" w:hAnsi="Arial" w:cs="Arial"/>
          <w:sz w:val="26"/>
          <w:szCs w:val="26"/>
        </w:rPr>
      </w:pPr>
      <w:r w:rsidRPr="00BE075A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Q2. </w:t>
      </w:r>
      <w:r w:rsidR="001D0EB3" w:rsidRPr="00BE075A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Meaning of submission and are there exceptions?</w:t>
      </w:r>
    </w:p>
    <w:p w14:paraId="5C5C0348" w14:textId="42F2710D" w:rsidR="001D0EB3" w:rsidRPr="00BE075A" w:rsidRDefault="001D0EB3" w:rsidP="001D0EB3">
      <w:pPr>
        <w:tabs>
          <w:tab w:val="left" w:pos="284"/>
          <w:tab w:val="left" w:pos="1560"/>
        </w:tabs>
        <w:spacing w:after="0" w:line="276" w:lineRule="auto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  <w:r w:rsidRPr="00BE075A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a)</w:t>
      </w:r>
      <w:r w:rsidR="009D426A" w:rsidRPr="00BE075A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BE075A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What </w:t>
      </w:r>
      <w:r w:rsidR="009D426A" w:rsidRPr="00BE075A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if there </w:t>
      </w:r>
      <w:r w:rsidRPr="00BE075A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are dysfun</w:t>
      </w:r>
      <w:r w:rsidR="005D5DB9" w:rsidRPr="00BE075A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c</w:t>
      </w:r>
      <w:r w:rsidRPr="00BE075A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tional relations between husband and wife?</w:t>
      </w:r>
    </w:p>
    <w:p w14:paraId="1FA58A21" w14:textId="1DA368B7" w:rsidR="001D0EB3" w:rsidRPr="00BE075A" w:rsidRDefault="001D0EB3" w:rsidP="001D0EB3">
      <w:pPr>
        <w:tabs>
          <w:tab w:val="left" w:pos="284"/>
          <w:tab w:val="left" w:pos="1560"/>
        </w:tabs>
        <w:spacing w:after="0" w:line="276" w:lineRule="auto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  <w:r w:rsidRPr="00BE075A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b)</w:t>
      </w:r>
      <w:r w:rsidR="009D426A" w:rsidRPr="00BE075A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 </w:t>
      </w:r>
      <w:r w:rsidRPr="00BE075A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What boundaries must not be crossed?</w:t>
      </w:r>
    </w:p>
    <w:p w14:paraId="51B002F6" w14:textId="2393BC0C" w:rsidR="001D0EB3" w:rsidRPr="00BE075A" w:rsidRDefault="001D0EB3" w:rsidP="001D0EB3">
      <w:pPr>
        <w:pStyle w:val="ListParagraph"/>
        <w:numPr>
          <w:ilvl w:val="0"/>
          <w:numId w:val="34"/>
        </w:numPr>
        <w:tabs>
          <w:tab w:val="left" w:pos="284"/>
          <w:tab w:val="left" w:pos="1560"/>
        </w:tabs>
        <w:spacing w:after="0" w:line="276" w:lineRule="auto"/>
        <w:ind w:left="709" w:hanging="283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  <w:r w:rsidRPr="00BE075A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If they are crossed, what recourse can the injured party resort to?</w:t>
      </w:r>
    </w:p>
    <w:p w14:paraId="4B477240" w14:textId="52A72789" w:rsidR="001D0EB3" w:rsidRPr="00BE075A" w:rsidRDefault="001D0EB3" w:rsidP="001D0EB3">
      <w:pPr>
        <w:tabs>
          <w:tab w:val="left" w:pos="284"/>
          <w:tab w:val="left" w:pos="1560"/>
        </w:tabs>
        <w:spacing w:after="0" w:line="276" w:lineRule="auto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  <w:r w:rsidRPr="00BE075A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c) What principles should the injured party follow?</w:t>
      </w:r>
    </w:p>
    <w:p w14:paraId="79DA3CB9" w14:textId="5366972D" w:rsidR="001D0EB3" w:rsidRPr="00BE075A" w:rsidRDefault="001D0EB3" w:rsidP="001D0EB3">
      <w:pPr>
        <w:pStyle w:val="ListParagraph"/>
        <w:numPr>
          <w:ilvl w:val="0"/>
          <w:numId w:val="34"/>
        </w:numPr>
        <w:tabs>
          <w:tab w:val="left" w:pos="284"/>
          <w:tab w:val="left" w:pos="1560"/>
        </w:tabs>
        <w:spacing w:after="0" w:line="276" w:lineRule="auto"/>
        <w:ind w:left="709" w:hanging="283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  <w:r w:rsidRPr="00BE075A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Principle of fairness that God will not allow any one to be suffering unjustly.</w:t>
      </w:r>
    </w:p>
    <w:p w14:paraId="3F955E66" w14:textId="471E7526" w:rsidR="001D0EB3" w:rsidRPr="00BE075A" w:rsidRDefault="001D0EB3" w:rsidP="001D0EB3">
      <w:pPr>
        <w:pStyle w:val="ListParagraph"/>
        <w:numPr>
          <w:ilvl w:val="0"/>
          <w:numId w:val="35"/>
        </w:numPr>
        <w:tabs>
          <w:tab w:val="left" w:pos="284"/>
          <w:tab w:val="left" w:pos="993"/>
        </w:tabs>
        <w:spacing w:after="0" w:line="276" w:lineRule="auto"/>
        <w:ind w:left="851" w:hanging="142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  <w:r w:rsidRPr="00BE075A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Situation of violence</w:t>
      </w:r>
    </w:p>
    <w:p w14:paraId="4E2E1A5D" w14:textId="60A3139E" w:rsidR="001D0EB3" w:rsidRPr="00BE075A" w:rsidRDefault="001D0EB3" w:rsidP="001D0EB3">
      <w:pPr>
        <w:pStyle w:val="ListParagraph"/>
        <w:numPr>
          <w:ilvl w:val="0"/>
          <w:numId w:val="35"/>
        </w:numPr>
        <w:tabs>
          <w:tab w:val="left" w:pos="284"/>
          <w:tab w:val="left" w:pos="993"/>
        </w:tabs>
        <w:spacing w:after="0" w:line="276" w:lineRule="auto"/>
        <w:ind w:left="851" w:hanging="142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  <w:r w:rsidRPr="00BE075A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Situation where husband t</w:t>
      </w:r>
      <w:r w:rsidR="000644C0" w:rsidRPr="00BE075A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akes away</w:t>
      </w:r>
      <w:r w:rsidRPr="00BE075A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all the money</w:t>
      </w:r>
    </w:p>
    <w:p w14:paraId="756BC263" w14:textId="6B348A68" w:rsidR="001D0EB3" w:rsidRPr="00BE075A" w:rsidRDefault="001D0EB3" w:rsidP="001D0EB3">
      <w:pPr>
        <w:pStyle w:val="ListParagraph"/>
        <w:numPr>
          <w:ilvl w:val="0"/>
          <w:numId w:val="35"/>
        </w:numPr>
        <w:tabs>
          <w:tab w:val="left" w:pos="284"/>
          <w:tab w:val="left" w:pos="993"/>
        </w:tabs>
        <w:spacing w:after="0" w:line="276" w:lineRule="auto"/>
        <w:ind w:left="851" w:hanging="142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  <w:r w:rsidRPr="00BE075A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Situation where husband takes drugs and leave her high and dry</w:t>
      </w:r>
    </w:p>
    <w:p w14:paraId="198221B3" w14:textId="29DDDB36" w:rsidR="00C553B9" w:rsidRPr="00BE075A" w:rsidRDefault="001D0EB3" w:rsidP="00C553B9">
      <w:pPr>
        <w:pStyle w:val="ListParagraph"/>
        <w:numPr>
          <w:ilvl w:val="0"/>
          <w:numId w:val="34"/>
        </w:numPr>
        <w:tabs>
          <w:tab w:val="left" w:pos="284"/>
          <w:tab w:val="left" w:pos="993"/>
        </w:tabs>
        <w:spacing w:after="0" w:line="276" w:lineRule="auto"/>
        <w:ind w:left="709" w:hanging="283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  <w:r w:rsidRPr="00BE075A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Principle of covenant keeping</w:t>
      </w:r>
    </w:p>
    <w:p w14:paraId="6797ECC0" w14:textId="77777777" w:rsidR="006E2BDD" w:rsidRPr="00BE075A" w:rsidRDefault="006E2BDD" w:rsidP="009D426A">
      <w:pPr>
        <w:tabs>
          <w:tab w:val="left" w:pos="284"/>
          <w:tab w:val="left" w:pos="993"/>
        </w:tabs>
        <w:spacing w:after="0" w:line="276" w:lineRule="auto"/>
        <w:rPr>
          <w:rFonts w:ascii="Arial" w:hAnsi="Arial" w:cs="Arial"/>
          <w:color w:val="000000" w:themeColor="text1"/>
          <w:sz w:val="4"/>
          <w:szCs w:val="4"/>
          <w:shd w:val="clear" w:color="auto" w:fill="FFFFFF"/>
        </w:rPr>
      </w:pPr>
    </w:p>
    <w:p w14:paraId="19ADF937" w14:textId="60B7006B" w:rsidR="009D426A" w:rsidRPr="000644C0" w:rsidRDefault="009D426A" w:rsidP="009D426A">
      <w:pPr>
        <w:tabs>
          <w:tab w:val="left" w:pos="284"/>
          <w:tab w:val="left" w:pos="993"/>
        </w:tabs>
        <w:spacing w:after="0" w:line="276" w:lineRule="auto"/>
        <w:rPr>
          <w:rFonts w:ascii="Arial" w:hAnsi="Arial" w:cs="Arial"/>
          <w:b/>
          <w:bCs/>
          <w:color w:val="000000" w:themeColor="text1"/>
          <w:sz w:val="26"/>
          <w:szCs w:val="26"/>
          <w:shd w:val="clear" w:color="auto" w:fill="FFFFFF"/>
        </w:rPr>
      </w:pPr>
      <w:r w:rsidRPr="000644C0">
        <w:rPr>
          <w:rFonts w:ascii="Arial" w:hAnsi="Arial" w:cs="Arial"/>
          <w:b/>
          <w:bCs/>
          <w:color w:val="000000" w:themeColor="text1"/>
          <w:sz w:val="26"/>
          <w:szCs w:val="26"/>
          <w:shd w:val="clear" w:color="auto" w:fill="FFFFFF"/>
        </w:rPr>
        <w:t xml:space="preserve">Application </w:t>
      </w:r>
    </w:p>
    <w:p w14:paraId="7036B896" w14:textId="4A626076" w:rsidR="000644C0" w:rsidRDefault="009D426A" w:rsidP="009D426A">
      <w:pPr>
        <w:tabs>
          <w:tab w:val="left" w:pos="284"/>
          <w:tab w:val="left" w:pos="993"/>
        </w:tabs>
        <w:spacing w:after="0" w:line="276" w:lineRule="auto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  <w:r w:rsidRPr="000644C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What can we learn from the </w:t>
      </w:r>
      <w:r w:rsidR="000644C0" w:rsidRPr="000644C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relationship</w:t>
      </w:r>
      <w:r w:rsidR="000644C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Shulamite woman </w:t>
      </w:r>
      <w:r w:rsidR="000644C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and her beloved) </w:t>
      </w:r>
      <w:r w:rsidRPr="000644C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regarding grace </w:t>
      </w:r>
    </w:p>
    <w:p w14:paraId="6DCDF93B" w14:textId="3B1B591F" w:rsidR="009D426A" w:rsidRPr="000644C0" w:rsidRDefault="000644C0" w:rsidP="009D426A">
      <w:pPr>
        <w:tabs>
          <w:tab w:val="left" w:pos="284"/>
          <w:tab w:val="left" w:pos="993"/>
        </w:tabs>
        <w:spacing w:after="0" w:line="276" w:lineRule="auto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i</w:t>
      </w:r>
      <w:r w:rsidR="009D426A" w:rsidRPr="000644C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n</w:t>
      </w:r>
      <w:r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</w:t>
      </w:r>
      <w:r w:rsidR="009D426A" w:rsidRPr="000644C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marriage?</w:t>
      </w:r>
    </w:p>
    <w:sectPr w:rsidR="009D426A" w:rsidRPr="000644C0" w:rsidSect="00BE075A">
      <w:footerReference w:type="default" r:id="rId9"/>
      <w:pgSz w:w="11906" w:h="16838" w:code="9"/>
      <w:pgMar w:top="426" w:right="424" w:bottom="0" w:left="567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51FFF" w14:textId="77777777" w:rsidR="00A34F54" w:rsidRDefault="00A34F54" w:rsidP="00743BD8">
      <w:pPr>
        <w:spacing w:after="0" w:line="240" w:lineRule="auto"/>
      </w:pPr>
      <w:r>
        <w:separator/>
      </w:r>
    </w:p>
  </w:endnote>
  <w:endnote w:type="continuationSeparator" w:id="0">
    <w:p w14:paraId="1C343AFE" w14:textId="77777777" w:rsidR="00A34F54" w:rsidRDefault="00A34F54" w:rsidP="00743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EE033" w14:textId="77777777" w:rsidR="003170DD" w:rsidRDefault="003170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837AB" w14:textId="77777777" w:rsidR="00A34F54" w:rsidRDefault="00A34F54" w:rsidP="00743BD8">
      <w:pPr>
        <w:spacing w:after="0" w:line="240" w:lineRule="auto"/>
      </w:pPr>
      <w:r>
        <w:separator/>
      </w:r>
    </w:p>
  </w:footnote>
  <w:footnote w:type="continuationSeparator" w:id="0">
    <w:p w14:paraId="39AAC77D" w14:textId="77777777" w:rsidR="00A34F54" w:rsidRDefault="00A34F54" w:rsidP="00743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6F35"/>
    <w:multiLevelType w:val="hybridMultilevel"/>
    <w:tmpl w:val="B11AA446"/>
    <w:lvl w:ilvl="0" w:tplc="15E8D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66E4A"/>
    <w:multiLevelType w:val="hybridMultilevel"/>
    <w:tmpl w:val="D6E0DEBC"/>
    <w:lvl w:ilvl="0" w:tplc="15E8D376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062027E6"/>
    <w:multiLevelType w:val="hybridMultilevel"/>
    <w:tmpl w:val="8AF45CC2"/>
    <w:lvl w:ilvl="0" w:tplc="04090003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06F057DA"/>
    <w:multiLevelType w:val="hybridMultilevel"/>
    <w:tmpl w:val="A9662A70"/>
    <w:lvl w:ilvl="0" w:tplc="15E8D376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 w15:restartNumberingAfterBreak="0">
    <w:nsid w:val="08F139AE"/>
    <w:multiLevelType w:val="hybridMultilevel"/>
    <w:tmpl w:val="1A06BBE2"/>
    <w:lvl w:ilvl="0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 w15:restartNumberingAfterBreak="0">
    <w:nsid w:val="0CED152C"/>
    <w:multiLevelType w:val="hybridMultilevel"/>
    <w:tmpl w:val="F300F790"/>
    <w:lvl w:ilvl="0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B069D6"/>
    <w:multiLevelType w:val="hybridMultilevel"/>
    <w:tmpl w:val="CA440D74"/>
    <w:lvl w:ilvl="0" w:tplc="FD3EF74C">
      <w:numFmt w:val="bullet"/>
      <w:lvlText w:val="–"/>
      <w:lvlJc w:val="left"/>
      <w:pPr>
        <w:ind w:left="7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8191E24"/>
    <w:multiLevelType w:val="hybridMultilevel"/>
    <w:tmpl w:val="8ED4F850"/>
    <w:lvl w:ilvl="0" w:tplc="15E8D376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DB1546E"/>
    <w:multiLevelType w:val="hybridMultilevel"/>
    <w:tmpl w:val="55A29C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B25BCD"/>
    <w:multiLevelType w:val="hybridMultilevel"/>
    <w:tmpl w:val="2BAA6C8A"/>
    <w:lvl w:ilvl="0" w:tplc="15E8D376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 w15:restartNumberingAfterBreak="0">
    <w:nsid w:val="25B9601F"/>
    <w:multiLevelType w:val="hybridMultilevel"/>
    <w:tmpl w:val="12F491EA"/>
    <w:lvl w:ilvl="0" w:tplc="15E8D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D534F"/>
    <w:multiLevelType w:val="hybridMultilevel"/>
    <w:tmpl w:val="639A9694"/>
    <w:lvl w:ilvl="0" w:tplc="15E8D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37710"/>
    <w:multiLevelType w:val="hybridMultilevel"/>
    <w:tmpl w:val="EEE0C8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73E5A"/>
    <w:multiLevelType w:val="hybridMultilevel"/>
    <w:tmpl w:val="A59260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3A5587"/>
    <w:multiLevelType w:val="hybridMultilevel"/>
    <w:tmpl w:val="59B62BE4"/>
    <w:lvl w:ilvl="0" w:tplc="04090003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abstractNum w:abstractNumId="15" w15:restartNumberingAfterBreak="0">
    <w:nsid w:val="30574125"/>
    <w:multiLevelType w:val="hybridMultilevel"/>
    <w:tmpl w:val="B05095A2"/>
    <w:lvl w:ilvl="0" w:tplc="15E8D3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C9025A"/>
    <w:multiLevelType w:val="hybridMultilevel"/>
    <w:tmpl w:val="FC669A9A"/>
    <w:lvl w:ilvl="0" w:tplc="15E8D37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D995AB2"/>
    <w:multiLevelType w:val="hybridMultilevel"/>
    <w:tmpl w:val="3378DFC6"/>
    <w:lvl w:ilvl="0" w:tplc="0409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8" w15:restartNumberingAfterBreak="0">
    <w:nsid w:val="3F6B2D91"/>
    <w:multiLevelType w:val="hybridMultilevel"/>
    <w:tmpl w:val="88824918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EC47E8"/>
    <w:multiLevelType w:val="hybridMultilevel"/>
    <w:tmpl w:val="48C899EE"/>
    <w:lvl w:ilvl="0" w:tplc="15E8D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90072"/>
    <w:multiLevelType w:val="hybridMultilevel"/>
    <w:tmpl w:val="785CD0EE"/>
    <w:lvl w:ilvl="0" w:tplc="15E8D376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 w15:restartNumberingAfterBreak="0">
    <w:nsid w:val="494D50CA"/>
    <w:multiLevelType w:val="hybridMultilevel"/>
    <w:tmpl w:val="D9F87CD4"/>
    <w:lvl w:ilvl="0" w:tplc="15E8D3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8C5BB2"/>
    <w:multiLevelType w:val="hybridMultilevel"/>
    <w:tmpl w:val="F5685E6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CF05164"/>
    <w:multiLevelType w:val="hybridMultilevel"/>
    <w:tmpl w:val="3F2859EA"/>
    <w:lvl w:ilvl="0" w:tplc="15E8D376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4" w15:restartNumberingAfterBreak="0">
    <w:nsid w:val="51EA3CB1"/>
    <w:multiLevelType w:val="hybridMultilevel"/>
    <w:tmpl w:val="331E7334"/>
    <w:lvl w:ilvl="0" w:tplc="15E8D376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22B7082"/>
    <w:multiLevelType w:val="hybridMultilevel"/>
    <w:tmpl w:val="FF006D16"/>
    <w:lvl w:ilvl="0" w:tplc="15E8D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21A86"/>
    <w:multiLevelType w:val="hybridMultilevel"/>
    <w:tmpl w:val="816A44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F3C66"/>
    <w:multiLevelType w:val="hybridMultilevel"/>
    <w:tmpl w:val="B3CE6854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F2C694D"/>
    <w:multiLevelType w:val="hybridMultilevel"/>
    <w:tmpl w:val="F2B0D7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E42DC5"/>
    <w:multiLevelType w:val="hybridMultilevel"/>
    <w:tmpl w:val="270C4A7E"/>
    <w:lvl w:ilvl="0" w:tplc="15E8D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837C02"/>
    <w:multiLevelType w:val="hybridMultilevel"/>
    <w:tmpl w:val="78C8105C"/>
    <w:lvl w:ilvl="0" w:tplc="15E8D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12CAF"/>
    <w:multiLevelType w:val="hybridMultilevel"/>
    <w:tmpl w:val="4D9236DE"/>
    <w:lvl w:ilvl="0" w:tplc="15E8D37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1DD7A61"/>
    <w:multiLevelType w:val="hybridMultilevel"/>
    <w:tmpl w:val="AFC23A02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27B1C37"/>
    <w:multiLevelType w:val="hybridMultilevel"/>
    <w:tmpl w:val="212CF966"/>
    <w:lvl w:ilvl="0" w:tplc="15E8D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4F0FB8"/>
    <w:multiLevelType w:val="hybridMultilevel"/>
    <w:tmpl w:val="326E1B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DE0702"/>
    <w:multiLevelType w:val="hybridMultilevel"/>
    <w:tmpl w:val="F8323340"/>
    <w:lvl w:ilvl="0" w:tplc="04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F093F00"/>
    <w:multiLevelType w:val="hybridMultilevel"/>
    <w:tmpl w:val="68D6703E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90281105">
    <w:abstractNumId w:val="19"/>
  </w:num>
  <w:num w:numId="2" w16cid:durableId="997536707">
    <w:abstractNumId w:val="0"/>
  </w:num>
  <w:num w:numId="3" w16cid:durableId="429085795">
    <w:abstractNumId w:val="13"/>
  </w:num>
  <w:num w:numId="4" w16cid:durableId="238175376">
    <w:abstractNumId w:val="5"/>
  </w:num>
  <w:num w:numId="5" w16cid:durableId="591087027">
    <w:abstractNumId w:val="14"/>
  </w:num>
  <w:num w:numId="6" w16cid:durableId="1741949837">
    <w:abstractNumId w:val="20"/>
  </w:num>
  <w:num w:numId="7" w16cid:durableId="197202063">
    <w:abstractNumId w:val="28"/>
  </w:num>
  <w:num w:numId="8" w16cid:durableId="1555852278">
    <w:abstractNumId w:val="2"/>
  </w:num>
  <w:num w:numId="9" w16cid:durableId="1816527518">
    <w:abstractNumId w:val="9"/>
  </w:num>
  <w:num w:numId="10" w16cid:durableId="2095584840">
    <w:abstractNumId w:val="29"/>
  </w:num>
  <w:num w:numId="11" w16cid:durableId="425032988">
    <w:abstractNumId w:val="32"/>
  </w:num>
  <w:num w:numId="12" w16cid:durableId="1326664721">
    <w:abstractNumId w:val="33"/>
  </w:num>
  <w:num w:numId="13" w16cid:durableId="308631737">
    <w:abstractNumId w:val="30"/>
  </w:num>
  <w:num w:numId="14" w16cid:durableId="854734371">
    <w:abstractNumId w:val="34"/>
  </w:num>
  <w:num w:numId="15" w16cid:durableId="366955740">
    <w:abstractNumId w:val="25"/>
  </w:num>
  <w:num w:numId="16" w16cid:durableId="527567114">
    <w:abstractNumId w:val="1"/>
  </w:num>
  <w:num w:numId="17" w16cid:durableId="910193207">
    <w:abstractNumId w:val="35"/>
  </w:num>
  <w:num w:numId="18" w16cid:durableId="268196699">
    <w:abstractNumId w:val="31"/>
  </w:num>
  <w:num w:numId="19" w16cid:durableId="788476767">
    <w:abstractNumId w:val="3"/>
  </w:num>
  <w:num w:numId="20" w16cid:durableId="308561788">
    <w:abstractNumId w:val="8"/>
  </w:num>
  <w:num w:numId="21" w16cid:durableId="345596963">
    <w:abstractNumId w:val="27"/>
  </w:num>
  <w:num w:numId="22" w16cid:durableId="696582829">
    <w:abstractNumId w:val="23"/>
  </w:num>
  <w:num w:numId="23" w16cid:durableId="153034277">
    <w:abstractNumId w:val="10"/>
  </w:num>
  <w:num w:numId="24" w16cid:durableId="1941403657">
    <w:abstractNumId w:val="17"/>
  </w:num>
  <w:num w:numId="25" w16cid:durableId="611058158">
    <w:abstractNumId w:val="11"/>
  </w:num>
  <w:num w:numId="26" w16cid:durableId="1416897341">
    <w:abstractNumId w:val="7"/>
  </w:num>
  <w:num w:numId="27" w16cid:durableId="2006669804">
    <w:abstractNumId w:val="6"/>
  </w:num>
  <w:num w:numId="28" w16cid:durableId="1886941806">
    <w:abstractNumId w:val="16"/>
  </w:num>
  <w:num w:numId="29" w16cid:durableId="367343419">
    <w:abstractNumId w:val="4"/>
  </w:num>
  <w:num w:numId="30" w16cid:durableId="292248724">
    <w:abstractNumId w:val="26"/>
  </w:num>
  <w:num w:numId="31" w16cid:durableId="672687431">
    <w:abstractNumId w:val="15"/>
  </w:num>
  <w:num w:numId="32" w16cid:durableId="682510232">
    <w:abstractNumId w:val="22"/>
  </w:num>
  <w:num w:numId="33" w16cid:durableId="1226724995">
    <w:abstractNumId w:val="12"/>
  </w:num>
  <w:num w:numId="34" w16cid:durableId="414472359">
    <w:abstractNumId w:val="21"/>
  </w:num>
  <w:num w:numId="35" w16cid:durableId="1240018564">
    <w:abstractNumId w:val="18"/>
  </w:num>
  <w:num w:numId="36" w16cid:durableId="1766803282">
    <w:abstractNumId w:val="24"/>
  </w:num>
  <w:num w:numId="37" w16cid:durableId="774516688">
    <w:abstractNumId w:val="3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41"/>
    <w:rsid w:val="00000724"/>
    <w:rsid w:val="0000115F"/>
    <w:rsid w:val="00001184"/>
    <w:rsid w:val="00001207"/>
    <w:rsid w:val="00001793"/>
    <w:rsid w:val="00001BB3"/>
    <w:rsid w:val="000023EE"/>
    <w:rsid w:val="00002672"/>
    <w:rsid w:val="00002AC6"/>
    <w:rsid w:val="00003043"/>
    <w:rsid w:val="00003583"/>
    <w:rsid w:val="00003589"/>
    <w:rsid w:val="00003700"/>
    <w:rsid w:val="000042F9"/>
    <w:rsid w:val="000046B3"/>
    <w:rsid w:val="00004F41"/>
    <w:rsid w:val="00005027"/>
    <w:rsid w:val="00005051"/>
    <w:rsid w:val="000051D2"/>
    <w:rsid w:val="000053AD"/>
    <w:rsid w:val="0000591D"/>
    <w:rsid w:val="00005A0D"/>
    <w:rsid w:val="00005A4A"/>
    <w:rsid w:val="00005C38"/>
    <w:rsid w:val="00005DD9"/>
    <w:rsid w:val="000060FA"/>
    <w:rsid w:val="00006A86"/>
    <w:rsid w:val="000073BF"/>
    <w:rsid w:val="000074AF"/>
    <w:rsid w:val="00007DD4"/>
    <w:rsid w:val="00007F71"/>
    <w:rsid w:val="00007FE4"/>
    <w:rsid w:val="00007FF7"/>
    <w:rsid w:val="000108F2"/>
    <w:rsid w:val="00010950"/>
    <w:rsid w:val="000111BE"/>
    <w:rsid w:val="00011330"/>
    <w:rsid w:val="00011815"/>
    <w:rsid w:val="00011A32"/>
    <w:rsid w:val="00011D6A"/>
    <w:rsid w:val="00011E50"/>
    <w:rsid w:val="00012020"/>
    <w:rsid w:val="00012969"/>
    <w:rsid w:val="000129EE"/>
    <w:rsid w:val="00012D7E"/>
    <w:rsid w:val="00012E60"/>
    <w:rsid w:val="00012EB0"/>
    <w:rsid w:val="00012F55"/>
    <w:rsid w:val="0001311D"/>
    <w:rsid w:val="00013685"/>
    <w:rsid w:val="00013B08"/>
    <w:rsid w:val="00013BA0"/>
    <w:rsid w:val="00013CAF"/>
    <w:rsid w:val="00013DDC"/>
    <w:rsid w:val="00013E39"/>
    <w:rsid w:val="000140D7"/>
    <w:rsid w:val="0001435F"/>
    <w:rsid w:val="00014458"/>
    <w:rsid w:val="000145B8"/>
    <w:rsid w:val="000146EB"/>
    <w:rsid w:val="00014D11"/>
    <w:rsid w:val="0001550C"/>
    <w:rsid w:val="00015583"/>
    <w:rsid w:val="000155F2"/>
    <w:rsid w:val="0001568B"/>
    <w:rsid w:val="00015E21"/>
    <w:rsid w:val="0001614F"/>
    <w:rsid w:val="0001659B"/>
    <w:rsid w:val="00016630"/>
    <w:rsid w:val="0001799E"/>
    <w:rsid w:val="00017B4C"/>
    <w:rsid w:val="00020638"/>
    <w:rsid w:val="000207C9"/>
    <w:rsid w:val="00020B0E"/>
    <w:rsid w:val="00020C99"/>
    <w:rsid w:val="00020EAC"/>
    <w:rsid w:val="00021414"/>
    <w:rsid w:val="00021748"/>
    <w:rsid w:val="000225EA"/>
    <w:rsid w:val="00022CE1"/>
    <w:rsid w:val="000231A4"/>
    <w:rsid w:val="0002325D"/>
    <w:rsid w:val="000233CB"/>
    <w:rsid w:val="0002349C"/>
    <w:rsid w:val="00023525"/>
    <w:rsid w:val="000236D2"/>
    <w:rsid w:val="000237ED"/>
    <w:rsid w:val="00023947"/>
    <w:rsid w:val="000241F4"/>
    <w:rsid w:val="00024607"/>
    <w:rsid w:val="00024A2A"/>
    <w:rsid w:val="00024A5D"/>
    <w:rsid w:val="00024F7B"/>
    <w:rsid w:val="00025336"/>
    <w:rsid w:val="000254C9"/>
    <w:rsid w:val="00025EFF"/>
    <w:rsid w:val="00026031"/>
    <w:rsid w:val="0002691D"/>
    <w:rsid w:val="00026D43"/>
    <w:rsid w:val="00026D86"/>
    <w:rsid w:val="00027266"/>
    <w:rsid w:val="00027371"/>
    <w:rsid w:val="0002747D"/>
    <w:rsid w:val="00027576"/>
    <w:rsid w:val="000275A6"/>
    <w:rsid w:val="00027B34"/>
    <w:rsid w:val="00027D8B"/>
    <w:rsid w:val="00027E55"/>
    <w:rsid w:val="0003007D"/>
    <w:rsid w:val="0003011A"/>
    <w:rsid w:val="00030562"/>
    <w:rsid w:val="00030CEE"/>
    <w:rsid w:val="00030D8C"/>
    <w:rsid w:val="0003115C"/>
    <w:rsid w:val="000311A4"/>
    <w:rsid w:val="00031361"/>
    <w:rsid w:val="0003146C"/>
    <w:rsid w:val="00031676"/>
    <w:rsid w:val="00031977"/>
    <w:rsid w:val="00031A37"/>
    <w:rsid w:val="00031C91"/>
    <w:rsid w:val="0003216E"/>
    <w:rsid w:val="0003222E"/>
    <w:rsid w:val="00032893"/>
    <w:rsid w:val="00032968"/>
    <w:rsid w:val="00032C00"/>
    <w:rsid w:val="00033A7D"/>
    <w:rsid w:val="000340BB"/>
    <w:rsid w:val="000342CB"/>
    <w:rsid w:val="00034489"/>
    <w:rsid w:val="00034558"/>
    <w:rsid w:val="000347C3"/>
    <w:rsid w:val="000348E8"/>
    <w:rsid w:val="00034D43"/>
    <w:rsid w:val="000355D1"/>
    <w:rsid w:val="0003568B"/>
    <w:rsid w:val="0003576A"/>
    <w:rsid w:val="00035C27"/>
    <w:rsid w:val="00035DCE"/>
    <w:rsid w:val="00035EC5"/>
    <w:rsid w:val="00036181"/>
    <w:rsid w:val="00036498"/>
    <w:rsid w:val="00036585"/>
    <w:rsid w:val="000367FD"/>
    <w:rsid w:val="000369D2"/>
    <w:rsid w:val="00036C24"/>
    <w:rsid w:val="00036C2E"/>
    <w:rsid w:val="00036D54"/>
    <w:rsid w:val="00036EAF"/>
    <w:rsid w:val="00036F49"/>
    <w:rsid w:val="000371D3"/>
    <w:rsid w:val="000373D0"/>
    <w:rsid w:val="000375BC"/>
    <w:rsid w:val="00037768"/>
    <w:rsid w:val="00037BA2"/>
    <w:rsid w:val="00037BB3"/>
    <w:rsid w:val="00037CC2"/>
    <w:rsid w:val="00037F17"/>
    <w:rsid w:val="00040BB5"/>
    <w:rsid w:val="00040DDE"/>
    <w:rsid w:val="00040F62"/>
    <w:rsid w:val="00041035"/>
    <w:rsid w:val="000413FF"/>
    <w:rsid w:val="00041481"/>
    <w:rsid w:val="00041A37"/>
    <w:rsid w:val="00042016"/>
    <w:rsid w:val="000421C0"/>
    <w:rsid w:val="00042337"/>
    <w:rsid w:val="000427FF"/>
    <w:rsid w:val="000430E3"/>
    <w:rsid w:val="0004310A"/>
    <w:rsid w:val="0004357D"/>
    <w:rsid w:val="00043654"/>
    <w:rsid w:val="00043803"/>
    <w:rsid w:val="00043807"/>
    <w:rsid w:val="00043EBF"/>
    <w:rsid w:val="00043FA0"/>
    <w:rsid w:val="000442F4"/>
    <w:rsid w:val="000444BA"/>
    <w:rsid w:val="000444E3"/>
    <w:rsid w:val="00044691"/>
    <w:rsid w:val="0004472D"/>
    <w:rsid w:val="00044A8C"/>
    <w:rsid w:val="00044B90"/>
    <w:rsid w:val="000456D6"/>
    <w:rsid w:val="0004589E"/>
    <w:rsid w:val="000458A4"/>
    <w:rsid w:val="00046103"/>
    <w:rsid w:val="00046206"/>
    <w:rsid w:val="00046405"/>
    <w:rsid w:val="000466C3"/>
    <w:rsid w:val="000467D8"/>
    <w:rsid w:val="00046BEB"/>
    <w:rsid w:val="000471F6"/>
    <w:rsid w:val="000478E9"/>
    <w:rsid w:val="00047C8D"/>
    <w:rsid w:val="000500CD"/>
    <w:rsid w:val="0005015B"/>
    <w:rsid w:val="0005017E"/>
    <w:rsid w:val="00050669"/>
    <w:rsid w:val="00050A79"/>
    <w:rsid w:val="00050ACD"/>
    <w:rsid w:val="00051DCB"/>
    <w:rsid w:val="00052602"/>
    <w:rsid w:val="00052627"/>
    <w:rsid w:val="0005273C"/>
    <w:rsid w:val="00052E34"/>
    <w:rsid w:val="0005357C"/>
    <w:rsid w:val="00053735"/>
    <w:rsid w:val="000537CC"/>
    <w:rsid w:val="000543AD"/>
    <w:rsid w:val="0005480F"/>
    <w:rsid w:val="00054988"/>
    <w:rsid w:val="00054A89"/>
    <w:rsid w:val="00054FFB"/>
    <w:rsid w:val="00055177"/>
    <w:rsid w:val="000557BD"/>
    <w:rsid w:val="00055E0A"/>
    <w:rsid w:val="000561CC"/>
    <w:rsid w:val="0005641B"/>
    <w:rsid w:val="00056962"/>
    <w:rsid w:val="00056DB4"/>
    <w:rsid w:val="00056E3E"/>
    <w:rsid w:val="00057494"/>
    <w:rsid w:val="00057626"/>
    <w:rsid w:val="000578F1"/>
    <w:rsid w:val="0005796A"/>
    <w:rsid w:val="00057AA7"/>
    <w:rsid w:val="00057FC4"/>
    <w:rsid w:val="00060AC4"/>
    <w:rsid w:val="00060B71"/>
    <w:rsid w:val="00061580"/>
    <w:rsid w:val="0006159E"/>
    <w:rsid w:val="000616ED"/>
    <w:rsid w:val="00061A4F"/>
    <w:rsid w:val="00061F1E"/>
    <w:rsid w:val="000622D0"/>
    <w:rsid w:val="00062461"/>
    <w:rsid w:val="00062A0E"/>
    <w:rsid w:val="00062D70"/>
    <w:rsid w:val="00063015"/>
    <w:rsid w:val="0006311C"/>
    <w:rsid w:val="00063324"/>
    <w:rsid w:val="000634A9"/>
    <w:rsid w:val="000637A0"/>
    <w:rsid w:val="000638C3"/>
    <w:rsid w:val="00063A2D"/>
    <w:rsid w:val="00063DEF"/>
    <w:rsid w:val="00063EF9"/>
    <w:rsid w:val="0006415A"/>
    <w:rsid w:val="00064167"/>
    <w:rsid w:val="00064293"/>
    <w:rsid w:val="0006445B"/>
    <w:rsid w:val="00064481"/>
    <w:rsid w:val="000644C0"/>
    <w:rsid w:val="0006458C"/>
    <w:rsid w:val="000646E0"/>
    <w:rsid w:val="00064A04"/>
    <w:rsid w:val="000651B8"/>
    <w:rsid w:val="000651EC"/>
    <w:rsid w:val="00065A17"/>
    <w:rsid w:val="000660A2"/>
    <w:rsid w:val="00066307"/>
    <w:rsid w:val="00066316"/>
    <w:rsid w:val="00066605"/>
    <w:rsid w:val="000668B9"/>
    <w:rsid w:val="000669E8"/>
    <w:rsid w:val="00066E2D"/>
    <w:rsid w:val="00067284"/>
    <w:rsid w:val="000673D0"/>
    <w:rsid w:val="000673F0"/>
    <w:rsid w:val="00067765"/>
    <w:rsid w:val="00067BF6"/>
    <w:rsid w:val="00067EAE"/>
    <w:rsid w:val="00070057"/>
    <w:rsid w:val="000701C1"/>
    <w:rsid w:val="00070CC7"/>
    <w:rsid w:val="000714D3"/>
    <w:rsid w:val="000716D4"/>
    <w:rsid w:val="00071738"/>
    <w:rsid w:val="000717D4"/>
    <w:rsid w:val="000719B9"/>
    <w:rsid w:val="00071A6B"/>
    <w:rsid w:val="00071AAC"/>
    <w:rsid w:val="00071BD8"/>
    <w:rsid w:val="00071D14"/>
    <w:rsid w:val="000722DF"/>
    <w:rsid w:val="000727B8"/>
    <w:rsid w:val="000727FE"/>
    <w:rsid w:val="00072867"/>
    <w:rsid w:val="00072876"/>
    <w:rsid w:val="00072C1A"/>
    <w:rsid w:val="00072EFB"/>
    <w:rsid w:val="00072F64"/>
    <w:rsid w:val="00073044"/>
    <w:rsid w:val="00073494"/>
    <w:rsid w:val="00073E90"/>
    <w:rsid w:val="000748AD"/>
    <w:rsid w:val="00074E4E"/>
    <w:rsid w:val="00075668"/>
    <w:rsid w:val="0007569A"/>
    <w:rsid w:val="00075B2E"/>
    <w:rsid w:val="00075C05"/>
    <w:rsid w:val="00075FF6"/>
    <w:rsid w:val="000768E7"/>
    <w:rsid w:val="00076C3D"/>
    <w:rsid w:val="00076DFB"/>
    <w:rsid w:val="00076E03"/>
    <w:rsid w:val="0007727B"/>
    <w:rsid w:val="00077348"/>
    <w:rsid w:val="000777CF"/>
    <w:rsid w:val="00077A69"/>
    <w:rsid w:val="000800E0"/>
    <w:rsid w:val="00080207"/>
    <w:rsid w:val="00080283"/>
    <w:rsid w:val="000805C4"/>
    <w:rsid w:val="00080716"/>
    <w:rsid w:val="000807C7"/>
    <w:rsid w:val="00080869"/>
    <w:rsid w:val="0008121A"/>
    <w:rsid w:val="0008194F"/>
    <w:rsid w:val="00081B24"/>
    <w:rsid w:val="00081EEC"/>
    <w:rsid w:val="0008294A"/>
    <w:rsid w:val="00082D4C"/>
    <w:rsid w:val="00082DA3"/>
    <w:rsid w:val="00082DEC"/>
    <w:rsid w:val="00084071"/>
    <w:rsid w:val="000844A0"/>
    <w:rsid w:val="000846AB"/>
    <w:rsid w:val="000846C7"/>
    <w:rsid w:val="000847A1"/>
    <w:rsid w:val="00084F4C"/>
    <w:rsid w:val="00085189"/>
    <w:rsid w:val="0008553B"/>
    <w:rsid w:val="00085971"/>
    <w:rsid w:val="00085A84"/>
    <w:rsid w:val="00085A85"/>
    <w:rsid w:val="00085C11"/>
    <w:rsid w:val="00085F32"/>
    <w:rsid w:val="000860C2"/>
    <w:rsid w:val="0008642A"/>
    <w:rsid w:val="00086583"/>
    <w:rsid w:val="0008692B"/>
    <w:rsid w:val="00087001"/>
    <w:rsid w:val="00087027"/>
    <w:rsid w:val="00087364"/>
    <w:rsid w:val="00087B25"/>
    <w:rsid w:val="00087B94"/>
    <w:rsid w:val="00087F3D"/>
    <w:rsid w:val="00087F8F"/>
    <w:rsid w:val="00090761"/>
    <w:rsid w:val="00090804"/>
    <w:rsid w:val="00090897"/>
    <w:rsid w:val="00090D78"/>
    <w:rsid w:val="00090DE0"/>
    <w:rsid w:val="00091313"/>
    <w:rsid w:val="0009159F"/>
    <w:rsid w:val="000916D8"/>
    <w:rsid w:val="00091E5B"/>
    <w:rsid w:val="000924DB"/>
    <w:rsid w:val="00092544"/>
    <w:rsid w:val="000926D3"/>
    <w:rsid w:val="00092720"/>
    <w:rsid w:val="000928BD"/>
    <w:rsid w:val="00092F6D"/>
    <w:rsid w:val="000930CC"/>
    <w:rsid w:val="000934FA"/>
    <w:rsid w:val="0009382E"/>
    <w:rsid w:val="0009430C"/>
    <w:rsid w:val="00094A52"/>
    <w:rsid w:val="0009528D"/>
    <w:rsid w:val="00095B68"/>
    <w:rsid w:val="00095D56"/>
    <w:rsid w:val="00095DD6"/>
    <w:rsid w:val="000960EF"/>
    <w:rsid w:val="0009618D"/>
    <w:rsid w:val="0009626D"/>
    <w:rsid w:val="00096605"/>
    <w:rsid w:val="000967BF"/>
    <w:rsid w:val="00096B35"/>
    <w:rsid w:val="00096B87"/>
    <w:rsid w:val="00096E01"/>
    <w:rsid w:val="00097145"/>
    <w:rsid w:val="00097426"/>
    <w:rsid w:val="000975F5"/>
    <w:rsid w:val="00097734"/>
    <w:rsid w:val="0009781E"/>
    <w:rsid w:val="000A0118"/>
    <w:rsid w:val="000A0A11"/>
    <w:rsid w:val="000A1289"/>
    <w:rsid w:val="000A1390"/>
    <w:rsid w:val="000A1454"/>
    <w:rsid w:val="000A1F52"/>
    <w:rsid w:val="000A25BA"/>
    <w:rsid w:val="000A2A21"/>
    <w:rsid w:val="000A397D"/>
    <w:rsid w:val="000A3BBD"/>
    <w:rsid w:val="000A3F47"/>
    <w:rsid w:val="000A474B"/>
    <w:rsid w:val="000A4AB2"/>
    <w:rsid w:val="000A5767"/>
    <w:rsid w:val="000A5814"/>
    <w:rsid w:val="000A586D"/>
    <w:rsid w:val="000A5882"/>
    <w:rsid w:val="000A5970"/>
    <w:rsid w:val="000A5B9E"/>
    <w:rsid w:val="000A656D"/>
    <w:rsid w:val="000A66F3"/>
    <w:rsid w:val="000A68ED"/>
    <w:rsid w:val="000A6C2B"/>
    <w:rsid w:val="000A6C46"/>
    <w:rsid w:val="000A7116"/>
    <w:rsid w:val="000A76CF"/>
    <w:rsid w:val="000A782C"/>
    <w:rsid w:val="000A7C15"/>
    <w:rsid w:val="000B008C"/>
    <w:rsid w:val="000B06EA"/>
    <w:rsid w:val="000B073B"/>
    <w:rsid w:val="000B113B"/>
    <w:rsid w:val="000B1213"/>
    <w:rsid w:val="000B12D5"/>
    <w:rsid w:val="000B153F"/>
    <w:rsid w:val="000B18E4"/>
    <w:rsid w:val="000B1C1D"/>
    <w:rsid w:val="000B2114"/>
    <w:rsid w:val="000B23EB"/>
    <w:rsid w:val="000B2D09"/>
    <w:rsid w:val="000B30F1"/>
    <w:rsid w:val="000B3611"/>
    <w:rsid w:val="000B3621"/>
    <w:rsid w:val="000B38D5"/>
    <w:rsid w:val="000B3B67"/>
    <w:rsid w:val="000B3DD7"/>
    <w:rsid w:val="000B4025"/>
    <w:rsid w:val="000B40B3"/>
    <w:rsid w:val="000B44A0"/>
    <w:rsid w:val="000B45A3"/>
    <w:rsid w:val="000B45E3"/>
    <w:rsid w:val="000B4E06"/>
    <w:rsid w:val="000B51C4"/>
    <w:rsid w:val="000B5D25"/>
    <w:rsid w:val="000B6628"/>
    <w:rsid w:val="000B66C9"/>
    <w:rsid w:val="000B6930"/>
    <w:rsid w:val="000B6C52"/>
    <w:rsid w:val="000B6D4F"/>
    <w:rsid w:val="000B70CA"/>
    <w:rsid w:val="000B710A"/>
    <w:rsid w:val="000B7457"/>
    <w:rsid w:val="000B7480"/>
    <w:rsid w:val="000B7967"/>
    <w:rsid w:val="000B7A66"/>
    <w:rsid w:val="000B7D52"/>
    <w:rsid w:val="000C04A0"/>
    <w:rsid w:val="000C0527"/>
    <w:rsid w:val="000C099B"/>
    <w:rsid w:val="000C0D9C"/>
    <w:rsid w:val="000C12D9"/>
    <w:rsid w:val="000C1413"/>
    <w:rsid w:val="000C153F"/>
    <w:rsid w:val="000C187C"/>
    <w:rsid w:val="000C191F"/>
    <w:rsid w:val="000C1A18"/>
    <w:rsid w:val="000C1A97"/>
    <w:rsid w:val="000C1AD9"/>
    <w:rsid w:val="000C1B0E"/>
    <w:rsid w:val="000C1B4C"/>
    <w:rsid w:val="000C1DC1"/>
    <w:rsid w:val="000C2073"/>
    <w:rsid w:val="000C21AA"/>
    <w:rsid w:val="000C22E4"/>
    <w:rsid w:val="000C231C"/>
    <w:rsid w:val="000C301F"/>
    <w:rsid w:val="000C3041"/>
    <w:rsid w:val="000C3179"/>
    <w:rsid w:val="000C3465"/>
    <w:rsid w:val="000C37EA"/>
    <w:rsid w:val="000C3C2D"/>
    <w:rsid w:val="000C3E90"/>
    <w:rsid w:val="000C432F"/>
    <w:rsid w:val="000C4D6F"/>
    <w:rsid w:val="000C5A00"/>
    <w:rsid w:val="000C5C67"/>
    <w:rsid w:val="000C5F48"/>
    <w:rsid w:val="000C5FD4"/>
    <w:rsid w:val="000C6072"/>
    <w:rsid w:val="000C611E"/>
    <w:rsid w:val="000C63E7"/>
    <w:rsid w:val="000C645A"/>
    <w:rsid w:val="000C661B"/>
    <w:rsid w:val="000C6B12"/>
    <w:rsid w:val="000C6BEC"/>
    <w:rsid w:val="000C6C53"/>
    <w:rsid w:val="000C704A"/>
    <w:rsid w:val="000C7356"/>
    <w:rsid w:val="000C780F"/>
    <w:rsid w:val="000C78BB"/>
    <w:rsid w:val="000C78FD"/>
    <w:rsid w:val="000C7B21"/>
    <w:rsid w:val="000C7D4A"/>
    <w:rsid w:val="000C7FB4"/>
    <w:rsid w:val="000C7FD5"/>
    <w:rsid w:val="000C7FE3"/>
    <w:rsid w:val="000D00A2"/>
    <w:rsid w:val="000D0178"/>
    <w:rsid w:val="000D059E"/>
    <w:rsid w:val="000D0A2E"/>
    <w:rsid w:val="000D0BC3"/>
    <w:rsid w:val="000D124F"/>
    <w:rsid w:val="000D17C6"/>
    <w:rsid w:val="000D1912"/>
    <w:rsid w:val="000D1959"/>
    <w:rsid w:val="000D1A32"/>
    <w:rsid w:val="000D1DB0"/>
    <w:rsid w:val="000D1DF7"/>
    <w:rsid w:val="000D2065"/>
    <w:rsid w:val="000D2449"/>
    <w:rsid w:val="000D2537"/>
    <w:rsid w:val="000D2768"/>
    <w:rsid w:val="000D28BC"/>
    <w:rsid w:val="000D2A0C"/>
    <w:rsid w:val="000D2FCE"/>
    <w:rsid w:val="000D317F"/>
    <w:rsid w:val="000D3186"/>
    <w:rsid w:val="000D31D0"/>
    <w:rsid w:val="000D329D"/>
    <w:rsid w:val="000D383C"/>
    <w:rsid w:val="000D3A42"/>
    <w:rsid w:val="000D3C5D"/>
    <w:rsid w:val="000D3C62"/>
    <w:rsid w:val="000D3F53"/>
    <w:rsid w:val="000D42DA"/>
    <w:rsid w:val="000D4562"/>
    <w:rsid w:val="000D49BB"/>
    <w:rsid w:val="000D4A49"/>
    <w:rsid w:val="000D4B25"/>
    <w:rsid w:val="000D50F6"/>
    <w:rsid w:val="000D5BCF"/>
    <w:rsid w:val="000D5BDC"/>
    <w:rsid w:val="000D6059"/>
    <w:rsid w:val="000D6147"/>
    <w:rsid w:val="000D61AF"/>
    <w:rsid w:val="000D6333"/>
    <w:rsid w:val="000D733C"/>
    <w:rsid w:val="000D73F8"/>
    <w:rsid w:val="000D742B"/>
    <w:rsid w:val="000D7702"/>
    <w:rsid w:val="000D778F"/>
    <w:rsid w:val="000D7A35"/>
    <w:rsid w:val="000D7D95"/>
    <w:rsid w:val="000D7E53"/>
    <w:rsid w:val="000E00C5"/>
    <w:rsid w:val="000E0421"/>
    <w:rsid w:val="000E089C"/>
    <w:rsid w:val="000E092E"/>
    <w:rsid w:val="000E093F"/>
    <w:rsid w:val="000E0992"/>
    <w:rsid w:val="000E09D2"/>
    <w:rsid w:val="000E0ADA"/>
    <w:rsid w:val="000E0B8C"/>
    <w:rsid w:val="000E1767"/>
    <w:rsid w:val="000E1B71"/>
    <w:rsid w:val="000E1BCF"/>
    <w:rsid w:val="000E257C"/>
    <w:rsid w:val="000E2752"/>
    <w:rsid w:val="000E27B1"/>
    <w:rsid w:val="000E2FB8"/>
    <w:rsid w:val="000E2FBD"/>
    <w:rsid w:val="000E3496"/>
    <w:rsid w:val="000E3599"/>
    <w:rsid w:val="000E375B"/>
    <w:rsid w:val="000E37BF"/>
    <w:rsid w:val="000E3ACE"/>
    <w:rsid w:val="000E3ACF"/>
    <w:rsid w:val="000E4027"/>
    <w:rsid w:val="000E45CF"/>
    <w:rsid w:val="000E4815"/>
    <w:rsid w:val="000E4A52"/>
    <w:rsid w:val="000E4AE6"/>
    <w:rsid w:val="000E4B2F"/>
    <w:rsid w:val="000E4DE1"/>
    <w:rsid w:val="000E4EE7"/>
    <w:rsid w:val="000E4FC2"/>
    <w:rsid w:val="000E4FF1"/>
    <w:rsid w:val="000E5132"/>
    <w:rsid w:val="000E5270"/>
    <w:rsid w:val="000E530D"/>
    <w:rsid w:val="000E56FA"/>
    <w:rsid w:val="000E5D87"/>
    <w:rsid w:val="000E6418"/>
    <w:rsid w:val="000E65AF"/>
    <w:rsid w:val="000E67E2"/>
    <w:rsid w:val="000E6ADF"/>
    <w:rsid w:val="000E6FC9"/>
    <w:rsid w:val="000E74D8"/>
    <w:rsid w:val="000E7837"/>
    <w:rsid w:val="000E79DC"/>
    <w:rsid w:val="000F069A"/>
    <w:rsid w:val="000F06A4"/>
    <w:rsid w:val="000F09D6"/>
    <w:rsid w:val="000F0BBE"/>
    <w:rsid w:val="000F0E8F"/>
    <w:rsid w:val="000F1001"/>
    <w:rsid w:val="000F121F"/>
    <w:rsid w:val="000F1301"/>
    <w:rsid w:val="000F14C1"/>
    <w:rsid w:val="000F158F"/>
    <w:rsid w:val="000F1621"/>
    <w:rsid w:val="000F16BF"/>
    <w:rsid w:val="000F1A37"/>
    <w:rsid w:val="000F1F38"/>
    <w:rsid w:val="000F2175"/>
    <w:rsid w:val="000F22D9"/>
    <w:rsid w:val="000F260D"/>
    <w:rsid w:val="000F2680"/>
    <w:rsid w:val="000F3081"/>
    <w:rsid w:val="000F317A"/>
    <w:rsid w:val="000F36E0"/>
    <w:rsid w:val="000F3722"/>
    <w:rsid w:val="000F45BF"/>
    <w:rsid w:val="000F511C"/>
    <w:rsid w:val="000F51D7"/>
    <w:rsid w:val="000F539C"/>
    <w:rsid w:val="000F5582"/>
    <w:rsid w:val="000F564E"/>
    <w:rsid w:val="000F5DDE"/>
    <w:rsid w:val="000F5DF8"/>
    <w:rsid w:val="000F5F31"/>
    <w:rsid w:val="000F6009"/>
    <w:rsid w:val="000F6409"/>
    <w:rsid w:val="000F680B"/>
    <w:rsid w:val="000F6953"/>
    <w:rsid w:val="000F6C8F"/>
    <w:rsid w:val="000F6FAB"/>
    <w:rsid w:val="000F7311"/>
    <w:rsid w:val="000F7424"/>
    <w:rsid w:val="000F75EB"/>
    <w:rsid w:val="000F76C6"/>
    <w:rsid w:val="000F78CE"/>
    <w:rsid w:val="000F7A50"/>
    <w:rsid w:val="000F7ADE"/>
    <w:rsid w:val="00100081"/>
    <w:rsid w:val="001008B4"/>
    <w:rsid w:val="00100A30"/>
    <w:rsid w:val="00101402"/>
    <w:rsid w:val="001016A7"/>
    <w:rsid w:val="00101DC0"/>
    <w:rsid w:val="00101E74"/>
    <w:rsid w:val="0010233F"/>
    <w:rsid w:val="0010241F"/>
    <w:rsid w:val="00102496"/>
    <w:rsid w:val="00102FF4"/>
    <w:rsid w:val="001030AC"/>
    <w:rsid w:val="00103805"/>
    <w:rsid w:val="001041E0"/>
    <w:rsid w:val="001044B8"/>
    <w:rsid w:val="00104599"/>
    <w:rsid w:val="001046DA"/>
    <w:rsid w:val="00104BA4"/>
    <w:rsid w:val="00104D83"/>
    <w:rsid w:val="00105556"/>
    <w:rsid w:val="001059A5"/>
    <w:rsid w:val="00105AB5"/>
    <w:rsid w:val="00105C0A"/>
    <w:rsid w:val="00105CE9"/>
    <w:rsid w:val="00105DF2"/>
    <w:rsid w:val="00105EA6"/>
    <w:rsid w:val="00106323"/>
    <w:rsid w:val="00106AE8"/>
    <w:rsid w:val="00106B3E"/>
    <w:rsid w:val="00107132"/>
    <w:rsid w:val="001072E6"/>
    <w:rsid w:val="00107BB6"/>
    <w:rsid w:val="00107CBB"/>
    <w:rsid w:val="0011015D"/>
    <w:rsid w:val="0011022C"/>
    <w:rsid w:val="001103A4"/>
    <w:rsid w:val="0011074C"/>
    <w:rsid w:val="00110819"/>
    <w:rsid w:val="00110A20"/>
    <w:rsid w:val="00110BC0"/>
    <w:rsid w:val="0011102B"/>
    <w:rsid w:val="001112E3"/>
    <w:rsid w:val="00111364"/>
    <w:rsid w:val="00111455"/>
    <w:rsid w:val="001116D8"/>
    <w:rsid w:val="00111912"/>
    <w:rsid w:val="00111E6C"/>
    <w:rsid w:val="00111FEA"/>
    <w:rsid w:val="001123F7"/>
    <w:rsid w:val="0011247C"/>
    <w:rsid w:val="001125BA"/>
    <w:rsid w:val="001128A0"/>
    <w:rsid w:val="001138EE"/>
    <w:rsid w:val="00113BAF"/>
    <w:rsid w:val="00113C49"/>
    <w:rsid w:val="00113DD2"/>
    <w:rsid w:val="001142DF"/>
    <w:rsid w:val="001145A4"/>
    <w:rsid w:val="0011460E"/>
    <w:rsid w:val="00114702"/>
    <w:rsid w:val="00114860"/>
    <w:rsid w:val="00114CB5"/>
    <w:rsid w:val="00115EB9"/>
    <w:rsid w:val="001161D6"/>
    <w:rsid w:val="0011645D"/>
    <w:rsid w:val="001164B7"/>
    <w:rsid w:val="001168C4"/>
    <w:rsid w:val="00116BA3"/>
    <w:rsid w:val="00116E63"/>
    <w:rsid w:val="00116FDD"/>
    <w:rsid w:val="00117250"/>
    <w:rsid w:val="001172F9"/>
    <w:rsid w:val="001175A0"/>
    <w:rsid w:val="0011778A"/>
    <w:rsid w:val="00117857"/>
    <w:rsid w:val="0011785B"/>
    <w:rsid w:val="00117934"/>
    <w:rsid w:val="00117DD7"/>
    <w:rsid w:val="00117E89"/>
    <w:rsid w:val="0012003B"/>
    <w:rsid w:val="0012013B"/>
    <w:rsid w:val="001201B4"/>
    <w:rsid w:val="00120452"/>
    <w:rsid w:val="0012052F"/>
    <w:rsid w:val="00120BF8"/>
    <w:rsid w:val="00120EA7"/>
    <w:rsid w:val="00120F52"/>
    <w:rsid w:val="0012127D"/>
    <w:rsid w:val="0012134A"/>
    <w:rsid w:val="001213A5"/>
    <w:rsid w:val="0012163E"/>
    <w:rsid w:val="00121A1A"/>
    <w:rsid w:val="00121B30"/>
    <w:rsid w:val="00121E86"/>
    <w:rsid w:val="00122695"/>
    <w:rsid w:val="001226D6"/>
    <w:rsid w:val="00122748"/>
    <w:rsid w:val="00122BC6"/>
    <w:rsid w:val="00122D02"/>
    <w:rsid w:val="00122F51"/>
    <w:rsid w:val="00123369"/>
    <w:rsid w:val="00123416"/>
    <w:rsid w:val="00123562"/>
    <w:rsid w:val="001235DD"/>
    <w:rsid w:val="00123814"/>
    <w:rsid w:val="00123827"/>
    <w:rsid w:val="00123C16"/>
    <w:rsid w:val="00123D82"/>
    <w:rsid w:val="00123DC7"/>
    <w:rsid w:val="00123E95"/>
    <w:rsid w:val="00124050"/>
    <w:rsid w:val="001243F7"/>
    <w:rsid w:val="00124567"/>
    <w:rsid w:val="0012460A"/>
    <w:rsid w:val="00124721"/>
    <w:rsid w:val="00124846"/>
    <w:rsid w:val="00124B0D"/>
    <w:rsid w:val="00124F00"/>
    <w:rsid w:val="00125189"/>
    <w:rsid w:val="001251CA"/>
    <w:rsid w:val="00125203"/>
    <w:rsid w:val="0012544D"/>
    <w:rsid w:val="0012555A"/>
    <w:rsid w:val="001258E9"/>
    <w:rsid w:val="00125C2A"/>
    <w:rsid w:val="00125D91"/>
    <w:rsid w:val="00125DAE"/>
    <w:rsid w:val="00126320"/>
    <w:rsid w:val="001264E8"/>
    <w:rsid w:val="00126677"/>
    <w:rsid w:val="00126838"/>
    <w:rsid w:val="001269C5"/>
    <w:rsid w:val="00126B91"/>
    <w:rsid w:val="00126DF3"/>
    <w:rsid w:val="00126E00"/>
    <w:rsid w:val="00126ECE"/>
    <w:rsid w:val="00127107"/>
    <w:rsid w:val="0012753A"/>
    <w:rsid w:val="00127D4B"/>
    <w:rsid w:val="00127F4A"/>
    <w:rsid w:val="00130C87"/>
    <w:rsid w:val="00130EC5"/>
    <w:rsid w:val="00130EF4"/>
    <w:rsid w:val="00130F4E"/>
    <w:rsid w:val="00131405"/>
    <w:rsid w:val="001315E3"/>
    <w:rsid w:val="00131AA9"/>
    <w:rsid w:val="00131B20"/>
    <w:rsid w:val="00131D29"/>
    <w:rsid w:val="0013228D"/>
    <w:rsid w:val="001322B0"/>
    <w:rsid w:val="00132523"/>
    <w:rsid w:val="00133119"/>
    <w:rsid w:val="001334B8"/>
    <w:rsid w:val="00133EFF"/>
    <w:rsid w:val="00133F48"/>
    <w:rsid w:val="00133FB2"/>
    <w:rsid w:val="00134077"/>
    <w:rsid w:val="00134597"/>
    <w:rsid w:val="00134799"/>
    <w:rsid w:val="001347AD"/>
    <w:rsid w:val="00135774"/>
    <w:rsid w:val="001366AF"/>
    <w:rsid w:val="001366DD"/>
    <w:rsid w:val="00136905"/>
    <w:rsid w:val="0013695D"/>
    <w:rsid w:val="001369AF"/>
    <w:rsid w:val="00136AD1"/>
    <w:rsid w:val="00136D61"/>
    <w:rsid w:val="001375C2"/>
    <w:rsid w:val="001376E6"/>
    <w:rsid w:val="001379A6"/>
    <w:rsid w:val="00137DBE"/>
    <w:rsid w:val="00137DF3"/>
    <w:rsid w:val="00137E9A"/>
    <w:rsid w:val="00137F40"/>
    <w:rsid w:val="0014036E"/>
    <w:rsid w:val="00140907"/>
    <w:rsid w:val="001419E4"/>
    <w:rsid w:val="00141B8B"/>
    <w:rsid w:val="001420AF"/>
    <w:rsid w:val="0014212C"/>
    <w:rsid w:val="00142186"/>
    <w:rsid w:val="00142244"/>
    <w:rsid w:val="001425BF"/>
    <w:rsid w:val="001426EE"/>
    <w:rsid w:val="00142D17"/>
    <w:rsid w:val="00142FD3"/>
    <w:rsid w:val="00143206"/>
    <w:rsid w:val="001433D5"/>
    <w:rsid w:val="00143EF9"/>
    <w:rsid w:val="0014415B"/>
    <w:rsid w:val="001447B3"/>
    <w:rsid w:val="00144B55"/>
    <w:rsid w:val="00144C8F"/>
    <w:rsid w:val="00144DD3"/>
    <w:rsid w:val="00145435"/>
    <w:rsid w:val="00145922"/>
    <w:rsid w:val="00145E33"/>
    <w:rsid w:val="00145F79"/>
    <w:rsid w:val="0014620D"/>
    <w:rsid w:val="00146314"/>
    <w:rsid w:val="00146FE7"/>
    <w:rsid w:val="00147069"/>
    <w:rsid w:val="00147084"/>
    <w:rsid w:val="00147124"/>
    <w:rsid w:val="00147240"/>
    <w:rsid w:val="001472B1"/>
    <w:rsid w:val="0014789F"/>
    <w:rsid w:val="00147912"/>
    <w:rsid w:val="00147D6B"/>
    <w:rsid w:val="0015056F"/>
    <w:rsid w:val="0015060C"/>
    <w:rsid w:val="00150E0C"/>
    <w:rsid w:val="001511D3"/>
    <w:rsid w:val="001511F0"/>
    <w:rsid w:val="001513C6"/>
    <w:rsid w:val="00151799"/>
    <w:rsid w:val="001519CD"/>
    <w:rsid w:val="00151B41"/>
    <w:rsid w:val="00151BA3"/>
    <w:rsid w:val="00152605"/>
    <w:rsid w:val="001527FE"/>
    <w:rsid w:val="001528A7"/>
    <w:rsid w:val="001529B7"/>
    <w:rsid w:val="0015393F"/>
    <w:rsid w:val="00153BC6"/>
    <w:rsid w:val="00153BF2"/>
    <w:rsid w:val="00153C2C"/>
    <w:rsid w:val="00153EFE"/>
    <w:rsid w:val="00154438"/>
    <w:rsid w:val="001546D2"/>
    <w:rsid w:val="00154CE4"/>
    <w:rsid w:val="001558C0"/>
    <w:rsid w:val="00156266"/>
    <w:rsid w:val="001563F9"/>
    <w:rsid w:val="00156543"/>
    <w:rsid w:val="00156CD0"/>
    <w:rsid w:val="0015736D"/>
    <w:rsid w:val="001574E4"/>
    <w:rsid w:val="00157D07"/>
    <w:rsid w:val="001600AE"/>
    <w:rsid w:val="00160360"/>
    <w:rsid w:val="0016079E"/>
    <w:rsid w:val="00160ADD"/>
    <w:rsid w:val="0016100C"/>
    <w:rsid w:val="00161484"/>
    <w:rsid w:val="001614E2"/>
    <w:rsid w:val="00161785"/>
    <w:rsid w:val="00161936"/>
    <w:rsid w:val="001619C3"/>
    <w:rsid w:val="00161AA0"/>
    <w:rsid w:val="00161E86"/>
    <w:rsid w:val="00162240"/>
    <w:rsid w:val="001623C8"/>
    <w:rsid w:val="00162427"/>
    <w:rsid w:val="001625A9"/>
    <w:rsid w:val="00162C89"/>
    <w:rsid w:val="00162DF3"/>
    <w:rsid w:val="00162E1E"/>
    <w:rsid w:val="00162F74"/>
    <w:rsid w:val="00163532"/>
    <w:rsid w:val="00163870"/>
    <w:rsid w:val="0016408C"/>
    <w:rsid w:val="00164309"/>
    <w:rsid w:val="001644C3"/>
    <w:rsid w:val="00164F53"/>
    <w:rsid w:val="0016551E"/>
    <w:rsid w:val="001657F9"/>
    <w:rsid w:val="00165899"/>
    <w:rsid w:val="001658AC"/>
    <w:rsid w:val="001658AF"/>
    <w:rsid w:val="00165C59"/>
    <w:rsid w:val="001661AA"/>
    <w:rsid w:val="0016626F"/>
    <w:rsid w:val="001662C5"/>
    <w:rsid w:val="0016667E"/>
    <w:rsid w:val="001668DE"/>
    <w:rsid w:val="00166A0E"/>
    <w:rsid w:val="00166A43"/>
    <w:rsid w:val="00166F0F"/>
    <w:rsid w:val="0016711F"/>
    <w:rsid w:val="0016746B"/>
    <w:rsid w:val="0016798B"/>
    <w:rsid w:val="001679AD"/>
    <w:rsid w:val="00167B59"/>
    <w:rsid w:val="0017013D"/>
    <w:rsid w:val="001702AE"/>
    <w:rsid w:val="00170568"/>
    <w:rsid w:val="001706D5"/>
    <w:rsid w:val="00170AF3"/>
    <w:rsid w:val="00170E9F"/>
    <w:rsid w:val="00170F94"/>
    <w:rsid w:val="001712B3"/>
    <w:rsid w:val="00171438"/>
    <w:rsid w:val="001714FE"/>
    <w:rsid w:val="001717D5"/>
    <w:rsid w:val="00171A57"/>
    <w:rsid w:val="00171CFE"/>
    <w:rsid w:val="00171D5D"/>
    <w:rsid w:val="00172099"/>
    <w:rsid w:val="001720B3"/>
    <w:rsid w:val="001722E5"/>
    <w:rsid w:val="001724F3"/>
    <w:rsid w:val="0017259C"/>
    <w:rsid w:val="001728EB"/>
    <w:rsid w:val="0017308E"/>
    <w:rsid w:val="0017381F"/>
    <w:rsid w:val="00173D54"/>
    <w:rsid w:val="00173E23"/>
    <w:rsid w:val="0017419A"/>
    <w:rsid w:val="00174829"/>
    <w:rsid w:val="00174D44"/>
    <w:rsid w:val="00174DDB"/>
    <w:rsid w:val="00174F17"/>
    <w:rsid w:val="00174F9D"/>
    <w:rsid w:val="00175D97"/>
    <w:rsid w:val="00176344"/>
    <w:rsid w:val="00176793"/>
    <w:rsid w:val="00176B25"/>
    <w:rsid w:val="00176BD7"/>
    <w:rsid w:val="00176BEE"/>
    <w:rsid w:val="00176ECF"/>
    <w:rsid w:val="00176F21"/>
    <w:rsid w:val="00176F3E"/>
    <w:rsid w:val="00177074"/>
    <w:rsid w:val="0017729A"/>
    <w:rsid w:val="001778EA"/>
    <w:rsid w:val="00180177"/>
    <w:rsid w:val="00180357"/>
    <w:rsid w:val="00180769"/>
    <w:rsid w:val="00180B2C"/>
    <w:rsid w:val="00180DB3"/>
    <w:rsid w:val="001814E8"/>
    <w:rsid w:val="00181618"/>
    <w:rsid w:val="001818F0"/>
    <w:rsid w:val="00181983"/>
    <w:rsid w:val="00181B32"/>
    <w:rsid w:val="001822FF"/>
    <w:rsid w:val="001823D5"/>
    <w:rsid w:val="001823E4"/>
    <w:rsid w:val="0018266E"/>
    <w:rsid w:val="00182741"/>
    <w:rsid w:val="00182A62"/>
    <w:rsid w:val="00182CE4"/>
    <w:rsid w:val="00182EF3"/>
    <w:rsid w:val="00183054"/>
    <w:rsid w:val="001834F5"/>
    <w:rsid w:val="001836FE"/>
    <w:rsid w:val="00183972"/>
    <w:rsid w:val="00183D1A"/>
    <w:rsid w:val="00183E67"/>
    <w:rsid w:val="00184318"/>
    <w:rsid w:val="00184679"/>
    <w:rsid w:val="001846B3"/>
    <w:rsid w:val="00184A4D"/>
    <w:rsid w:val="00184B9A"/>
    <w:rsid w:val="00184C84"/>
    <w:rsid w:val="00184CBF"/>
    <w:rsid w:val="001850C2"/>
    <w:rsid w:val="0018517B"/>
    <w:rsid w:val="00185412"/>
    <w:rsid w:val="00185777"/>
    <w:rsid w:val="00185850"/>
    <w:rsid w:val="001859D3"/>
    <w:rsid w:val="001859F5"/>
    <w:rsid w:val="001859FF"/>
    <w:rsid w:val="00185AAA"/>
    <w:rsid w:val="00185BC9"/>
    <w:rsid w:val="00186483"/>
    <w:rsid w:val="0018665A"/>
    <w:rsid w:val="001870E2"/>
    <w:rsid w:val="001875E7"/>
    <w:rsid w:val="00187AAF"/>
    <w:rsid w:val="00187F60"/>
    <w:rsid w:val="001900CA"/>
    <w:rsid w:val="0019011A"/>
    <w:rsid w:val="00190336"/>
    <w:rsid w:val="001903B6"/>
    <w:rsid w:val="00190964"/>
    <w:rsid w:val="00190BA7"/>
    <w:rsid w:val="00190BE5"/>
    <w:rsid w:val="00190D29"/>
    <w:rsid w:val="00191123"/>
    <w:rsid w:val="001918EC"/>
    <w:rsid w:val="00191909"/>
    <w:rsid w:val="00191A15"/>
    <w:rsid w:val="00191CC9"/>
    <w:rsid w:val="00192311"/>
    <w:rsid w:val="00192A20"/>
    <w:rsid w:val="00192CEA"/>
    <w:rsid w:val="00193707"/>
    <w:rsid w:val="0019397C"/>
    <w:rsid w:val="00193987"/>
    <w:rsid w:val="00193A3C"/>
    <w:rsid w:val="00193B51"/>
    <w:rsid w:val="00193FF0"/>
    <w:rsid w:val="001946E0"/>
    <w:rsid w:val="00194878"/>
    <w:rsid w:val="00194902"/>
    <w:rsid w:val="00194B1B"/>
    <w:rsid w:val="00194D73"/>
    <w:rsid w:val="00195004"/>
    <w:rsid w:val="00195AB0"/>
    <w:rsid w:val="00195D28"/>
    <w:rsid w:val="00195DC4"/>
    <w:rsid w:val="0019636C"/>
    <w:rsid w:val="001965D3"/>
    <w:rsid w:val="0019663C"/>
    <w:rsid w:val="0019668B"/>
    <w:rsid w:val="0019670A"/>
    <w:rsid w:val="0019687F"/>
    <w:rsid w:val="00196F9F"/>
    <w:rsid w:val="00197CCA"/>
    <w:rsid w:val="00197D9F"/>
    <w:rsid w:val="001A0087"/>
    <w:rsid w:val="001A0C46"/>
    <w:rsid w:val="001A136E"/>
    <w:rsid w:val="001A1A27"/>
    <w:rsid w:val="001A1CA9"/>
    <w:rsid w:val="001A1CEF"/>
    <w:rsid w:val="001A1F5A"/>
    <w:rsid w:val="001A20E9"/>
    <w:rsid w:val="001A21EF"/>
    <w:rsid w:val="001A2267"/>
    <w:rsid w:val="001A249B"/>
    <w:rsid w:val="001A27A4"/>
    <w:rsid w:val="001A294F"/>
    <w:rsid w:val="001A2A1D"/>
    <w:rsid w:val="001A2AFB"/>
    <w:rsid w:val="001A2B51"/>
    <w:rsid w:val="001A2D58"/>
    <w:rsid w:val="001A2DF0"/>
    <w:rsid w:val="001A2EEE"/>
    <w:rsid w:val="001A2FB8"/>
    <w:rsid w:val="001A30EB"/>
    <w:rsid w:val="001A335D"/>
    <w:rsid w:val="001A340E"/>
    <w:rsid w:val="001A36BA"/>
    <w:rsid w:val="001A3C37"/>
    <w:rsid w:val="001A40A3"/>
    <w:rsid w:val="001A4148"/>
    <w:rsid w:val="001A41A9"/>
    <w:rsid w:val="001A4694"/>
    <w:rsid w:val="001A48C6"/>
    <w:rsid w:val="001A49EF"/>
    <w:rsid w:val="001A4CD9"/>
    <w:rsid w:val="001A4FB8"/>
    <w:rsid w:val="001A50EB"/>
    <w:rsid w:val="001A5158"/>
    <w:rsid w:val="001A526E"/>
    <w:rsid w:val="001A58BB"/>
    <w:rsid w:val="001A6146"/>
    <w:rsid w:val="001A68F9"/>
    <w:rsid w:val="001A6C64"/>
    <w:rsid w:val="001A71C0"/>
    <w:rsid w:val="001A732D"/>
    <w:rsid w:val="001A73E1"/>
    <w:rsid w:val="001A771C"/>
    <w:rsid w:val="001A7AA9"/>
    <w:rsid w:val="001A7CC4"/>
    <w:rsid w:val="001A7DD4"/>
    <w:rsid w:val="001B0029"/>
    <w:rsid w:val="001B0181"/>
    <w:rsid w:val="001B0399"/>
    <w:rsid w:val="001B0708"/>
    <w:rsid w:val="001B0843"/>
    <w:rsid w:val="001B0E31"/>
    <w:rsid w:val="001B1376"/>
    <w:rsid w:val="001B1457"/>
    <w:rsid w:val="001B1526"/>
    <w:rsid w:val="001B1A2A"/>
    <w:rsid w:val="001B1DE4"/>
    <w:rsid w:val="001B2049"/>
    <w:rsid w:val="001B24CF"/>
    <w:rsid w:val="001B2646"/>
    <w:rsid w:val="001B28E1"/>
    <w:rsid w:val="001B293E"/>
    <w:rsid w:val="001B2D47"/>
    <w:rsid w:val="001B30CB"/>
    <w:rsid w:val="001B339A"/>
    <w:rsid w:val="001B3424"/>
    <w:rsid w:val="001B3AD0"/>
    <w:rsid w:val="001B3CAB"/>
    <w:rsid w:val="001B3F49"/>
    <w:rsid w:val="001B431C"/>
    <w:rsid w:val="001B4574"/>
    <w:rsid w:val="001B49C8"/>
    <w:rsid w:val="001B5161"/>
    <w:rsid w:val="001B52B5"/>
    <w:rsid w:val="001B530C"/>
    <w:rsid w:val="001B5B16"/>
    <w:rsid w:val="001B5CE3"/>
    <w:rsid w:val="001B6286"/>
    <w:rsid w:val="001B6796"/>
    <w:rsid w:val="001B6A82"/>
    <w:rsid w:val="001B6E9C"/>
    <w:rsid w:val="001B7096"/>
    <w:rsid w:val="001B70EA"/>
    <w:rsid w:val="001B72F7"/>
    <w:rsid w:val="001B7376"/>
    <w:rsid w:val="001B75AB"/>
    <w:rsid w:val="001B75E0"/>
    <w:rsid w:val="001B75FF"/>
    <w:rsid w:val="001B7667"/>
    <w:rsid w:val="001B7A73"/>
    <w:rsid w:val="001B7B8C"/>
    <w:rsid w:val="001B7EF4"/>
    <w:rsid w:val="001C068F"/>
    <w:rsid w:val="001C0DE7"/>
    <w:rsid w:val="001C0E06"/>
    <w:rsid w:val="001C1013"/>
    <w:rsid w:val="001C1840"/>
    <w:rsid w:val="001C19B8"/>
    <w:rsid w:val="001C1AAD"/>
    <w:rsid w:val="001C1C60"/>
    <w:rsid w:val="001C1FEB"/>
    <w:rsid w:val="001C202F"/>
    <w:rsid w:val="001C206E"/>
    <w:rsid w:val="001C2361"/>
    <w:rsid w:val="001C245F"/>
    <w:rsid w:val="001C2674"/>
    <w:rsid w:val="001C29E0"/>
    <w:rsid w:val="001C2AA3"/>
    <w:rsid w:val="001C2CC9"/>
    <w:rsid w:val="001C3454"/>
    <w:rsid w:val="001C35B2"/>
    <w:rsid w:val="001C376D"/>
    <w:rsid w:val="001C3CBB"/>
    <w:rsid w:val="001C4312"/>
    <w:rsid w:val="001C45F3"/>
    <w:rsid w:val="001C4E31"/>
    <w:rsid w:val="001C4F84"/>
    <w:rsid w:val="001C50D0"/>
    <w:rsid w:val="001C54E5"/>
    <w:rsid w:val="001C5A4E"/>
    <w:rsid w:val="001C5D95"/>
    <w:rsid w:val="001C5FA7"/>
    <w:rsid w:val="001C6175"/>
    <w:rsid w:val="001C6398"/>
    <w:rsid w:val="001C6AAC"/>
    <w:rsid w:val="001C6B31"/>
    <w:rsid w:val="001C762D"/>
    <w:rsid w:val="001C7F57"/>
    <w:rsid w:val="001C7FE4"/>
    <w:rsid w:val="001D004A"/>
    <w:rsid w:val="001D00F7"/>
    <w:rsid w:val="001D078F"/>
    <w:rsid w:val="001D0AC4"/>
    <w:rsid w:val="001D0EB3"/>
    <w:rsid w:val="001D0F74"/>
    <w:rsid w:val="001D12A8"/>
    <w:rsid w:val="001D1878"/>
    <w:rsid w:val="001D199F"/>
    <w:rsid w:val="001D19F8"/>
    <w:rsid w:val="001D1A18"/>
    <w:rsid w:val="001D1A24"/>
    <w:rsid w:val="001D1AA4"/>
    <w:rsid w:val="001D1AC5"/>
    <w:rsid w:val="001D1E5E"/>
    <w:rsid w:val="001D24EC"/>
    <w:rsid w:val="001D281D"/>
    <w:rsid w:val="001D296B"/>
    <w:rsid w:val="001D29ED"/>
    <w:rsid w:val="001D2B7D"/>
    <w:rsid w:val="001D2CE4"/>
    <w:rsid w:val="001D2DE6"/>
    <w:rsid w:val="001D3105"/>
    <w:rsid w:val="001D33EF"/>
    <w:rsid w:val="001D3405"/>
    <w:rsid w:val="001D3519"/>
    <w:rsid w:val="001D35E2"/>
    <w:rsid w:val="001D3934"/>
    <w:rsid w:val="001D41D9"/>
    <w:rsid w:val="001D43C7"/>
    <w:rsid w:val="001D481A"/>
    <w:rsid w:val="001D4D04"/>
    <w:rsid w:val="001D4F0A"/>
    <w:rsid w:val="001D5372"/>
    <w:rsid w:val="001D570A"/>
    <w:rsid w:val="001D595B"/>
    <w:rsid w:val="001D5973"/>
    <w:rsid w:val="001D5D48"/>
    <w:rsid w:val="001D5D78"/>
    <w:rsid w:val="001D6150"/>
    <w:rsid w:val="001D6225"/>
    <w:rsid w:val="001D69E5"/>
    <w:rsid w:val="001D6A55"/>
    <w:rsid w:val="001D6FC4"/>
    <w:rsid w:val="001D6FEC"/>
    <w:rsid w:val="001D7E6D"/>
    <w:rsid w:val="001E01B1"/>
    <w:rsid w:val="001E04A4"/>
    <w:rsid w:val="001E06E1"/>
    <w:rsid w:val="001E075A"/>
    <w:rsid w:val="001E0CB3"/>
    <w:rsid w:val="001E0D1F"/>
    <w:rsid w:val="001E104F"/>
    <w:rsid w:val="001E1054"/>
    <w:rsid w:val="001E11EC"/>
    <w:rsid w:val="001E11F8"/>
    <w:rsid w:val="001E12FF"/>
    <w:rsid w:val="001E13E9"/>
    <w:rsid w:val="001E17F7"/>
    <w:rsid w:val="001E1ACD"/>
    <w:rsid w:val="001E1C56"/>
    <w:rsid w:val="001E1FD7"/>
    <w:rsid w:val="001E2411"/>
    <w:rsid w:val="001E25A5"/>
    <w:rsid w:val="001E27EE"/>
    <w:rsid w:val="001E2D08"/>
    <w:rsid w:val="001E2D9F"/>
    <w:rsid w:val="001E31ED"/>
    <w:rsid w:val="001E32A0"/>
    <w:rsid w:val="001E336C"/>
    <w:rsid w:val="001E3495"/>
    <w:rsid w:val="001E3A33"/>
    <w:rsid w:val="001E3EF8"/>
    <w:rsid w:val="001E4293"/>
    <w:rsid w:val="001E4474"/>
    <w:rsid w:val="001E4C66"/>
    <w:rsid w:val="001E4E75"/>
    <w:rsid w:val="001E5243"/>
    <w:rsid w:val="001E529E"/>
    <w:rsid w:val="001E52F0"/>
    <w:rsid w:val="001E555A"/>
    <w:rsid w:val="001E5807"/>
    <w:rsid w:val="001E5DD6"/>
    <w:rsid w:val="001E6384"/>
    <w:rsid w:val="001E6A0D"/>
    <w:rsid w:val="001E6EDE"/>
    <w:rsid w:val="001E739A"/>
    <w:rsid w:val="001E7680"/>
    <w:rsid w:val="001E76C6"/>
    <w:rsid w:val="001F018E"/>
    <w:rsid w:val="001F03BB"/>
    <w:rsid w:val="001F08DD"/>
    <w:rsid w:val="001F0E7E"/>
    <w:rsid w:val="001F1136"/>
    <w:rsid w:val="001F1869"/>
    <w:rsid w:val="001F1938"/>
    <w:rsid w:val="001F1C70"/>
    <w:rsid w:val="001F27BE"/>
    <w:rsid w:val="001F2B3D"/>
    <w:rsid w:val="001F2D6B"/>
    <w:rsid w:val="001F345B"/>
    <w:rsid w:val="001F37BE"/>
    <w:rsid w:val="001F48C4"/>
    <w:rsid w:val="001F4919"/>
    <w:rsid w:val="001F4A36"/>
    <w:rsid w:val="001F4FC5"/>
    <w:rsid w:val="001F5202"/>
    <w:rsid w:val="001F544F"/>
    <w:rsid w:val="001F54C3"/>
    <w:rsid w:val="001F55C0"/>
    <w:rsid w:val="001F55E5"/>
    <w:rsid w:val="001F56E3"/>
    <w:rsid w:val="001F5A09"/>
    <w:rsid w:val="001F6014"/>
    <w:rsid w:val="001F6127"/>
    <w:rsid w:val="001F62B3"/>
    <w:rsid w:val="001F65C0"/>
    <w:rsid w:val="001F6A2D"/>
    <w:rsid w:val="001F6EEB"/>
    <w:rsid w:val="001F6F5C"/>
    <w:rsid w:val="001F712D"/>
    <w:rsid w:val="001F7877"/>
    <w:rsid w:val="001F7BB7"/>
    <w:rsid w:val="001F7D21"/>
    <w:rsid w:val="00200C36"/>
    <w:rsid w:val="00200DF6"/>
    <w:rsid w:val="00200EA6"/>
    <w:rsid w:val="00200F5F"/>
    <w:rsid w:val="00201943"/>
    <w:rsid w:val="002019A3"/>
    <w:rsid w:val="00201D42"/>
    <w:rsid w:val="002022C1"/>
    <w:rsid w:val="0020243F"/>
    <w:rsid w:val="00202662"/>
    <w:rsid w:val="00202972"/>
    <w:rsid w:val="00202A78"/>
    <w:rsid w:val="00202AED"/>
    <w:rsid w:val="002030EC"/>
    <w:rsid w:val="002033A6"/>
    <w:rsid w:val="00203427"/>
    <w:rsid w:val="00203ED4"/>
    <w:rsid w:val="00204244"/>
    <w:rsid w:val="00204632"/>
    <w:rsid w:val="0020471B"/>
    <w:rsid w:val="002048DD"/>
    <w:rsid w:val="00204C22"/>
    <w:rsid w:val="00204FE6"/>
    <w:rsid w:val="00205230"/>
    <w:rsid w:val="002056A0"/>
    <w:rsid w:val="00205765"/>
    <w:rsid w:val="002058FB"/>
    <w:rsid w:val="00205BD0"/>
    <w:rsid w:val="00205E78"/>
    <w:rsid w:val="00205FC8"/>
    <w:rsid w:val="00206965"/>
    <w:rsid w:val="00206C34"/>
    <w:rsid w:val="00206EE4"/>
    <w:rsid w:val="00207393"/>
    <w:rsid w:val="002074F2"/>
    <w:rsid w:val="00207574"/>
    <w:rsid w:val="00207751"/>
    <w:rsid w:val="00207953"/>
    <w:rsid w:val="00207B72"/>
    <w:rsid w:val="00207ED4"/>
    <w:rsid w:val="00207F8B"/>
    <w:rsid w:val="00210092"/>
    <w:rsid w:val="002104F7"/>
    <w:rsid w:val="0021063A"/>
    <w:rsid w:val="002106B2"/>
    <w:rsid w:val="00210ACB"/>
    <w:rsid w:val="00210E10"/>
    <w:rsid w:val="0021101C"/>
    <w:rsid w:val="002112BC"/>
    <w:rsid w:val="00211737"/>
    <w:rsid w:val="002117A1"/>
    <w:rsid w:val="0021183B"/>
    <w:rsid w:val="00211FEA"/>
    <w:rsid w:val="002120A0"/>
    <w:rsid w:val="00212B89"/>
    <w:rsid w:val="00212F3B"/>
    <w:rsid w:val="00213028"/>
    <w:rsid w:val="00213370"/>
    <w:rsid w:val="002133A3"/>
    <w:rsid w:val="00213599"/>
    <w:rsid w:val="002136E1"/>
    <w:rsid w:val="00213774"/>
    <w:rsid w:val="00214678"/>
    <w:rsid w:val="00214EC6"/>
    <w:rsid w:val="00214FEC"/>
    <w:rsid w:val="002158A5"/>
    <w:rsid w:val="002158F0"/>
    <w:rsid w:val="00215B1C"/>
    <w:rsid w:val="00215E21"/>
    <w:rsid w:val="002162C1"/>
    <w:rsid w:val="00216357"/>
    <w:rsid w:val="00216A9E"/>
    <w:rsid w:val="00216B31"/>
    <w:rsid w:val="00216DF4"/>
    <w:rsid w:val="00216EC8"/>
    <w:rsid w:val="00217137"/>
    <w:rsid w:val="00217997"/>
    <w:rsid w:val="00217B63"/>
    <w:rsid w:val="00217B7F"/>
    <w:rsid w:val="00217D24"/>
    <w:rsid w:val="00217D70"/>
    <w:rsid w:val="00217FC3"/>
    <w:rsid w:val="00220117"/>
    <w:rsid w:val="002203AF"/>
    <w:rsid w:val="00220524"/>
    <w:rsid w:val="0022055E"/>
    <w:rsid w:val="00220A46"/>
    <w:rsid w:val="00220C2F"/>
    <w:rsid w:val="00220C47"/>
    <w:rsid w:val="00220DD8"/>
    <w:rsid w:val="00220DE2"/>
    <w:rsid w:val="0022135A"/>
    <w:rsid w:val="002217F6"/>
    <w:rsid w:val="0022185A"/>
    <w:rsid w:val="00221AC5"/>
    <w:rsid w:val="002221C8"/>
    <w:rsid w:val="00222538"/>
    <w:rsid w:val="00222788"/>
    <w:rsid w:val="0022278D"/>
    <w:rsid w:val="00222E57"/>
    <w:rsid w:val="00223CD7"/>
    <w:rsid w:val="00223DEF"/>
    <w:rsid w:val="00224774"/>
    <w:rsid w:val="00224863"/>
    <w:rsid w:val="00224882"/>
    <w:rsid w:val="00224A12"/>
    <w:rsid w:val="00224BA8"/>
    <w:rsid w:val="00225AA7"/>
    <w:rsid w:val="00226056"/>
    <w:rsid w:val="00226E9E"/>
    <w:rsid w:val="002271F1"/>
    <w:rsid w:val="00227234"/>
    <w:rsid w:val="0022759C"/>
    <w:rsid w:val="00227BA8"/>
    <w:rsid w:val="00227E79"/>
    <w:rsid w:val="002300C3"/>
    <w:rsid w:val="002301D0"/>
    <w:rsid w:val="002302B6"/>
    <w:rsid w:val="00230656"/>
    <w:rsid w:val="00230870"/>
    <w:rsid w:val="002309C3"/>
    <w:rsid w:val="002309E0"/>
    <w:rsid w:val="00230BD0"/>
    <w:rsid w:val="00230C27"/>
    <w:rsid w:val="00230C3F"/>
    <w:rsid w:val="00230E88"/>
    <w:rsid w:val="0023130E"/>
    <w:rsid w:val="00231607"/>
    <w:rsid w:val="002317B5"/>
    <w:rsid w:val="00231C3B"/>
    <w:rsid w:val="00231F50"/>
    <w:rsid w:val="00231FE7"/>
    <w:rsid w:val="00232045"/>
    <w:rsid w:val="00232537"/>
    <w:rsid w:val="0023264A"/>
    <w:rsid w:val="0023289E"/>
    <w:rsid w:val="002328F3"/>
    <w:rsid w:val="00232C52"/>
    <w:rsid w:val="00233090"/>
    <w:rsid w:val="002332C3"/>
    <w:rsid w:val="002332E9"/>
    <w:rsid w:val="002336C9"/>
    <w:rsid w:val="00233A0F"/>
    <w:rsid w:val="00233CDD"/>
    <w:rsid w:val="002341D8"/>
    <w:rsid w:val="0023448E"/>
    <w:rsid w:val="0023463E"/>
    <w:rsid w:val="0023475B"/>
    <w:rsid w:val="0023492E"/>
    <w:rsid w:val="00234F6B"/>
    <w:rsid w:val="00235065"/>
    <w:rsid w:val="00235272"/>
    <w:rsid w:val="0023576D"/>
    <w:rsid w:val="00235CAA"/>
    <w:rsid w:val="00235DA1"/>
    <w:rsid w:val="00235DF3"/>
    <w:rsid w:val="002361B8"/>
    <w:rsid w:val="00236617"/>
    <w:rsid w:val="00236D54"/>
    <w:rsid w:val="00236DBD"/>
    <w:rsid w:val="00236E1B"/>
    <w:rsid w:val="00236EC7"/>
    <w:rsid w:val="0023734F"/>
    <w:rsid w:val="00237A05"/>
    <w:rsid w:val="00237A1E"/>
    <w:rsid w:val="00237A5D"/>
    <w:rsid w:val="00237DE6"/>
    <w:rsid w:val="00237E2E"/>
    <w:rsid w:val="002401E8"/>
    <w:rsid w:val="00240511"/>
    <w:rsid w:val="00240CB1"/>
    <w:rsid w:val="00240CB9"/>
    <w:rsid w:val="00240D92"/>
    <w:rsid w:val="00240DA0"/>
    <w:rsid w:val="00240DB0"/>
    <w:rsid w:val="0024128C"/>
    <w:rsid w:val="002414FB"/>
    <w:rsid w:val="002415F6"/>
    <w:rsid w:val="0024183B"/>
    <w:rsid w:val="0024187C"/>
    <w:rsid w:val="002419CB"/>
    <w:rsid w:val="00241E7B"/>
    <w:rsid w:val="00241EDA"/>
    <w:rsid w:val="002420DD"/>
    <w:rsid w:val="0024234D"/>
    <w:rsid w:val="002424D7"/>
    <w:rsid w:val="0024289A"/>
    <w:rsid w:val="0024293B"/>
    <w:rsid w:val="00242AF5"/>
    <w:rsid w:val="00242D38"/>
    <w:rsid w:val="00242D76"/>
    <w:rsid w:val="0024306C"/>
    <w:rsid w:val="00243190"/>
    <w:rsid w:val="00243618"/>
    <w:rsid w:val="0024363B"/>
    <w:rsid w:val="002437F0"/>
    <w:rsid w:val="0024391E"/>
    <w:rsid w:val="002439B5"/>
    <w:rsid w:val="002442B5"/>
    <w:rsid w:val="00244526"/>
    <w:rsid w:val="0024453A"/>
    <w:rsid w:val="0024455C"/>
    <w:rsid w:val="00244AF9"/>
    <w:rsid w:val="00244D69"/>
    <w:rsid w:val="00244E18"/>
    <w:rsid w:val="00244FA9"/>
    <w:rsid w:val="00245092"/>
    <w:rsid w:val="00245C70"/>
    <w:rsid w:val="00245C87"/>
    <w:rsid w:val="00245C97"/>
    <w:rsid w:val="00245CF3"/>
    <w:rsid w:val="00245F1D"/>
    <w:rsid w:val="00245F86"/>
    <w:rsid w:val="0024630F"/>
    <w:rsid w:val="00246973"/>
    <w:rsid w:val="00246A6E"/>
    <w:rsid w:val="00246E74"/>
    <w:rsid w:val="002470D4"/>
    <w:rsid w:val="002470E0"/>
    <w:rsid w:val="00247273"/>
    <w:rsid w:val="002472D9"/>
    <w:rsid w:val="002502D5"/>
    <w:rsid w:val="002503FA"/>
    <w:rsid w:val="00250974"/>
    <w:rsid w:val="002509CF"/>
    <w:rsid w:val="00250ACC"/>
    <w:rsid w:val="00251399"/>
    <w:rsid w:val="00251FE8"/>
    <w:rsid w:val="00252112"/>
    <w:rsid w:val="0025268B"/>
    <w:rsid w:val="0025276B"/>
    <w:rsid w:val="00253016"/>
    <w:rsid w:val="0025319B"/>
    <w:rsid w:val="002535E2"/>
    <w:rsid w:val="0025372D"/>
    <w:rsid w:val="00253A9B"/>
    <w:rsid w:val="00254B9C"/>
    <w:rsid w:val="00254BFA"/>
    <w:rsid w:val="002555C2"/>
    <w:rsid w:val="0025561C"/>
    <w:rsid w:val="00255682"/>
    <w:rsid w:val="0025590D"/>
    <w:rsid w:val="00255943"/>
    <w:rsid w:val="00255AF9"/>
    <w:rsid w:val="00255F38"/>
    <w:rsid w:val="002568F0"/>
    <w:rsid w:val="00257130"/>
    <w:rsid w:val="002573A7"/>
    <w:rsid w:val="002575DD"/>
    <w:rsid w:val="00257707"/>
    <w:rsid w:val="00257B2F"/>
    <w:rsid w:val="00257DB1"/>
    <w:rsid w:val="002604F6"/>
    <w:rsid w:val="00260861"/>
    <w:rsid w:val="002608B6"/>
    <w:rsid w:val="00260A08"/>
    <w:rsid w:val="00260ACC"/>
    <w:rsid w:val="00260C14"/>
    <w:rsid w:val="002610A8"/>
    <w:rsid w:val="00261686"/>
    <w:rsid w:val="00261825"/>
    <w:rsid w:val="00261ABF"/>
    <w:rsid w:val="002624F6"/>
    <w:rsid w:val="002625D7"/>
    <w:rsid w:val="00262848"/>
    <w:rsid w:val="00262ADE"/>
    <w:rsid w:val="00262DB8"/>
    <w:rsid w:val="00262EB1"/>
    <w:rsid w:val="00262EC1"/>
    <w:rsid w:val="00263501"/>
    <w:rsid w:val="0026355E"/>
    <w:rsid w:val="00263D6D"/>
    <w:rsid w:val="0026414E"/>
    <w:rsid w:val="00264FBD"/>
    <w:rsid w:val="00265AF9"/>
    <w:rsid w:val="00266233"/>
    <w:rsid w:val="0026638E"/>
    <w:rsid w:val="00266495"/>
    <w:rsid w:val="002665B1"/>
    <w:rsid w:val="00266859"/>
    <w:rsid w:val="00266D77"/>
    <w:rsid w:val="00266DD7"/>
    <w:rsid w:val="00266E24"/>
    <w:rsid w:val="002670F0"/>
    <w:rsid w:val="0026743F"/>
    <w:rsid w:val="002677A5"/>
    <w:rsid w:val="00267AE1"/>
    <w:rsid w:val="00267B9E"/>
    <w:rsid w:val="00267D5A"/>
    <w:rsid w:val="00270438"/>
    <w:rsid w:val="002709C6"/>
    <w:rsid w:val="00270BF1"/>
    <w:rsid w:val="00270CF1"/>
    <w:rsid w:val="00271686"/>
    <w:rsid w:val="00271802"/>
    <w:rsid w:val="00271BEF"/>
    <w:rsid w:val="00271C2F"/>
    <w:rsid w:val="00271EC1"/>
    <w:rsid w:val="00271EE6"/>
    <w:rsid w:val="00271F21"/>
    <w:rsid w:val="00271F2E"/>
    <w:rsid w:val="00272211"/>
    <w:rsid w:val="0027246E"/>
    <w:rsid w:val="0027269A"/>
    <w:rsid w:val="0027272F"/>
    <w:rsid w:val="0027284E"/>
    <w:rsid w:val="002728AD"/>
    <w:rsid w:val="00272A25"/>
    <w:rsid w:val="00272AD6"/>
    <w:rsid w:val="00272ECB"/>
    <w:rsid w:val="00272F45"/>
    <w:rsid w:val="002731BA"/>
    <w:rsid w:val="00273251"/>
    <w:rsid w:val="00273552"/>
    <w:rsid w:val="0027358A"/>
    <w:rsid w:val="00273903"/>
    <w:rsid w:val="00273B4E"/>
    <w:rsid w:val="00273DB1"/>
    <w:rsid w:val="0027401C"/>
    <w:rsid w:val="00274309"/>
    <w:rsid w:val="002745A6"/>
    <w:rsid w:val="002745B4"/>
    <w:rsid w:val="002746B0"/>
    <w:rsid w:val="002748C9"/>
    <w:rsid w:val="00274EF5"/>
    <w:rsid w:val="002753C7"/>
    <w:rsid w:val="002753DD"/>
    <w:rsid w:val="002754F3"/>
    <w:rsid w:val="002756FC"/>
    <w:rsid w:val="0027570B"/>
    <w:rsid w:val="00275A02"/>
    <w:rsid w:val="00275A33"/>
    <w:rsid w:val="00275AFF"/>
    <w:rsid w:val="00275D1D"/>
    <w:rsid w:val="00275D8C"/>
    <w:rsid w:val="0027606B"/>
    <w:rsid w:val="00276382"/>
    <w:rsid w:val="00276832"/>
    <w:rsid w:val="00276DC2"/>
    <w:rsid w:val="002771F7"/>
    <w:rsid w:val="00277412"/>
    <w:rsid w:val="00277742"/>
    <w:rsid w:val="00277F53"/>
    <w:rsid w:val="0028017B"/>
    <w:rsid w:val="002801CE"/>
    <w:rsid w:val="00280516"/>
    <w:rsid w:val="0028062A"/>
    <w:rsid w:val="0028070A"/>
    <w:rsid w:val="00280773"/>
    <w:rsid w:val="00280B48"/>
    <w:rsid w:val="00280CCF"/>
    <w:rsid w:val="0028108D"/>
    <w:rsid w:val="002810B0"/>
    <w:rsid w:val="002812D3"/>
    <w:rsid w:val="00281718"/>
    <w:rsid w:val="00281E0C"/>
    <w:rsid w:val="00281E6B"/>
    <w:rsid w:val="00281F61"/>
    <w:rsid w:val="00282032"/>
    <w:rsid w:val="002823A8"/>
    <w:rsid w:val="00282522"/>
    <w:rsid w:val="002826CF"/>
    <w:rsid w:val="00282D3A"/>
    <w:rsid w:val="00282F2D"/>
    <w:rsid w:val="00282F49"/>
    <w:rsid w:val="002830E6"/>
    <w:rsid w:val="00283569"/>
    <w:rsid w:val="00283685"/>
    <w:rsid w:val="00283ECB"/>
    <w:rsid w:val="00283F95"/>
    <w:rsid w:val="002845BE"/>
    <w:rsid w:val="00284AAB"/>
    <w:rsid w:val="00284C71"/>
    <w:rsid w:val="00284FB7"/>
    <w:rsid w:val="0028524D"/>
    <w:rsid w:val="00285612"/>
    <w:rsid w:val="00285736"/>
    <w:rsid w:val="00286164"/>
    <w:rsid w:val="00286A10"/>
    <w:rsid w:val="00286C96"/>
    <w:rsid w:val="00286F3F"/>
    <w:rsid w:val="002874A5"/>
    <w:rsid w:val="00287554"/>
    <w:rsid w:val="00287716"/>
    <w:rsid w:val="002877AF"/>
    <w:rsid w:val="002879E0"/>
    <w:rsid w:val="00287C06"/>
    <w:rsid w:val="00287D4F"/>
    <w:rsid w:val="00287D76"/>
    <w:rsid w:val="00287F07"/>
    <w:rsid w:val="002902AD"/>
    <w:rsid w:val="002903DA"/>
    <w:rsid w:val="00290471"/>
    <w:rsid w:val="002904AF"/>
    <w:rsid w:val="0029066F"/>
    <w:rsid w:val="002909A2"/>
    <w:rsid w:val="00290D81"/>
    <w:rsid w:val="00290FB1"/>
    <w:rsid w:val="0029135E"/>
    <w:rsid w:val="002914D5"/>
    <w:rsid w:val="002917DF"/>
    <w:rsid w:val="002919A0"/>
    <w:rsid w:val="00291B83"/>
    <w:rsid w:val="0029211E"/>
    <w:rsid w:val="00292988"/>
    <w:rsid w:val="002939C6"/>
    <w:rsid w:val="00293FB7"/>
    <w:rsid w:val="00294214"/>
    <w:rsid w:val="0029441B"/>
    <w:rsid w:val="00294730"/>
    <w:rsid w:val="00294925"/>
    <w:rsid w:val="002949A2"/>
    <w:rsid w:val="00294BA3"/>
    <w:rsid w:val="00294C59"/>
    <w:rsid w:val="00294D04"/>
    <w:rsid w:val="002952D1"/>
    <w:rsid w:val="002952E2"/>
    <w:rsid w:val="00295448"/>
    <w:rsid w:val="00295C98"/>
    <w:rsid w:val="00295F26"/>
    <w:rsid w:val="00295F33"/>
    <w:rsid w:val="00296001"/>
    <w:rsid w:val="0029615C"/>
    <w:rsid w:val="00296361"/>
    <w:rsid w:val="00296CE4"/>
    <w:rsid w:val="00296D0E"/>
    <w:rsid w:val="00296FD2"/>
    <w:rsid w:val="0029738C"/>
    <w:rsid w:val="002974B1"/>
    <w:rsid w:val="0029756E"/>
    <w:rsid w:val="00297646"/>
    <w:rsid w:val="00297979"/>
    <w:rsid w:val="002979E7"/>
    <w:rsid w:val="00297ACC"/>
    <w:rsid w:val="00297C26"/>
    <w:rsid w:val="002A01A6"/>
    <w:rsid w:val="002A02C5"/>
    <w:rsid w:val="002A0748"/>
    <w:rsid w:val="002A09BC"/>
    <w:rsid w:val="002A0A08"/>
    <w:rsid w:val="002A0A60"/>
    <w:rsid w:val="002A0EC4"/>
    <w:rsid w:val="002A1246"/>
    <w:rsid w:val="002A13BA"/>
    <w:rsid w:val="002A17C3"/>
    <w:rsid w:val="002A1BDB"/>
    <w:rsid w:val="002A1C9E"/>
    <w:rsid w:val="002A2398"/>
    <w:rsid w:val="002A2825"/>
    <w:rsid w:val="002A2C37"/>
    <w:rsid w:val="002A3FA4"/>
    <w:rsid w:val="002A4177"/>
    <w:rsid w:val="002A44C7"/>
    <w:rsid w:val="002A4622"/>
    <w:rsid w:val="002A4CD2"/>
    <w:rsid w:val="002A4FB9"/>
    <w:rsid w:val="002A5069"/>
    <w:rsid w:val="002A5279"/>
    <w:rsid w:val="002A53E0"/>
    <w:rsid w:val="002A59D3"/>
    <w:rsid w:val="002A5E90"/>
    <w:rsid w:val="002A5EAA"/>
    <w:rsid w:val="002A5F78"/>
    <w:rsid w:val="002A605D"/>
    <w:rsid w:val="002A6639"/>
    <w:rsid w:val="002A6797"/>
    <w:rsid w:val="002A6C93"/>
    <w:rsid w:val="002A6EA9"/>
    <w:rsid w:val="002A70FE"/>
    <w:rsid w:val="002A74FF"/>
    <w:rsid w:val="002A753F"/>
    <w:rsid w:val="002A784F"/>
    <w:rsid w:val="002A7E36"/>
    <w:rsid w:val="002A7FAC"/>
    <w:rsid w:val="002B0456"/>
    <w:rsid w:val="002B045A"/>
    <w:rsid w:val="002B05CA"/>
    <w:rsid w:val="002B08D2"/>
    <w:rsid w:val="002B0A51"/>
    <w:rsid w:val="002B0B40"/>
    <w:rsid w:val="002B0B41"/>
    <w:rsid w:val="002B11FF"/>
    <w:rsid w:val="002B1720"/>
    <w:rsid w:val="002B1C33"/>
    <w:rsid w:val="002B1DBE"/>
    <w:rsid w:val="002B1EA2"/>
    <w:rsid w:val="002B2110"/>
    <w:rsid w:val="002B23FB"/>
    <w:rsid w:val="002B2440"/>
    <w:rsid w:val="002B2696"/>
    <w:rsid w:val="002B29E5"/>
    <w:rsid w:val="002B2FD3"/>
    <w:rsid w:val="002B31CD"/>
    <w:rsid w:val="002B3611"/>
    <w:rsid w:val="002B3746"/>
    <w:rsid w:val="002B3DFA"/>
    <w:rsid w:val="002B408F"/>
    <w:rsid w:val="002B46F2"/>
    <w:rsid w:val="002B4842"/>
    <w:rsid w:val="002B4A13"/>
    <w:rsid w:val="002B4A77"/>
    <w:rsid w:val="002B4CC4"/>
    <w:rsid w:val="002B4E88"/>
    <w:rsid w:val="002B4FC7"/>
    <w:rsid w:val="002B519D"/>
    <w:rsid w:val="002B59FE"/>
    <w:rsid w:val="002B5CC5"/>
    <w:rsid w:val="002B60E1"/>
    <w:rsid w:val="002B611C"/>
    <w:rsid w:val="002B636A"/>
    <w:rsid w:val="002B64C9"/>
    <w:rsid w:val="002B65B0"/>
    <w:rsid w:val="002B6C7E"/>
    <w:rsid w:val="002B7138"/>
    <w:rsid w:val="002B74A1"/>
    <w:rsid w:val="002B756D"/>
    <w:rsid w:val="002B7892"/>
    <w:rsid w:val="002B78BB"/>
    <w:rsid w:val="002B79E4"/>
    <w:rsid w:val="002B7AC5"/>
    <w:rsid w:val="002B7E3E"/>
    <w:rsid w:val="002C0400"/>
    <w:rsid w:val="002C0683"/>
    <w:rsid w:val="002C06BA"/>
    <w:rsid w:val="002C1700"/>
    <w:rsid w:val="002C1C5E"/>
    <w:rsid w:val="002C1FB9"/>
    <w:rsid w:val="002C234C"/>
    <w:rsid w:val="002C2893"/>
    <w:rsid w:val="002C2C9D"/>
    <w:rsid w:val="002C2D8E"/>
    <w:rsid w:val="002C32BB"/>
    <w:rsid w:val="002C3392"/>
    <w:rsid w:val="002C34C8"/>
    <w:rsid w:val="002C3B5A"/>
    <w:rsid w:val="002C3BD8"/>
    <w:rsid w:val="002C3F0D"/>
    <w:rsid w:val="002C3F69"/>
    <w:rsid w:val="002C45CE"/>
    <w:rsid w:val="002C4712"/>
    <w:rsid w:val="002C48F8"/>
    <w:rsid w:val="002C512F"/>
    <w:rsid w:val="002C5190"/>
    <w:rsid w:val="002C51E5"/>
    <w:rsid w:val="002C53EA"/>
    <w:rsid w:val="002C55BA"/>
    <w:rsid w:val="002C58CD"/>
    <w:rsid w:val="002C5902"/>
    <w:rsid w:val="002C5AF0"/>
    <w:rsid w:val="002C5E6F"/>
    <w:rsid w:val="002C60BB"/>
    <w:rsid w:val="002C6432"/>
    <w:rsid w:val="002C68D3"/>
    <w:rsid w:val="002C6AE0"/>
    <w:rsid w:val="002C6CFC"/>
    <w:rsid w:val="002C6E42"/>
    <w:rsid w:val="002C7698"/>
    <w:rsid w:val="002C76CA"/>
    <w:rsid w:val="002C7775"/>
    <w:rsid w:val="002C77DC"/>
    <w:rsid w:val="002C78E2"/>
    <w:rsid w:val="002C793C"/>
    <w:rsid w:val="002C7D41"/>
    <w:rsid w:val="002D00E9"/>
    <w:rsid w:val="002D012F"/>
    <w:rsid w:val="002D0393"/>
    <w:rsid w:val="002D0828"/>
    <w:rsid w:val="002D0BED"/>
    <w:rsid w:val="002D12FA"/>
    <w:rsid w:val="002D19AF"/>
    <w:rsid w:val="002D1B53"/>
    <w:rsid w:val="002D1D63"/>
    <w:rsid w:val="002D27BC"/>
    <w:rsid w:val="002D2CD8"/>
    <w:rsid w:val="002D3029"/>
    <w:rsid w:val="002D31C3"/>
    <w:rsid w:val="002D32BD"/>
    <w:rsid w:val="002D3516"/>
    <w:rsid w:val="002D3689"/>
    <w:rsid w:val="002D377B"/>
    <w:rsid w:val="002D38B1"/>
    <w:rsid w:val="002D39D2"/>
    <w:rsid w:val="002D3D04"/>
    <w:rsid w:val="002D4531"/>
    <w:rsid w:val="002D45CD"/>
    <w:rsid w:val="002D4897"/>
    <w:rsid w:val="002D4AEC"/>
    <w:rsid w:val="002D4C12"/>
    <w:rsid w:val="002D4DEE"/>
    <w:rsid w:val="002D4FF2"/>
    <w:rsid w:val="002D5158"/>
    <w:rsid w:val="002D5163"/>
    <w:rsid w:val="002D5353"/>
    <w:rsid w:val="002D537B"/>
    <w:rsid w:val="002D5A05"/>
    <w:rsid w:val="002D5B9D"/>
    <w:rsid w:val="002D5D88"/>
    <w:rsid w:val="002D60BC"/>
    <w:rsid w:val="002D6528"/>
    <w:rsid w:val="002D6654"/>
    <w:rsid w:val="002D671F"/>
    <w:rsid w:val="002D67B1"/>
    <w:rsid w:val="002D69DC"/>
    <w:rsid w:val="002D71CA"/>
    <w:rsid w:val="002D7750"/>
    <w:rsid w:val="002D7A24"/>
    <w:rsid w:val="002D7AC9"/>
    <w:rsid w:val="002D7AE8"/>
    <w:rsid w:val="002E009F"/>
    <w:rsid w:val="002E0D46"/>
    <w:rsid w:val="002E114E"/>
    <w:rsid w:val="002E133B"/>
    <w:rsid w:val="002E14DE"/>
    <w:rsid w:val="002E1A4E"/>
    <w:rsid w:val="002E1B43"/>
    <w:rsid w:val="002E1D5C"/>
    <w:rsid w:val="002E25A2"/>
    <w:rsid w:val="002E27D6"/>
    <w:rsid w:val="002E28D1"/>
    <w:rsid w:val="002E2D65"/>
    <w:rsid w:val="002E32CF"/>
    <w:rsid w:val="002E32E0"/>
    <w:rsid w:val="002E349F"/>
    <w:rsid w:val="002E36FB"/>
    <w:rsid w:val="002E378C"/>
    <w:rsid w:val="002E3C3D"/>
    <w:rsid w:val="002E3C94"/>
    <w:rsid w:val="002E3CD0"/>
    <w:rsid w:val="002E3E65"/>
    <w:rsid w:val="002E3E6F"/>
    <w:rsid w:val="002E4092"/>
    <w:rsid w:val="002E41D2"/>
    <w:rsid w:val="002E4329"/>
    <w:rsid w:val="002E457E"/>
    <w:rsid w:val="002E4956"/>
    <w:rsid w:val="002E4D19"/>
    <w:rsid w:val="002E53D9"/>
    <w:rsid w:val="002E596D"/>
    <w:rsid w:val="002E5BC3"/>
    <w:rsid w:val="002E5E20"/>
    <w:rsid w:val="002E613E"/>
    <w:rsid w:val="002E629D"/>
    <w:rsid w:val="002E6649"/>
    <w:rsid w:val="002E6723"/>
    <w:rsid w:val="002E68E8"/>
    <w:rsid w:val="002E6980"/>
    <w:rsid w:val="002E7471"/>
    <w:rsid w:val="002E7574"/>
    <w:rsid w:val="002E75B7"/>
    <w:rsid w:val="002E76E2"/>
    <w:rsid w:val="002E78D8"/>
    <w:rsid w:val="002E7D30"/>
    <w:rsid w:val="002E7D34"/>
    <w:rsid w:val="002F003D"/>
    <w:rsid w:val="002F006B"/>
    <w:rsid w:val="002F073B"/>
    <w:rsid w:val="002F076C"/>
    <w:rsid w:val="002F07D0"/>
    <w:rsid w:val="002F0EF0"/>
    <w:rsid w:val="002F102C"/>
    <w:rsid w:val="002F120B"/>
    <w:rsid w:val="002F14FB"/>
    <w:rsid w:val="002F172F"/>
    <w:rsid w:val="002F1C5F"/>
    <w:rsid w:val="002F1E3B"/>
    <w:rsid w:val="002F1E71"/>
    <w:rsid w:val="002F1E7C"/>
    <w:rsid w:val="002F1E97"/>
    <w:rsid w:val="002F20A5"/>
    <w:rsid w:val="002F20DF"/>
    <w:rsid w:val="002F2106"/>
    <w:rsid w:val="002F2641"/>
    <w:rsid w:val="002F2870"/>
    <w:rsid w:val="002F28B3"/>
    <w:rsid w:val="002F2DA3"/>
    <w:rsid w:val="002F2F65"/>
    <w:rsid w:val="002F2FA5"/>
    <w:rsid w:val="002F36E2"/>
    <w:rsid w:val="002F4167"/>
    <w:rsid w:val="002F4904"/>
    <w:rsid w:val="002F53B2"/>
    <w:rsid w:val="002F54B7"/>
    <w:rsid w:val="002F5517"/>
    <w:rsid w:val="002F56CC"/>
    <w:rsid w:val="002F5940"/>
    <w:rsid w:val="002F59C4"/>
    <w:rsid w:val="002F6007"/>
    <w:rsid w:val="002F6345"/>
    <w:rsid w:val="002F63CF"/>
    <w:rsid w:val="002F649B"/>
    <w:rsid w:val="002F6959"/>
    <w:rsid w:val="002F6D5A"/>
    <w:rsid w:val="002F6F01"/>
    <w:rsid w:val="002F765A"/>
    <w:rsid w:val="002F7673"/>
    <w:rsid w:val="002F786D"/>
    <w:rsid w:val="002F79E0"/>
    <w:rsid w:val="002F7B68"/>
    <w:rsid w:val="002F7CA3"/>
    <w:rsid w:val="00300305"/>
    <w:rsid w:val="003003BC"/>
    <w:rsid w:val="00300439"/>
    <w:rsid w:val="003007C2"/>
    <w:rsid w:val="003008FB"/>
    <w:rsid w:val="00300D5A"/>
    <w:rsid w:val="00300D7B"/>
    <w:rsid w:val="0030139E"/>
    <w:rsid w:val="00301431"/>
    <w:rsid w:val="003015AE"/>
    <w:rsid w:val="003015B8"/>
    <w:rsid w:val="00302103"/>
    <w:rsid w:val="003023A7"/>
    <w:rsid w:val="00302ADB"/>
    <w:rsid w:val="00302B53"/>
    <w:rsid w:val="00302C1E"/>
    <w:rsid w:val="003030F7"/>
    <w:rsid w:val="00303169"/>
    <w:rsid w:val="003035E0"/>
    <w:rsid w:val="003038A0"/>
    <w:rsid w:val="00303BB2"/>
    <w:rsid w:val="00303BC1"/>
    <w:rsid w:val="00303DAB"/>
    <w:rsid w:val="003040A4"/>
    <w:rsid w:val="0030411D"/>
    <w:rsid w:val="003045E7"/>
    <w:rsid w:val="0030478B"/>
    <w:rsid w:val="0030529F"/>
    <w:rsid w:val="00305643"/>
    <w:rsid w:val="0030564F"/>
    <w:rsid w:val="003056B9"/>
    <w:rsid w:val="0030572B"/>
    <w:rsid w:val="00305E6B"/>
    <w:rsid w:val="00305EBC"/>
    <w:rsid w:val="00306326"/>
    <w:rsid w:val="00306841"/>
    <w:rsid w:val="003069AA"/>
    <w:rsid w:val="003069D2"/>
    <w:rsid w:val="00306BE1"/>
    <w:rsid w:val="00306D7E"/>
    <w:rsid w:val="00306DAA"/>
    <w:rsid w:val="00306E87"/>
    <w:rsid w:val="003070D8"/>
    <w:rsid w:val="003071B3"/>
    <w:rsid w:val="003072FC"/>
    <w:rsid w:val="00307515"/>
    <w:rsid w:val="00307843"/>
    <w:rsid w:val="0030793D"/>
    <w:rsid w:val="0030799E"/>
    <w:rsid w:val="00307CBB"/>
    <w:rsid w:val="00310299"/>
    <w:rsid w:val="003103DB"/>
    <w:rsid w:val="0031057F"/>
    <w:rsid w:val="0031062F"/>
    <w:rsid w:val="00310922"/>
    <w:rsid w:val="00310BF1"/>
    <w:rsid w:val="00310F4B"/>
    <w:rsid w:val="0031134C"/>
    <w:rsid w:val="0031141A"/>
    <w:rsid w:val="00311722"/>
    <w:rsid w:val="00311771"/>
    <w:rsid w:val="00311B60"/>
    <w:rsid w:val="0031220A"/>
    <w:rsid w:val="00312484"/>
    <w:rsid w:val="00312563"/>
    <w:rsid w:val="0031268C"/>
    <w:rsid w:val="003127E1"/>
    <w:rsid w:val="00312BDB"/>
    <w:rsid w:val="00312BEC"/>
    <w:rsid w:val="00312F17"/>
    <w:rsid w:val="00312FC6"/>
    <w:rsid w:val="003141FE"/>
    <w:rsid w:val="0031444B"/>
    <w:rsid w:val="00314504"/>
    <w:rsid w:val="003145C2"/>
    <w:rsid w:val="003149C3"/>
    <w:rsid w:val="0031520A"/>
    <w:rsid w:val="00315606"/>
    <w:rsid w:val="0031560C"/>
    <w:rsid w:val="003157A3"/>
    <w:rsid w:val="00315A55"/>
    <w:rsid w:val="00315B0D"/>
    <w:rsid w:val="00316009"/>
    <w:rsid w:val="00316B56"/>
    <w:rsid w:val="00316DB5"/>
    <w:rsid w:val="00316FAC"/>
    <w:rsid w:val="00317028"/>
    <w:rsid w:val="003170DD"/>
    <w:rsid w:val="003177E8"/>
    <w:rsid w:val="00317AEE"/>
    <w:rsid w:val="00317C90"/>
    <w:rsid w:val="003203C1"/>
    <w:rsid w:val="00320F6F"/>
    <w:rsid w:val="00320FBF"/>
    <w:rsid w:val="00321299"/>
    <w:rsid w:val="003217F2"/>
    <w:rsid w:val="00321853"/>
    <w:rsid w:val="00321C94"/>
    <w:rsid w:val="00322651"/>
    <w:rsid w:val="0032272D"/>
    <w:rsid w:val="00322751"/>
    <w:rsid w:val="00323651"/>
    <w:rsid w:val="003236A7"/>
    <w:rsid w:val="00323B99"/>
    <w:rsid w:val="00323F9F"/>
    <w:rsid w:val="00324054"/>
    <w:rsid w:val="003241DD"/>
    <w:rsid w:val="0032435E"/>
    <w:rsid w:val="003248CC"/>
    <w:rsid w:val="00324AEA"/>
    <w:rsid w:val="003251B5"/>
    <w:rsid w:val="003254C8"/>
    <w:rsid w:val="0032597F"/>
    <w:rsid w:val="00325A15"/>
    <w:rsid w:val="00325AAA"/>
    <w:rsid w:val="00325B02"/>
    <w:rsid w:val="00325B4C"/>
    <w:rsid w:val="00325F55"/>
    <w:rsid w:val="003260E5"/>
    <w:rsid w:val="003264AE"/>
    <w:rsid w:val="003264B9"/>
    <w:rsid w:val="00326C46"/>
    <w:rsid w:val="00326F82"/>
    <w:rsid w:val="00327320"/>
    <w:rsid w:val="00327AD3"/>
    <w:rsid w:val="00327DBB"/>
    <w:rsid w:val="00330276"/>
    <w:rsid w:val="003303DA"/>
    <w:rsid w:val="003303F3"/>
    <w:rsid w:val="00330440"/>
    <w:rsid w:val="00330661"/>
    <w:rsid w:val="00330C22"/>
    <w:rsid w:val="00330D1D"/>
    <w:rsid w:val="00330D83"/>
    <w:rsid w:val="00330ED9"/>
    <w:rsid w:val="00331126"/>
    <w:rsid w:val="003311BA"/>
    <w:rsid w:val="003316B7"/>
    <w:rsid w:val="00331999"/>
    <w:rsid w:val="00331B51"/>
    <w:rsid w:val="00332066"/>
    <w:rsid w:val="00332655"/>
    <w:rsid w:val="00332863"/>
    <w:rsid w:val="00332969"/>
    <w:rsid w:val="0033298D"/>
    <w:rsid w:val="00332BD6"/>
    <w:rsid w:val="00332C1B"/>
    <w:rsid w:val="00332EB7"/>
    <w:rsid w:val="003335A2"/>
    <w:rsid w:val="00333667"/>
    <w:rsid w:val="003337D9"/>
    <w:rsid w:val="003338D1"/>
    <w:rsid w:val="00333ECE"/>
    <w:rsid w:val="00333FBA"/>
    <w:rsid w:val="00334B43"/>
    <w:rsid w:val="00334D73"/>
    <w:rsid w:val="00335591"/>
    <w:rsid w:val="00335684"/>
    <w:rsid w:val="003357B1"/>
    <w:rsid w:val="00335951"/>
    <w:rsid w:val="003359A2"/>
    <w:rsid w:val="00335BC4"/>
    <w:rsid w:val="00335F57"/>
    <w:rsid w:val="003362B2"/>
    <w:rsid w:val="003369A5"/>
    <w:rsid w:val="00336BCD"/>
    <w:rsid w:val="0033703A"/>
    <w:rsid w:val="003373B1"/>
    <w:rsid w:val="003377B4"/>
    <w:rsid w:val="00337A58"/>
    <w:rsid w:val="00337CE4"/>
    <w:rsid w:val="003400B0"/>
    <w:rsid w:val="003403FB"/>
    <w:rsid w:val="003406B4"/>
    <w:rsid w:val="00340758"/>
    <w:rsid w:val="0034078C"/>
    <w:rsid w:val="0034079F"/>
    <w:rsid w:val="003408A1"/>
    <w:rsid w:val="00340984"/>
    <w:rsid w:val="003409A7"/>
    <w:rsid w:val="00340B08"/>
    <w:rsid w:val="0034108E"/>
    <w:rsid w:val="00341447"/>
    <w:rsid w:val="00341618"/>
    <w:rsid w:val="00341A00"/>
    <w:rsid w:val="00341A89"/>
    <w:rsid w:val="00341D4C"/>
    <w:rsid w:val="00341D8C"/>
    <w:rsid w:val="00341F8D"/>
    <w:rsid w:val="00341FB5"/>
    <w:rsid w:val="00342178"/>
    <w:rsid w:val="00342A19"/>
    <w:rsid w:val="00342B13"/>
    <w:rsid w:val="00342F7B"/>
    <w:rsid w:val="0034301E"/>
    <w:rsid w:val="0034390D"/>
    <w:rsid w:val="00343969"/>
    <w:rsid w:val="00343A23"/>
    <w:rsid w:val="00343C3B"/>
    <w:rsid w:val="00343ECE"/>
    <w:rsid w:val="003442C6"/>
    <w:rsid w:val="0034435B"/>
    <w:rsid w:val="003443BC"/>
    <w:rsid w:val="0034440F"/>
    <w:rsid w:val="00344908"/>
    <w:rsid w:val="00345631"/>
    <w:rsid w:val="00345821"/>
    <w:rsid w:val="00345A99"/>
    <w:rsid w:val="00345B6A"/>
    <w:rsid w:val="00345B86"/>
    <w:rsid w:val="00345F5B"/>
    <w:rsid w:val="00346F88"/>
    <w:rsid w:val="003473EF"/>
    <w:rsid w:val="003478AC"/>
    <w:rsid w:val="0034796A"/>
    <w:rsid w:val="00347BF0"/>
    <w:rsid w:val="00350080"/>
    <w:rsid w:val="003501DE"/>
    <w:rsid w:val="00350327"/>
    <w:rsid w:val="00350451"/>
    <w:rsid w:val="00350633"/>
    <w:rsid w:val="0035070A"/>
    <w:rsid w:val="00350A0E"/>
    <w:rsid w:val="00350BCD"/>
    <w:rsid w:val="00350F5D"/>
    <w:rsid w:val="00350FE9"/>
    <w:rsid w:val="00351282"/>
    <w:rsid w:val="003515A7"/>
    <w:rsid w:val="00351628"/>
    <w:rsid w:val="00351891"/>
    <w:rsid w:val="003518EE"/>
    <w:rsid w:val="00351972"/>
    <w:rsid w:val="00351B08"/>
    <w:rsid w:val="00352394"/>
    <w:rsid w:val="0035284A"/>
    <w:rsid w:val="00352C27"/>
    <w:rsid w:val="00352F79"/>
    <w:rsid w:val="003535CF"/>
    <w:rsid w:val="0035395A"/>
    <w:rsid w:val="0035395B"/>
    <w:rsid w:val="00353A4F"/>
    <w:rsid w:val="00353D16"/>
    <w:rsid w:val="00353D4C"/>
    <w:rsid w:val="003540B3"/>
    <w:rsid w:val="00354653"/>
    <w:rsid w:val="0035482A"/>
    <w:rsid w:val="0035494A"/>
    <w:rsid w:val="00354E4B"/>
    <w:rsid w:val="003550A7"/>
    <w:rsid w:val="00355132"/>
    <w:rsid w:val="00355950"/>
    <w:rsid w:val="00355B62"/>
    <w:rsid w:val="00356094"/>
    <w:rsid w:val="00356221"/>
    <w:rsid w:val="003566C3"/>
    <w:rsid w:val="00356F7F"/>
    <w:rsid w:val="00357307"/>
    <w:rsid w:val="003577C3"/>
    <w:rsid w:val="00357ACA"/>
    <w:rsid w:val="003601D6"/>
    <w:rsid w:val="00360910"/>
    <w:rsid w:val="00360B4A"/>
    <w:rsid w:val="00360D43"/>
    <w:rsid w:val="00360F80"/>
    <w:rsid w:val="00360F82"/>
    <w:rsid w:val="00361305"/>
    <w:rsid w:val="0036153F"/>
    <w:rsid w:val="003615BB"/>
    <w:rsid w:val="003619DD"/>
    <w:rsid w:val="0036212A"/>
    <w:rsid w:val="003621BB"/>
    <w:rsid w:val="003625D6"/>
    <w:rsid w:val="003627C4"/>
    <w:rsid w:val="00362B56"/>
    <w:rsid w:val="00362B7F"/>
    <w:rsid w:val="00362F45"/>
    <w:rsid w:val="00363937"/>
    <w:rsid w:val="003641FD"/>
    <w:rsid w:val="00364292"/>
    <w:rsid w:val="0036454D"/>
    <w:rsid w:val="0036462D"/>
    <w:rsid w:val="00364B35"/>
    <w:rsid w:val="00364B51"/>
    <w:rsid w:val="00364C8C"/>
    <w:rsid w:val="00364D21"/>
    <w:rsid w:val="00365474"/>
    <w:rsid w:val="00365BCE"/>
    <w:rsid w:val="003663EB"/>
    <w:rsid w:val="00366D09"/>
    <w:rsid w:val="00367244"/>
    <w:rsid w:val="0036761A"/>
    <w:rsid w:val="0036779B"/>
    <w:rsid w:val="003679B6"/>
    <w:rsid w:val="00367AF8"/>
    <w:rsid w:val="00367B8E"/>
    <w:rsid w:val="003705EF"/>
    <w:rsid w:val="003707CF"/>
    <w:rsid w:val="00370860"/>
    <w:rsid w:val="00370B7E"/>
    <w:rsid w:val="003713F5"/>
    <w:rsid w:val="003719C0"/>
    <w:rsid w:val="003719D3"/>
    <w:rsid w:val="00371F71"/>
    <w:rsid w:val="00371F85"/>
    <w:rsid w:val="00372120"/>
    <w:rsid w:val="00372405"/>
    <w:rsid w:val="003724AF"/>
    <w:rsid w:val="00372671"/>
    <w:rsid w:val="003726A3"/>
    <w:rsid w:val="00372C05"/>
    <w:rsid w:val="00373787"/>
    <w:rsid w:val="0037391F"/>
    <w:rsid w:val="00373B34"/>
    <w:rsid w:val="00373BFF"/>
    <w:rsid w:val="0037402C"/>
    <w:rsid w:val="00374218"/>
    <w:rsid w:val="00374527"/>
    <w:rsid w:val="00374726"/>
    <w:rsid w:val="00374A2D"/>
    <w:rsid w:val="00374D22"/>
    <w:rsid w:val="003753B2"/>
    <w:rsid w:val="00375727"/>
    <w:rsid w:val="00375AD1"/>
    <w:rsid w:val="0037670C"/>
    <w:rsid w:val="00376A7D"/>
    <w:rsid w:val="00376B9B"/>
    <w:rsid w:val="00376DAC"/>
    <w:rsid w:val="00377201"/>
    <w:rsid w:val="0037792C"/>
    <w:rsid w:val="003800CE"/>
    <w:rsid w:val="0038020F"/>
    <w:rsid w:val="00380425"/>
    <w:rsid w:val="00380616"/>
    <w:rsid w:val="00380804"/>
    <w:rsid w:val="00380B2E"/>
    <w:rsid w:val="00380DE9"/>
    <w:rsid w:val="0038100D"/>
    <w:rsid w:val="003812FD"/>
    <w:rsid w:val="00381A38"/>
    <w:rsid w:val="00381DDD"/>
    <w:rsid w:val="00381ED5"/>
    <w:rsid w:val="003823EB"/>
    <w:rsid w:val="003826D7"/>
    <w:rsid w:val="00382AC1"/>
    <w:rsid w:val="00382ADC"/>
    <w:rsid w:val="00382E90"/>
    <w:rsid w:val="00383051"/>
    <w:rsid w:val="003832CA"/>
    <w:rsid w:val="00383486"/>
    <w:rsid w:val="003841AA"/>
    <w:rsid w:val="0038470F"/>
    <w:rsid w:val="003847EC"/>
    <w:rsid w:val="00385198"/>
    <w:rsid w:val="003852AF"/>
    <w:rsid w:val="003855E3"/>
    <w:rsid w:val="00385860"/>
    <w:rsid w:val="00385A01"/>
    <w:rsid w:val="00385CF6"/>
    <w:rsid w:val="00385F20"/>
    <w:rsid w:val="0038617B"/>
    <w:rsid w:val="003863F7"/>
    <w:rsid w:val="0038646E"/>
    <w:rsid w:val="00386841"/>
    <w:rsid w:val="00386D15"/>
    <w:rsid w:val="00386EBD"/>
    <w:rsid w:val="00386F2C"/>
    <w:rsid w:val="00387185"/>
    <w:rsid w:val="003871D3"/>
    <w:rsid w:val="00387A82"/>
    <w:rsid w:val="00390054"/>
    <w:rsid w:val="00390161"/>
    <w:rsid w:val="00390244"/>
    <w:rsid w:val="003905AB"/>
    <w:rsid w:val="00390CE8"/>
    <w:rsid w:val="00392032"/>
    <w:rsid w:val="00392215"/>
    <w:rsid w:val="00392286"/>
    <w:rsid w:val="00392758"/>
    <w:rsid w:val="00392897"/>
    <w:rsid w:val="00392C87"/>
    <w:rsid w:val="0039309B"/>
    <w:rsid w:val="003933F0"/>
    <w:rsid w:val="00393453"/>
    <w:rsid w:val="003934EF"/>
    <w:rsid w:val="00393604"/>
    <w:rsid w:val="0039361F"/>
    <w:rsid w:val="0039367C"/>
    <w:rsid w:val="00393A2F"/>
    <w:rsid w:val="00393B6D"/>
    <w:rsid w:val="00393C39"/>
    <w:rsid w:val="00393D1D"/>
    <w:rsid w:val="00393E01"/>
    <w:rsid w:val="00394053"/>
    <w:rsid w:val="0039444A"/>
    <w:rsid w:val="003945F9"/>
    <w:rsid w:val="003948BF"/>
    <w:rsid w:val="00394A0F"/>
    <w:rsid w:val="00394B9D"/>
    <w:rsid w:val="00394D0D"/>
    <w:rsid w:val="00394D53"/>
    <w:rsid w:val="00394F92"/>
    <w:rsid w:val="00395104"/>
    <w:rsid w:val="00395490"/>
    <w:rsid w:val="0039564F"/>
    <w:rsid w:val="003956C0"/>
    <w:rsid w:val="00395800"/>
    <w:rsid w:val="003962B6"/>
    <w:rsid w:val="00396BA2"/>
    <w:rsid w:val="00396EE5"/>
    <w:rsid w:val="003972D8"/>
    <w:rsid w:val="003977CD"/>
    <w:rsid w:val="0039790C"/>
    <w:rsid w:val="00397AD9"/>
    <w:rsid w:val="00397CE8"/>
    <w:rsid w:val="003A0479"/>
    <w:rsid w:val="003A0603"/>
    <w:rsid w:val="003A08DE"/>
    <w:rsid w:val="003A0DE3"/>
    <w:rsid w:val="003A0EDB"/>
    <w:rsid w:val="003A10C7"/>
    <w:rsid w:val="003A15EF"/>
    <w:rsid w:val="003A1AF6"/>
    <w:rsid w:val="003A1B22"/>
    <w:rsid w:val="003A1C1F"/>
    <w:rsid w:val="003A1E7C"/>
    <w:rsid w:val="003A281B"/>
    <w:rsid w:val="003A2B79"/>
    <w:rsid w:val="003A327F"/>
    <w:rsid w:val="003A3304"/>
    <w:rsid w:val="003A3377"/>
    <w:rsid w:val="003A367D"/>
    <w:rsid w:val="003A36BB"/>
    <w:rsid w:val="003A37DF"/>
    <w:rsid w:val="003A39C2"/>
    <w:rsid w:val="003A3F92"/>
    <w:rsid w:val="003A41DD"/>
    <w:rsid w:val="003A41F7"/>
    <w:rsid w:val="003A4739"/>
    <w:rsid w:val="003A4823"/>
    <w:rsid w:val="003A484F"/>
    <w:rsid w:val="003A4967"/>
    <w:rsid w:val="003A4AB6"/>
    <w:rsid w:val="003A54A4"/>
    <w:rsid w:val="003A55B0"/>
    <w:rsid w:val="003A5758"/>
    <w:rsid w:val="003A59C5"/>
    <w:rsid w:val="003A5B7D"/>
    <w:rsid w:val="003A5D3F"/>
    <w:rsid w:val="003A5FC8"/>
    <w:rsid w:val="003A6086"/>
    <w:rsid w:val="003A648F"/>
    <w:rsid w:val="003A680F"/>
    <w:rsid w:val="003A6B96"/>
    <w:rsid w:val="003A6DF5"/>
    <w:rsid w:val="003A6E49"/>
    <w:rsid w:val="003A72A6"/>
    <w:rsid w:val="003A75D6"/>
    <w:rsid w:val="003A7677"/>
    <w:rsid w:val="003A7C3A"/>
    <w:rsid w:val="003B00B7"/>
    <w:rsid w:val="003B0677"/>
    <w:rsid w:val="003B077B"/>
    <w:rsid w:val="003B0874"/>
    <w:rsid w:val="003B096B"/>
    <w:rsid w:val="003B0F3D"/>
    <w:rsid w:val="003B13DA"/>
    <w:rsid w:val="003B16BA"/>
    <w:rsid w:val="003B17B5"/>
    <w:rsid w:val="003B1915"/>
    <w:rsid w:val="003B192D"/>
    <w:rsid w:val="003B1973"/>
    <w:rsid w:val="003B1CB6"/>
    <w:rsid w:val="003B2155"/>
    <w:rsid w:val="003B2253"/>
    <w:rsid w:val="003B2294"/>
    <w:rsid w:val="003B2640"/>
    <w:rsid w:val="003B29D8"/>
    <w:rsid w:val="003B2A4E"/>
    <w:rsid w:val="003B2BF9"/>
    <w:rsid w:val="003B2DC5"/>
    <w:rsid w:val="003B2E8B"/>
    <w:rsid w:val="003B3983"/>
    <w:rsid w:val="003B3B29"/>
    <w:rsid w:val="003B3B32"/>
    <w:rsid w:val="003B3CFE"/>
    <w:rsid w:val="003B3EA4"/>
    <w:rsid w:val="003B4086"/>
    <w:rsid w:val="003B4256"/>
    <w:rsid w:val="003B4463"/>
    <w:rsid w:val="003B47DA"/>
    <w:rsid w:val="003B486F"/>
    <w:rsid w:val="003B4ADC"/>
    <w:rsid w:val="003B50D6"/>
    <w:rsid w:val="003B5544"/>
    <w:rsid w:val="003B5CE4"/>
    <w:rsid w:val="003B5DC6"/>
    <w:rsid w:val="003B5F02"/>
    <w:rsid w:val="003B6081"/>
    <w:rsid w:val="003B6129"/>
    <w:rsid w:val="003B6754"/>
    <w:rsid w:val="003B6A76"/>
    <w:rsid w:val="003B6B22"/>
    <w:rsid w:val="003B6FB0"/>
    <w:rsid w:val="003B6FD5"/>
    <w:rsid w:val="003B7160"/>
    <w:rsid w:val="003B7196"/>
    <w:rsid w:val="003B74A7"/>
    <w:rsid w:val="003C03EF"/>
    <w:rsid w:val="003C0C49"/>
    <w:rsid w:val="003C105E"/>
    <w:rsid w:val="003C17F0"/>
    <w:rsid w:val="003C185E"/>
    <w:rsid w:val="003C1C0E"/>
    <w:rsid w:val="003C23ED"/>
    <w:rsid w:val="003C2C44"/>
    <w:rsid w:val="003C2D19"/>
    <w:rsid w:val="003C2E2F"/>
    <w:rsid w:val="003C3215"/>
    <w:rsid w:val="003C3292"/>
    <w:rsid w:val="003C35A2"/>
    <w:rsid w:val="003C371B"/>
    <w:rsid w:val="003C37BE"/>
    <w:rsid w:val="003C3A44"/>
    <w:rsid w:val="003C3EC5"/>
    <w:rsid w:val="003C3F57"/>
    <w:rsid w:val="003C4051"/>
    <w:rsid w:val="003C4287"/>
    <w:rsid w:val="003C455A"/>
    <w:rsid w:val="003C45EC"/>
    <w:rsid w:val="003C4607"/>
    <w:rsid w:val="003C4A56"/>
    <w:rsid w:val="003C4F73"/>
    <w:rsid w:val="003C5139"/>
    <w:rsid w:val="003C54FC"/>
    <w:rsid w:val="003C5550"/>
    <w:rsid w:val="003C599B"/>
    <w:rsid w:val="003C59E8"/>
    <w:rsid w:val="003C5D5B"/>
    <w:rsid w:val="003C5EC5"/>
    <w:rsid w:val="003C5EFA"/>
    <w:rsid w:val="003C6055"/>
    <w:rsid w:val="003C6667"/>
    <w:rsid w:val="003C667A"/>
    <w:rsid w:val="003C69C9"/>
    <w:rsid w:val="003C6B65"/>
    <w:rsid w:val="003C75B8"/>
    <w:rsid w:val="003C7F13"/>
    <w:rsid w:val="003C7F59"/>
    <w:rsid w:val="003D083C"/>
    <w:rsid w:val="003D08F7"/>
    <w:rsid w:val="003D0922"/>
    <w:rsid w:val="003D09B0"/>
    <w:rsid w:val="003D0B66"/>
    <w:rsid w:val="003D14D5"/>
    <w:rsid w:val="003D158B"/>
    <w:rsid w:val="003D1811"/>
    <w:rsid w:val="003D1F1E"/>
    <w:rsid w:val="003D2385"/>
    <w:rsid w:val="003D26A0"/>
    <w:rsid w:val="003D28B6"/>
    <w:rsid w:val="003D2BFC"/>
    <w:rsid w:val="003D3BC3"/>
    <w:rsid w:val="003D3C05"/>
    <w:rsid w:val="003D3C88"/>
    <w:rsid w:val="003D3E76"/>
    <w:rsid w:val="003D4342"/>
    <w:rsid w:val="003D4926"/>
    <w:rsid w:val="003D49F7"/>
    <w:rsid w:val="003D4ECB"/>
    <w:rsid w:val="003D51E4"/>
    <w:rsid w:val="003D51F5"/>
    <w:rsid w:val="003D568B"/>
    <w:rsid w:val="003D57AA"/>
    <w:rsid w:val="003D5882"/>
    <w:rsid w:val="003D59D2"/>
    <w:rsid w:val="003D62C0"/>
    <w:rsid w:val="003D64FC"/>
    <w:rsid w:val="003D681F"/>
    <w:rsid w:val="003D6FBE"/>
    <w:rsid w:val="003D702B"/>
    <w:rsid w:val="003D703C"/>
    <w:rsid w:val="003D7216"/>
    <w:rsid w:val="003D72A4"/>
    <w:rsid w:val="003D744F"/>
    <w:rsid w:val="003D74F9"/>
    <w:rsid w:val="003D7731"/>
    <w:rsid w:val="003D7AB9"/>
    <w:rsid w:val="003D7D34"/>
    <w:rsid w:val="003D7DAC"/>
    <w:rsid w:val="003E06A4"/>
    <w:rsid w:val="003E0B28"/>
    <w:rsid w:val="003E1468"/>
    <w:rsid w:val="003E1541"/>
    <w:rsid w:val="003E1649"/>
    <w:rsid w:val="003E1784"/>
    <w:rsid w:val="003E1916"/>
    <w:rsid w:val="003E1DF7"/>
    <w:rsid w:val="003E2541"/>
    <w:rsid w:val="003E2E88"/>
    <w:rsid w:val="003E3504"/>
    <w:rsid w:val="003E3551"/>
    <w:rsid w:val="003E3B13"/>
    <w:rsid w:val="003E3DE7"/>
    <w:rsid w:val="003E3FA2"/>
    <w:rsid w:val="003E440A"/>
    <w:rsid w:val="003E476F"/>
    <w:rsid w:val="003E4A9F"/>
    <w:rsid w:val="003E4D1E"/>
    <w:rsid w:val="003E535D"/>
    <w:rsid w:val="003E55BC"/>
    <w:rsid w:val="003E56AA"/>
    <w:rsid w:val="003E573A"/>
    <w:rsid w:val="003E59D5"/>
    <w:rsid w:val="003E5ED4"/>
    <w:rsid w:val="003E5F01"/>
    <w:rsid w:val="003E613C"/>
    <w:rsid w:val="003E6806"/>
    <w:rsid w:val="003E6C5A"/>
    <w:rsid w:val="003E6C67"/>
    <w:rsid w:val="003E6E38"/>
    <w:rsid w:val="003E72F8"/>
    <w:rsid w:val="003E7366"/>
    <w:rsid w:val="003E73C5"/>
    <w:rsid w:val="003E7723"/>
    <w:rsid w:val="003E792D"/>
    <w:rsid w:val="003E7BBA"/>
    <w:rsid w:val="003E7E1E"/>
    <w:rsid w:val="003E7E77"/>
    <w:rsid w:val="003E7E97"/>
    <w:rsid w:val="003F029B"/>
    <w:rsid w:val="003F0630"/>
    <w:rsid w:val="003F0CC4"/>
    <w:rsid w:val="003F118E"/>
    <w:rsid w:val="003F1200"/>
    <w:rsid w:val="003F1294"/>
    <w:rsid w:val="003F1440"/>
    <w:rsid w:val="003F14B5"/>
    <w:rsid w:val="003F152C"/>
    <w:rsid w:val="003F1546"/>
    <w:rsid w:val="003F1813"/>
    <w:rsid w:val="003F23D8"/>
    <w:rsid w:val="003F2541"/>
    <w:rsid w:val="003F2652"/>
    <w:rsid w:val="003F269F"/>
    <w:rsid w:val="003F27B2"/>
    <w:rsid w:val="003F2DF1"/>
    <w:rsid w:val="003F2E43"/>
    <w:rsid w:val="003F3444"/>
    <w:rsid w:val="003F37EA"/>
    <w:rsid w:val="003F3EF7"/>
    <w:rsid w:val="003F4128"/>
    <w:rsid w:val="003F4280"/>
    <w:rsid w:val="003F4B79"/>
    <w:rsid w:val="003F5000"/>
    <w:rsid w:val="003F60FB"/>
    <w:rsid w:val="003F612D"/>
    <w:rsid w:val="003F61C2"/>
    <w:rsid w:val="003F61E7"/>
    <w:rsid w:val="003F6A15"/>
    <w:rsid w:val="003F6AE2"/>
    <w:rsid w:val="003F6CF8"/>
    <w:rsid w:val="003F6E77"/>
    <w:rsid w:val="003F73BC"/>
    <w:rsid w:val="003F73D5"/>
    <w:rsid w:val="003F758E"/>
    <w:rsid w:val="003F7737"/>
    <w:rsid w:val="003F7B09"/>
    <w:rsid w:val="003F7D56"/>
    <w:rsid w:val="004000FD"/>
    <w:rsid w:val="00401042"/>
    <w:rsid w:val="004010AE"/>
    <w:rsid w:val="004014DF"/>
    <w:rsid w:val="004014F5"/>
    <w:rsid w:val="00401C76"/>
    <w:rsid w:val="00402153"/>
    <w:rsid w:val="00402775"/>
    <w:rsid w:val="00402B9A"/>
    <w:rsid w:val="00402C5E"/>
    <w:rsid w:val="00402C7A"/>
    <w:rsid w:val="00402F9B"/>
    <w:rsid w:val="00403502"/>
    <w:rsid w:val="0040368C"/>
    <w:rsid w:val="004045A6"/>
    <w:rsid w:val="00404626"/>
    <w:rsid w:val="0040466F"/>
    <w:rsid w:val="004047EA"/>
    <w:rsid w:val="00404D61"/>
    <w:rsid w:val="00405919"/>
    <w:rsid w:val="00405A16"/>
    <w:rsid w:val="00405A8F"/>
    <w:rsid w:val="00405C66"/>
    <w:rsid w:val="00405E78"/>
    <w:rsid w:val="00405FE3"/>
    <w:rsid w:val="0040601B"/>
    <w:rsid w:val="004060F4"/>
    <w:rsid w:val="004061AD"/>
    <w:rsid w:val="00406634"/>
    <w:rsid w:val="0040666C"/>
    <w:rsid w:val="00407228"/>
    <w:rsid w:val="0040751C"/>
    <w:rsid w:val="004077F2"/>
    <w:rsid w:val="004078B4"/>
    <w:rsid w:val="004078C5"/>
    <w:rsid w:val="004108E7"/>
    <w:rsid w:val="00410C66"/>
    <w:rsid w:val="00410E8F"/>
    <w:rsid w:val="00410F69"/>
    <w:rsid w:val="0041141C"/>
    <w:rsid w:val="004115B8"/>
    <w:rsid w:val="00411A57"/>
    <w:rsid w:val="00411E81"/>
    <w:rsid w:val="00411FD3"/>
    <w:rsid w:val="004124C0"/>
    <w:rsid w:val="0041299D"/>
    <w:rsid w:val="00412EB5"/>
    <w:rsid w:val="00412F35"/>
    <w:rsid w:val="00412FDF"/>
    <w:rsid w:val="00413102"/>
    <w:rsid w:val="0041352D"/>
    <w:rsid w:val="004136B8"/>
    <w:rsid w:val="00413946"/>
    <w:rsid w:val="0041395D"/>
    <w:rsid w:val="00413B66"/>
    <w:rsid w:val="00414063"/>
    <w:rsid w:val="00414A90"/>
    <w:rsid w:val="004151C9"/>
    <w:rsid w:val="00415400"/>
    <w:rsid w:val="004154CB"/>
    <w:rsid w:val="00415AD4"/>
    <w:rsid w:val="00415BC9"/>
    <w:rsid w:val="00415C58"/>
    <w:rsid w:val="00415D7A"/>
    <w:rsid w:val="00416358"/>
    <w:rsid w:val="00416993"/>
    <w:rsid w:val="00416B9E"/>
    <w:rsid w:val="00417207"/>
    <w:rsid w:val="00417857"/>
    <w:rsid w:val="004179DE"/>
    <w:rsid w:val="00417ADD"/>
    <w:rsid w:val="00417ED9"/>
    <w:rsid w:val="004200C8"/>
    <w:rsid w:val="004203A8"/>
    <w:rsid w:val="00420853"/>
    <w:rsid w:val="00420DF4"/>
    <w:rsid w:val="00420FBB"/>
    <w:rsid w:val="004215EC"/>
    <w:rsid w:val="0042188D"/>
    <w:rsid w:val="00421944"/>
    <w:rsid w:val="00421E34"/>
    <w:rsid w:val="00421E76"/>
    <w:rsid w:val="00421F9F"/>
    <w:rsid w:val="0042229B"/>
    <w:rsid w:val="00422727"/>
    <w:rsid w:val="0042276C"/>
    <w:rsid w:val="00422AB7"/>
    <w:rsid w:val="00422F00"/>
    <w:rsid w:val="00423043"/>
    <w:rsid w:val="0042355B"/>
    <w:rsid w:val="0042363F"/>
    <w:rsid w:val="00423A2C"/>
    <w:rsid w:val="00423EA9"/>
    <w:rsid w:val="00424136"/>
    <w:rsid w:val="004241E0"/>
    <w:rsid w:val="0042465A"/>
    <w:rsid w:val="00424C10"/>
    <w:rsid w:val="00424E0B"/>
    <w:rsid w:val="00425CFA"/>
    <w:rsid w:val="004264BB"/>
    <w:rsid w:val="004266CE"/>
    <w:rsid w:val="00426704"/>
    <w:rsid w:val="00426764"/>
    <w:rsid w:val="004268D6"/>
    <w:rsid w:val="004276B2"/>
    <w:rsid w:val="00427A17"/>
    <w:rsid w:val="00427CB0"/>
    <w:rsid w:val="004301C8"/>
    <w:rsid w:val="00430647"/>
    <w:rsid w:val="00430945"/>
    <w:rsid w:val="00430A7E"/>
    <w:rsid w:val="00430B44"/>
    <w:rsid w:val="00430B64"/>
    <w:rsid w:val="00431367"/>
    <w:rsid w:val="00431428"/>
    <w:rsid w:val="0043192D"/>
    <w:rsid w:val="00431A0D"/>
    <w:rsid w:val="00431E73"/>
    <w:rsid w:val="00431F73"/>
    <w:rsid w:val="00432035"/>
    <w:rsid w:val="00432050"/>
    <w:rsid w:val="00432C9A"/>
    <w:rsid w:val="00432E88"/>
    <w:rsid w:val="00433008"/>
    <w:rsid w:val="00433551"/>
    <w:rsid w:val="00433C39"/>
    <w:rsid w:val="00434110"/>
    <w:rsid w:val="00434339"/>
    <w:rsid w:val="0043450E"/>
    <w:rsid w:val="00434AED"/>
    <w:rsid w:val="00434E11"/>
    <w:rsid w:val="00434ED7"/>
    <w:rsid w:val="00435271"/>
    <w:rsid w:val="004354D6"/>
    <w:rsid w:val="0043556F"/>
    <w:rsid w:val="004357E8"/>
    <w:rsid w:val="00435E97"/>
    <w:rsid w:val="00435FC1"/>
    <w:rsid w:val="00436139"/>
    <w:rsid w:val="00436198"/>
    <w:rsid w:val="00436463"/>
    <w:rsid w:val="00436673"/>
    <w:rsid w:val="0043729F"/>
    <w:rsid w:val="004372C3"/>
    <w:rsid w:val="00437332"/>
    <w:rsid w:val="00437457"/>
    <w:rsid w:val="0043772B"/>
    <w:rsid w:val="0044031B"/>
    <w:rsid w:val="004404F6"/>
    <w:rsid w:val="004407DC"/>
    <w:rsid w:val="00440C7A"/>
    <w:rsid w:val="0044102C"/>
    <w:rsid w:val="00441130"/>
    <w:rsid w:val="00441180"/>
    <w:rsid w:val="00441218"/>
    <w:rsid w:val="004417AB"/>
    <w:rsid w:val="00441FBA"/>
    <w:rsid w:val="00442012"/>
    <w:rsid w:val="00442350"/>
    <w:rsid w:val="0044284D"/>
    <w:rsid w:val="0044298C"/>
    <w:rsid w:val="00442B02"/>
    <w:rsid w:val="00442CD3"/>
    <w:rsid w:val="00442D21"/>
    <w:rsid w:val="00443069"/>
    <w:rsid w:val="0044316A"/>
    <w:rsid w:val="00443495"/>
    <w:rsid w:val="0044366C"/>
    <w:rsid w:val="00443876"/>
    <w:rsid w:val="0044395F"/>
    <w:rsid w:val="00443CAB"/>
    <w:rsid w:val="0044425C"/>
    <w:rsid w:val="00444492"/>
    <w:rsid w:val="00444A25"/>
    <w:rsid w:val="00444B0C"/>
    <w:rsid w:val="00444FAD"/>
    <w:rsid w:val="004455A1"/>
    <w:rsid w:val="004460DA"/>
    <w:rsid w:val="0044625E"/>
    <w:rsid w:val="004462BB"/>
    <w:rsid w:val="004464DD"/>
    <w:rsid w:val="004469F3"/>
    <w:rsid w:val="0044724D"/>
    <w:rsid w:val="004476B3"/>
    <w:rsid w:val="004478F7"/>
    <w:rsid w:val="004502A5"/>
    <w:rsid w:val="004505BC"/>
    <w:rsid w:val="004505EE"/>
    <w:rsid w:val="00450A60"/>
    <w:rsid w:val="00450A74"/>
    <w:rsid w:val="00450A7A"/>
    <w:rsid w:val="00450CD1"/>
    <w:rsid w:val="00450E79"/>
    <w:rsid w:val="004511C4"/>
    <w:rsid w:val="004513A7"/>
    <w:rsid w:val="00451471"/>
    <w:rsid w:val="004516EA"/>
    <w:rsid w:val="0045184F"/>
    <w:rsid w:val="00451949"/>
    <w:rsid w:val="00451983"/>
    <w:rsid w:val="00451FA7"/>
    <w:rsid w:val="00452318"/>
    <w:rsid w:val="0045242E"/>
    <w:rsid w:val="00452600"/>
    <w:rsid w:val="004526C1"/>
    <w:rsid w:val="00452AC8"/>
    <w:rsid w:val="00453239"/>
    <w:rsid w:val="00453587"/>
    <w:rsid w:val="00453866"/>
    <w:rsid w:val="00453A9E"/>
    <w:rsid w:val="00453B39"/>
    <w:rsid w:val="00453C3F"/>
    <w:rsid w:val="00453DC7"/>
    <w:rsid w:val="00454203"/>
    <w:rsid w:val="004542F2"/>
    <w:rsid w:val="00454B66"/>
    <w:rsid w:val="00454B9E"/>
    <w:rsid w:val="00455300"/>
    <w:rsid w:val="00455659"/>
    <w:rsid w:val="0045599D"/>
    <w:rsid w:val="00455A31"/>
    <w:rsid w:val="00456122"/>
    <w:rsid w:val="00456124"/>
    <w:rsid w:val="00456165"/>
    <w:rsid w:val="0045641A"/>
    <w:rsid w:val="0045647B"/>
    <w:rsid w:val="0045648F"/>
    <w:rsid w:val="004572B9"/>
    <w:rsid w:val="004574EC"/>
    <w:rsid w:val="0045788E"/>
    <w:rsid w:val="0045798E"/>
    <w:rsid w:val="00457BA2"/>
    <w:rsid w:val="00457BB9"/>
    <w:rsid w:val="00457DED"/>
    <w:rsid w:val="00457FFB"/>
    <w:rsid w:val="004604FE"/>
    <w:rsid w:val="0046072A"/>
    <w:rsid w:val="00460784"/>
    <w:rsid w:val="00460BAB"/>
    <w:rsid w:val="00460C6C"/>
    <w:rsid w:val="00460EE1"/>
    <w:rsid w:val="00460F2B"/>
    <w:rsid w:val="00460FA8"/>
    <w:rsid w:val="004610ED"/>
    <w:rsid w:val="0046111D"/>
    <w:rsid w:val="004615B9"/>
    <w:rsid w:val="00461A3C"/>
    <w:rsid w:val="00461E85"/>
    <w:rsid w:val="00461F2E"/>
    <w:rsid w:val="00462865"/>
    <w:rsid w:val="00462889"/>
    <w:rsid w:val="0046291B"/>
    <w:rsid w:val="00462A13"/>
    <w:rsid w:val="00463455"/>
    <w:rsid w:val="00464009"/>
    <w:rsid w:val="00464851"/>
    <w:rsid w:val="00464DD8"/>
    <w:rsid w:val="004652BC"/>
    <w:rsid w:val="00465653"/>
    <w:rsid w:val="0046585F"/>
    <w:rsid w:val="00465930"/>
    <w:rsid w:val="004659D1"/>
    <w:rsid w:val="004659DF"/>
    <w:rsid w:val="00465AD0"/>
    <w:rsid w:val="0046615F"/>
    <w:rsid w:val="004661FC"/>
    <w:rsid w:val="004664F2"/>
    <w:rsid w:val="00466DD7"/>
    <w:rsid w:val="00466EC5"/>
    <w:rsid w:val="004672A6"/>
    <w:rsid w:val="00467D6C"/>
    <w:rsid w:val="00470144"/>
    <w:rsid w:val="00470188"/>
    <w:rsid w:val="004705AB"/>
    <w:rsid w:val="00470D7A"/>
    <w:rsid w:val="00470DF8"/>
    <w:rsid w:val="00471282"/>
    <w:rsid w:val="00471443"/>
    <w:rsid w:val="0047176C"/>
    <w:rsid w:val="00471D57"/>
    <w:rsid w:val="00471E97"/>
    <w:rsid w:val="004721D0"/>
    <w:rsid w:val="0047229F"/>
    <w:rsid w:val="00472A18"/>
    <w:rsid w:val="00472A49"/>
    <w:rsid w:val="00472E82"/>
    <w:rsid w:val="00473580"/>
    <w:rsid w:val="00473649"/>
    <w:rsid w:val="0047476B"/>
    <w:rsid w:val="00474940"/>
    <w:rsid w:val="00474FF8"/>
    <w:rsid w:val="004752F5"/>
    <w:rsid w:val="0047533E"/>
    <w:rsid w:val="00475887"/>
    <w:rsid w:val="0047633F"/>
    <w:rsid w:val="00476445"/>
    <w:rsid w:val="004765D4"/>
    <w:rsid w:val="00476941"/>
    <w:rsid w:val="00476A8A"/>
    <w:rsid w:val="004772C8"/>
    <w:rsid w:val="0047739D"/>
    <w:rsid w:val="004773D9"/>
    <w:rsid w:val="00477405"/>
    <w:rsid w:val="00477B80"/>
    <w:rsid w:val="0048081E"/>
    <w:rsid w:val="004808A2"/>
    <w:rsid w:val="00480B42"/>
    <w:rsid w:val="00480DA1"/>
    <w:rsid w:val="00480EA8"/>
    <w:rsid w:val="004818A6"/>
    <w:rsid w:val="00481ABE"/>
    <w:rsid w:val="00481B52"/>
    <w:rsid w:val="00481DF1"/>
    <w:rsid w:val="00482245"/>
    <w:rsid w:val="004824E9"/>
    <w:rsid w:val="00482566"/>
    <w:rsid w:val="00482A84"/>
    <w:rsid w:val="00482BAE"/>
    <w:rsid w:val="004830BF"/>
    <w:rsid w:val="00483883"/>
    <w:rsid w:val="00483954"/>
    <w:rsid w:val="004841AC"/>
    <w:rsid w:val="0048421C"/>
    <w:rsid w:val="004845B8"/>
    <w:rsid w:val="00484762"/>
    <w:rsid w:val="00484838"/>
    <w:rsid w:val="0048495A"/>
    <w:rsid w:val="00484A89"/>
    <w:rsid w:val="00484D37"/>
    <w:rsid w:val="00484D5E"/>
    <w:rsid w:val="004850C6"/>
    <w:rsid w:val="004856FC"/>
    <w:rsid w:val="004858C1"/>
    <w:rsid w:val="0048594F"/>
    <w:rsid w:val="00485A93"/>
    <w:rsid w:val="00485D1C"/>
    <w:rsid w:val="00485D7F"/>
    <w:rsid w:val="004867CB"/>
    <w:rsid w:val="004869A0"/>
    <w:rsid w:val="00486D35"/>
    <w:rsid w:val="0048716C"/>
    <w:rsid w:val="004871B6"/>
    <w:rsid w:val="0048765C"/>
    <w:rsid w:val="004877A1"/>
    <w:rsid w:val="0048790B"/>
    <w:rsid w:val="00487B54"/>
    <w:rsid w:val="00487D1F"/>
    <w:rsid w:val="00487D9D"/>
    <w:rsid w:val="00490081"/>
    <w:rsid w:val="0049011B"/>
    <w:rsid w:val="00490170"/>
    <w:rsid w:val="00490562"/>
    <w:rsid w:val="0049079E"/>
    <w:rsid w:val="004907FC"/>
    <w:rsid w:val="00490E41"/>
    <w:rsid w:val="004911B3"/>
    <w:rsid w:val="00491280"/>
    <w:rsid w:val="00491559"/>
    <w:rsid w:val="00491734"/>
    <w:rsid w:val="0049185C"/>
    <w:rsid w:val="00491C2D"/>
    <w:rsid w:val="00491C67"/>
    <w:rsid w:val="00491C84"/>
    <w:rsid w:val="00491E4A"/>
    <w:rsid w:val="0049259F"/>
    <w:rsid w:val="00492821"/>
    <w:rsid w:val="004930C1"/>
    <w:rsid w:val="00493308"/>
    <w:rsid w:val="00493691"/>
    <w:rsid w:val="0049370D"/>
    <w:rsid w:val="004937C8"/>
    <w:rsid w:val="00493D97"/>
    <w:rsid w:val="00493DD7"/>
    <w:rsid w:val="00494302"/>
    <w:rsid w:val="004944D1"/>
    <w:rsid w:val="0049483B"/>
    <w:rsid w:val="0049499D"/>
    <w:rsid w:val="00494BEB"/>
    <w:rsid w:val="00494EC9"/>
    <w:rsid w:val="004952CD"/>
    <w:rsid w:val="00495A74"/>
    <w:rsid w:val="00495A9D"/>
    <w:rsid w:val="00495BE8"/>
    <w:rsid w:val="0049644C"/>
    <w:rsid w:val="004970EB"/>
    <w:rsid w:val="004970EF"/>
    <w:rsid w:val="0049734C"/>
    <w:rsid w:val="00497425"/>
    <w:rsid w:val="00497A4D"/>
    <w:rsid w:val="00497D40"/>
    <w:rsid w:val="00497E04"/>
    <w:rsid w:val="004A007E"/>
    <w:rsid w:val="004A04CE"/>
    <w:rsid w:val="004A056B"/>
    <w:rsid w:val="004A0E00"/>
    <w:rsid w:val="004A124B"/>
    <w:rsid w:val="004A12E9"/>
    <w:rsid w:val="004A1336"/>
    <w:rsid w:val="004A1852"/>
    <w:rsid w:val="004A24C6"/>
    <w:rsid w:val="004A25D6"/>
    <w:rsid w:val="004A2851"/>
    <w:rsid w:val="004A2F38"/>
    <w:rsid w:val="004A305B"/>
    <w:rsid w:val="004A31AD"/>
    <w:rsid w:val="004A3799"/>
    <w:rsid w:val="004A3E61"/>
    <w:rsid w:val="004A3EE2"/>
    <w:rsid w:val="004A4B9C"/>
    <w:rsid w:val="004A4D83"/>
    <w:rsid w:val="004A4F93"/>
    <w:rsid w:val="004A55A1"/>
    <w:rsid w:val="004A5732"/>
    <w:rsid w:val="004A5739"/>
    <w:rsid w:val="004A5772"/>
    <w:rsid w:val="004A5B28"/>
    <w:rsid w:val="004A60BB"/>
    <w:rsid w:val="004A63DD"/>
    <w:rsid w:val="004A65B4"/>
    <w:rsid w:val="004A661D"/>
    <w:rsid w:val="004A6A97"/>
    <w:rsid w:val="004A6B63"/>
    <w:rsid w:val="004A6C02"/>
    <w:rsid w:val="004A6E49"/>
    <w:rsid w:val="004A6FED"/>
    <w:rsid w:val="004A70EE"/>
    <w:rsid w:val="004A7101"/>
    <w:rsid w:val="004A752D"/>
    <w:rsid w:val="004A77D7"/>
    <w:rsid w:val="004A7800"/>
    <w:rsid w:val="004A78D2"/>
    <w:rsid w:val="004A7A2E"/>
    <w:rsid w:val="004A7D5C"/>
    <w:rsid w:val="004A7FD6"/>
    <w:rsid w:val="004B045B"/>
    <w:rsid w:val="004B0605"/>
    <w:rsid w:val="004B08ED"/>
    <w:rsid w:val="004B0BCA"/>
    <w:rsid w:val="004B0F25"/>
    <w:rsid w:val="004B1148"/>
    <w:rsid w:val="004B1333"/>
    <w:rsid w:val="004B1A89"/>
    <w:rsid w:val="004B1C86"/>
    <w:rsid w:val="004B1E80"/>
    <w:rsid w:val="004B1FC1"/>
    <w:rsid w:val="004B1FC5"/>
    <w:rsid w:val="004B2167"/>
    <w:rsid w:val="004B2210"/>
    <w:rsid w:val="004B2227"/>
    <w:rsid w:val="004B2B2F"/>
    <w:rsid w:val="004B2DFF"/>
    <w:rsid w:val="004B3113"/>
    <w:rsid w:val="004B355D"/>
    <w:rsid w:val="004B36CA"/>
    <w:rsid w:val="004B3863"/>
    <w:rsid w:val="004B39C7"/>
    <w:rsid w:val="004B3B80"/>
    <w:rsid w:val="004B4077"/>
    <w:rsid w:val="004B40CE"/>
    <w:rsid w:val="004B44FB"/>
    <w:rsid w:val="004B4543"/>
    <w:rsid w:val="004B4670"/>
    <w:rsid w:val="004B48BE"/>
    <w:rsid w:val="004B4A0A"/>
    <w:rsid w:val="004B4A84"/>
    <w:rsid w:val="004B4C4B"/>
    <w:rsid w:val="004B4E03"/>
    <w:rsid w:val="004B5064"/>
    <w:rsid w:val="004B566A"/>
    <w:rsid w:val="004B5B8D"/>
    <w:rsid w:val="004B5BBA"/>
    <w:rsid w:val="004B5BE8"/>
    <w:rsid w:val="004B5DD9"/>
    <w:rsid w:val="004B603B"/>
    <w:rsid w:val="004B62BF"/>
    <w:rsid w:val="004B6A09"/>
    <w:rsid w:val="004B6BB0"/>
    <w:rsid w:val="004B6C3E"/>
    <w:rsid w:val="004B6E06"/>
    <w:rsid w:val="004B6E64"/>
    <w:rsid w:val="004B74D6"/>
    <w:rsid w:val="004B75FD"/>
    <w:rsid w:val="004B7702"/>
    <w:rsid w:val="004B78EC"/>
    <w:rsid w:val="004B79D2"/>
    <w:rsid w:val="004B7F3E"/>
    <w:rsid w:val="004C003A"/>
    <w:rsid w:val="004C0182"/>
    <w:rsid w:val="004C0442"/>
    <w:rsid w:val="004C07D0"/>
    <w:rsid w:val="004C0B1F"/>
    <w:rsid w:val="004C0B49"/>
    <w:rsid w:val="004C0CB8"/>
    <w:rsid w:val="004C1919"/>
    <w:rsid w:val="004C2506"/>
    <w:rsid w:val="004C25C7"/>
    <w:rsid w:val="004C25E4"/>
    <w:rsid w:val="004C27F6"/>
    <w:rsid w:val="004C2C4A"/>
    <w:rsid w:val="004C2C51"/>
    <w:rsid w:val="004C2E28"/>
    <w:rsid w:val="004C3060"/>
    <w:rsid w:val="004C33A3"/>
    <w:rsid w:val="004C39D7"/>
    <w:rsid w:val="004C3C69"/>
    <w:rsid w:val="004C3D26"/>
    <w:rsid w:val="004C413A"/>
    <w:rsid w:val="004C4E88"/>
    <w:rsid w:val="004C4EAC"/>
    <w:rsid w:val="004C537A"/>
    <w:rsid w:val="004C5509"/>
    <w:rsid w:val="004C565D"/>
    <w:rsid w:val="004C570A"/>
    <w:rsid w:val="004C621B"/>
    <w:rsid w:val="004C6F1F"/>
    <w:rsid w:val="004C6F40"/>
    <w:rsid w:val="004C6FA8"/>
    <w:rsid w:val="004C74D5"/>
    <w:rsid w:val="004C77FE"/>
    <w:rsid w:val="004C7CFD"/>
    <w:rsid w:val="004D0249"/>
    <w:rsid w:val="004D041F"/>
    <w:rsid w:val="004D07E8"/>
    <w:rsid w:val="004D0833"/>
    <w:rsid w:val="004D090E"/>
    <w:rsid w:val="004D0C3B"/>
    <w:rsid w:val="004D11A6"/>
    <w:rsid w:val="004D128E"/>
    <w:rsid w:val="004D151B"/>
    <w:rsid w:val="004D151E"/>
    <w:rsid w:val="004D1556"/>
    <w:rsid w:val="004D1A07"/>
    <w:rsid w:val="004D1B50"/>
    <w:rsid w:val="004D204D"/>
    <w:rsid w:val="004D2526"/>
    <w:rsid w:val="004D26DC"/>
    <w:rsid w:val="004D2862"/>
    <w:rsid w:val="004D2AC1"/>
    <w:rsid w:val="004D2B03"/>
    <w:rsid w:val="004D2EB8"/>
    <w:rsid w:val="004D31BD"/>
    <w:rsid w:val="004D324E"/>
    <w:rsid w:val="004D3622"/>
    <w:rsid w:val="004D4109"/>
    <w:rsid w:val="004D4408"/>
    <w:rsid w:val="004D46F9"/>
    <w:rsid w:val="004D481F"/>
    <w:rsid w:val="004D5088"/>
    <w:rsid w:val="004D5614"/>
    <w:rsid w:val="004D56D0"/>
    <w:rsid w:val="004D5EDA"/>
    <w:rsid w:val="004D647A"/>
    <w:rsid w:val="004D658A"/>
    <w:rsid w:val="004D67C6"/>
    <w:rsid w:val="004D6912"/>
    <w:rsid w:val="004D6C28"/>
    <w:rsid w:val="004D6F32"/>
    <w:rsid w:val="004D7493"/>
    <w:rsid w:val="004D7551"/>
    <w:rsid w:val="004D7696"/>
    <w:rsid w:val="004D78A0"/>
    <w:rsid w:val="004D797A"/>
    <w:rsid w:val="004D7DCF"/>
    <w:rsid w:val="004D7FF2"/>
    <w:rsid w:val="004E0159"/>
    <w:rsid w:val="004E056D"/>
    <w:rsid w:val="004E06DC"/>
    <w:rsid w:val="004E073E"/>
    <w:rsid w:val="004E10DB"/>
    <w:rsid w:val="004E1122"/>
    <w:rsid w:val="004E1135"/>
    <w:rsid w:val="004E1383"/>
    <w:rsid w:val="004E1A39"/>
    <w:rsid w:val="004E1D27"/>
    <w:rsid w:val="004E2065"/>
    <w:rsid w:val="004E23EB"/>
    <w:rsid w:val="004E2598"/>
    <w:rsid w:val="004E25E0"/>
    <w:rsid w:val="004E2980"/>
    <w:rsid w:val="004E2B8A"/>
    <w:rsid w:val="004E3068"/>
    <w:rsid w:val="004E3145"/>
    <w:rsid w:val="004E3C84"/>
    <w:rsid w:val="004E3CB6"/>
    <w:rsid w:val="004E3E01"/>
    <w:rsid w:val="004E3F1D"/>
    <w:rsid w:val="004E3F81"/>
    <w:rsid w:val="004E3FB2"/>
    <w:rsid w:val="004E440C"/>
    <w:rsid w:val="004E45D8"/>
    <w:rsid w:val="004E470B"/>
    <w:rsid w:val="004E487C"/>
    <w:rsid w:val="004E4B6A"/>
    <w:rsid w:val="004E5059"/>
    <w:rsid w:val="004E5276"/>
    <w:rsid w:val="004E541D"/>
    <w:rsid w:val="004E5AF4"/>
    <w:rsid w:val="004E606A"/>
    <w:rsid w:val="004E65D4"/>
    <w:rsid w:val="004E689D"/>
    <w:rsid w:val="004E6B03"/>
    <w:rsid w:val="004E6B4C"/>
    <w:rsid w:val="004E6CAA"/>
    <w:rsid w:val="004E6E77"/>
    <w:rsid w:val="004E75D3"/>
    <w:rsid w:val="004E7A89"/>
    <w:rsid w:val="004F01A2"/>
    <w:rsid w:val="004F01F3"/>
    <w:rsid w:val="004F0258"/>
    <w:rsid w:val="004F0621"/>
    <w:rsid w:val="004F0676"/>
    <w:rsid w:val="004F081E"/>
    <w:rsid w:val="004F105D"/>
    <w:rsid w:val="004F122D"/>
    <w:rsid w:val="004F1796"/>
    <w:rsid w:val="004F1D45"/>
    <w:rsid w:val="004F2138"/>
    <w:rsid w:val="004F22FA"/>
    <w:rsid w:val="004F2329"/>
    <w:rsid w:val="004F2523"/>
    <w:rsid w:val="004F29A9"/>
    <w:rsid w:val="004F2A06"/>
    <w:rsid w:val="004F2A86"/>
    <w:rsid w:val="004F2AA4"/>
    <w:rsid w:val="004F30FA"/>
    <w:rsid w:val="004F36E6"/>
    <w:rsid w:val="004F3BCA"/>
    <w:rsid w:val="004F3F37"/>
    <w:rsid w:val="004F4006"/>
    <w:rsid w:val="004F4267"/>
    <w:rsid w:val="004F459A"/>
    <w:rsid w:val="004F4693"/>
    <w:rsid w:val="004F472D"/>
    <w:rsid w:val="004F4900"/>
    <w:rsid w:val="004F49FA"/>
    <w:rsid w:val="004F4A51"/>
    <w:rsid w:val="004F4A8A"/>
    <w:rsid w:val="004F4A92"/>
    <w:rsid w:val="004F51DA"/>
    <w:rsid w:val="004F59FD"/>
    <w:rsid w:val="004F62D4"/>
    <w:rsid w:val="004F6494"/>
    <w:rsid w:val="004F6527"/>
    <w:rsid w:val="004F65DB"/>
    <w:rsid w:val="004F6967"/>
    <w:rsid w:val="004F7711"/>
    <w:rsid w:val="004F7CED"/>
    <w:rsid w:val="004F7D07"/>
    <w:rsid w:val="005000F6"/>
    <w:rsid w:val="005002E3"/>
    <w:rsid w:val="00500860"/>
    <w:rsid w:val="00500F4D"/>
    <w:rsid w:val="00501283"/>
    <w:rsid w:val="0050151D"/>
    <w:rsid w:val="005016D3"/>
    <w:rsid w:val="005016EA"/>
    <w:rsid w:val="005019FF"/>
    <w:rsid w:val="00502123"/>
    <w:rsid w:val="00502492"/>
    <w:rsid w:val="00502609"/>
    <w:rsid w:val="005027E8"/>
    <w:rsid w:val="00502935"/>
    <w:rsid w:val="0050321A"/>
    <w:rsid w:val="005033C0"/>
    <w:rsid w:val="0050355E"/>
    <w:rsid w:val="00503718"/>
    <w:rsid w:val="005038CB"/>
    <w:rsid w:val="00503B97"/>
    <w:rsid w:val="00503B98"/>
    <w:rsid w:val="00503D5B"/>
    <w:rsid w:val="00503F5A"/>
    <w:rsid w:val="005040F2"/>
    <w:rsid w:val="0050471A"/>
    <w:rsid w:val="00504B89"/>
    <w:rsid w:val="00504D0A"/>
    <w:rsid w:val="00505E4B"/>
    <w:rsid w:val="00506065"/>
    <w:rsid w:val="00506253"/>
    <w:rsid w:val="00506638"/>
    <w:rsid w:val="00506AE4"/>
    <w:rsid w:val="0050706F"/>
    <w:rsid w:val="00507777"/>
    <w:rsid w:val="0050790E"/>
    <w:rsid w:val="00507B30"/>
    <w:rsid w:val="00510426"/>
    <w:rsid w:val="0051055B"/>
    <w:rsid w:val="00510AB8"/>
    <w:rsid w:val="005112FA"/>
    <w:rsid w:val="005113C8"/>
    <w:rsid w:val="0051142B"/>
    <w:rsid w:val="005116FC"/>
    <w:rsid w:val="005117A0"/>
    <w:rsid w:val="0051192E"/>
    <w:rsid w:val="00511AAF"/>
    <w:rsid w:val="00511AC3"/>
    <w:rsid w:val="00511BC5"/>
    <w:rsid w:val="0051257F"/>
    <w:rsid w:val="0051263F"/>
    <w:rsid w:val="0051275C"/>
    <w:rsid w:val="00512887"/>
    <w:rsid w:val="005129F0"/>
    <w:rsid w:val="00512D00"/>
    <w:rsid w:val="00512D88"/>
    <w:rsid w:val="00512DE1"/>
    <w:rsid w:val="00512F5A"/>
    <w:rsid w:val="0051371F"/>
    <w:rsid w:val="0051377B"/>
    <w:rsid w:val="0051395B"/>
    <w:rsid w:val="00513AEC"/>
    <w:rsid w:val="00513B4A"/>
    <w:rsid w:val="00513E87"/>
    <w:rsid w:val="00513F8D"/>
    <w:rsid w:val="005142A6"/>
    <w:rsid w:val="0051442A"/>
    <w:rsid w:val="005144BA"/>
    <w:rsid w:val="005144E7"/>
    <w:rsid w:val="00514573"/>
    <w:rsid w:val="0051458F"/>
    <w:rsid w:val="005147D8"/>
    <w:rsid w:val="0051493D"/>
    <w:rsid w:val="00514EC9"/>
    <w:rsid w:val="00514F40"/>
    <w:rsid w:val="00515227"/>
    <w:rsid w:val="005156E2"/>
    <w:rsid w:val="00515E21"/>
    <w:rsid w:val="0051605E"/>
    <w:rsid w:val="0051606E"/>
    <w:rsid w:val="00516801"/>
    <w:rsid w:val="00516EF7"/>
    <w:rsid w:val="00517674"/>
    <w:rsid w:val="0051769A"/>
    <w:rsid w:val="0051797A"/>
    <w:rsid w:val="00517FC9"/>
    <w:rsid w:val="00520120"/>
    <w:rsid w:val="0052012E"/>
    <w:rsid w:val="00520139"/>
    <w:rsid w:val="005201E3"/>
    <w:rsid w:val="00520365"/>
    <w:rsid w:val="005204A7"/>
    <w:rsid w:val="00520951"/>
    <w:rsid w:val="0052145A"/>
    <w:rsid w:val="00521D7D"/>
    <w:rsid w:val="0052203E"/>
    <w:rsid w:val="005229F5"/>
    <w:rsid w:val="00522B08"/>
    <w:rsid w:val="00523234"/>
    <w:rsid w:val="00523338"/>
    <w:rsid w:val="00523457"/>
    <w:rsid w:val="00523B11"/>
    <w:rsid w:val="00524368"/>
    <w:rsid w:val="0052448F"/>
    <w:rsid w:val="0052470D"/>
    <w:rsid w:val="00524ADE"/>
    <w:rsid w:val="00524AF1"/>
    <w:rsid w:val="0052544C"/>
    <w:rsid w:val="005257BE"/>
    <w:rsid w:val="00525BCA"/>
    <w:rsid w:val="00525BD5"/>
    <w:rsid w:val="00526688"/>
    <w:rsid w:val="005266E4"/>
    <w:rsid w:val="0052674F"/>
    <w:rsid w:val="005268A2"/>
    <w:rsid w:val="00526C18"/>
    <w:rsid w:val="00526C84"/>
    <w:rsid w:val="005275ED"/>
    <w:rsid w:val="00527624"/>
    <w:rsid w:val="00527ACB"/>
    <w:rsid w:val="00530493"/>
    <w:rsid w:val="005306C4"/>
    <w:rsid w:val="00530837"/>
    <w:rsid w:val="0053136D"/>
    <w:rsid w:val="0053138F"/>
    <w:rsid w:val="0053140A"/>
    <w:rsid w:val="00531BCC"/>
    <w:rsid w:val="00531CC7"/>
    <w:rsid w:val="0053247C"/>
    <w:rsid w:val="00532697"/>
    <w:rsid w:val="00532698"/>
    <w:rsid w:val="00532AE8"/>
    <w:rsid w:val="00532D2C"/>
    <w:rsid w:val="00533001"/>
    <w:rsid w:val="005334E0"/>
    <w:rsid w:val="00533543"/>
    <w:rsid w:val="005337A1"/>
    <w:rsid w:val="005339E8"/>
    <w:rsid w:val="00533A6F"/>
    <w:rsid w:val="0053423F"/>
    <w:rsid w:val="0053436B"/>
    <w:rsid w:val="00534458"/>
    <w:rsid w:val="00534545"/>
    <w:rsid w:val="005347A1"/>
    <w:rsid w:val="00534D44"/>
    <w:rsid w:val="00534DAB"/>
    <w:rsid w:val="00534F33"/>
    <w:rsid w:val="005350B7"/>
    <w:rsid w:val="0053523C"/>
    <w:rsid w:val="00535343"/>
    <w:rsid w:val="005353D0"/>
    <w:rsid w:val="00535418"/>
    <w:rsid w:val="00535555"/>
    <w:rsid w:val="005357AE"/>
    <w:rsid w:val="005359A5"/>
    <w:rsid w:val="005359FC"/>
    <w:rsid w:val="00535CEF"/>
    <w:rsid w:val="00535E56"/>
    <w:rsid w:val="00535F26"/>
    <w:rsid w:val="00536117"/>
    <w:rsid w:val="005362C4"/>
    <w:rsid w:val="00536738"/>
    <w:rsid w:val="00536890"/>
    <w:rsid w:val="005376EE"/>
    <w:rsid w:val="0053775A"/>
    <w:rsid w:val="005377F3"/>
    <w:rsid w:val="00537A8A"/>
    <w:rsid w:val="00537AF3"/>
    <w:rsid w:val="00537CF8"/>
    <w:rsid w:val="0054006B"/>
    <w:rsid w:val="0054024C"/>
    <w:rsid w:val="005408C3"/>
    <w:rsid w:val="00540908"/>
    <w:rsid w:val="00540963"/>
    <w:rsid w:val="00540B8D"/>
    <w:rsid w:val="00540FAE"/>
    <w:rsid w:val="00541037"/>
    <w:rsid w:val="00541143"/>
    <w:rsid w:val="0054129E"/>
    <w:rsid w:val="005419FC"/>
    <w:rsid w:val="00541AE1"/>
    <w:rsid w:val="00541DC3"/>
    <w:rsid w:val="00541E0C"/>
    <w:rsid w:val="0054221C"/>
    <w:rsid w:val="00542271"/>
    <w:rsid w:val="00542329"/>
    <w:rsid w:val="00542420"/>
    <w:rsid w:val="00542464"/>
    <w:rsid w:val="00542553"/>
    <w:rsid w:val="00542616"/>
    <w:rsid w:val="0054274F"/>
    <w:rsid w:val="00542874"/>
    <w:rsid w:val="005428CD"/>
    <w:rsid w:val="00542C4F"/>
    <w:rsid w:val="005430AE"/>
    <w:rsid w:val="00543577"/>
    <w:rsid w:val="00543708"/>
    <w:rsid w:val="0054380B"/>
    <w:rsid w:val="00543906"/>
    <w:rsid w:val="005439EE"/>
    <w:rsid w:val="00543CB5"/>
    <w:rsid w:val="00543E01"/>
    <w:rsid w:val="00544159"/>
    <w:rsid w:val="005441DB"/>
    <w:rsid w:val="0054470B"/>
    <w:rsid w:val="00544925"/>
    <w:rsid w:val="00544D2B"/>
    <w:rsid w:val="00544DA9"/>
    <w:rsid w:val="00545C0A"/>
    <w:rsid w:val="00545DBA"/>
    <w:rsid w:val="005460CB"/>
    <w:rsid w:val="00546387"/>
    <w:rsid w:val="00546761"/>
    <w:rsid w:val="005467B7"/>
    <w:rsid w:val="00546B39"/>
    <w:rsid w:val="00547419"/>
    <w:rsid w:val="00547E93"/>
    <w:rsid w:val="00547EA4"/>
    <w:rsid w:val="00547ED5"/>
    <w:rsid w:val="005502AD"/>
    <w:rsid w:val="00550372"/>
    <w:rsid w:val="00550596"/>
    <w:rsid w:val="005505FE"/>
    <w:rsid w:val="0055082C"/>
    <w:rsid w:val="0055087B"/>
    <w:rsid w:val="00550940"/>
    <w:rsid w:val="00550947"/>
    <w:rsid w:val="00551267"/>
    <w:rsid w:val="005512D2"/>
    <w:rsid w:val="0055171C"/>
    <w:rsid w:val="0055172D"/>
    <w:rsid w:val="00551771"/>
    <w:rsid w:val="00551BCD"/>
    <w:rsid w:val="005523A1"/>
    <w:rsid w:val="005525DF"/>
    <w:rsid w:val="00552789"/>
    <w:rsid w:val="00553412"/>
    <w:rsid w:val="00553413"/>
    <w:rsid w:val="00553A4F"/>
    <w:rsid w:val="00553B4F"/>
    <w:rsid w:val="00554514"/>
    <w:rsid w:val="00554515"/>
    <w:rsid w:val="005549D5"/>
    <w:rsid w:val="00554D45"/>
    <w:rsid w:val="00555109"/>
    <w:rsid w:val="0055526D"/>
    <w:rsid w:val="0055534A"/>
    <w:rsid w:val="0055559B"/>
    <w:rsid w:val="00555822"/>
    <w:rsid w:val="00555929"/>
    <w:rsid w:val="00555C02"/>
    <w:rsid w:val="00555C40"/>
    <w:rsid w:val="00556042"/>
    <w:rsid w:val="005560B6"/>
    <w:rsid w:val="005560CF"/>
    <w:rsid w:val="005560DD"/>
    <w:rsid w:val="0055631D"/>
    <w:rsid w:val="005569DD"/>
    <w:rsid w:val="005569F9"/>
    <w:rsid w:val="00556B91"/>
    <w:rsid w:val="00556D96"/>
    <w:rsid w:val="00556FA2"/>
    <w:rsid w:val="0055723A"/>
    <w:rsid w:val="00557491"/>
    <w:rsid w:val="00557A7B"/>
    <w:rsid w:val="00557BC9"/>
    <w:rsid w:val="00560069"/>
    <w:rsid w:val="00560179"/>
    <w:rsid w:val="00560C5C"/>
    <w:rsid w:val="00560FF7"/>
    <w:rsid w:val="00561425"/>
    <w:rsid w:val="00562147"/>
    <w:rsid w:val="00562AC4"/>
    <w:rsid w:val="00562DA3"/>
    <w:rsid w:val="00562F58"/>
    <w:rsid w:val="00563152"/>
    <w:rsid w:val="0056316F"/>
    <w:rsid w:val="00563A02"/>
    <w:rsid w:val="00563A0E"/>
    <w:rsid w:val="0056407B"/>
    <w:rsid w:val="005641F1"/>
    <w:rsid w:val="00564614"/>
    <w:rsid w:val="00564A7F"/>
    <w:rsid w:val="00564DAB"/>
    <w:rsid w:val="00564DD0"/>
    <w:rsid w:val="00564EAB"/>
    <w:rsid w:val="005650AF"/>
    <w:rsid w:val="005653F1"/>
    <w:rsid w:val="0056588B"/>
    <w:rsid w:val="00565C90"/>
    <w:rsid w:val="00565D95"/>
    <w:rsid w:val="005661FF"/>
    <w:rsid w:val="00566571"/>
    <w:rsid w:val="00566655"/>
    <w:rsid w:val="005667E3"/>
    <w:rsid w:val="00566BD4"/>
    <w:rsid w:val="0056716C"/>
    <w:rsid w:val="00567CC4"/>
    <w:rsid w:val="00567CD5"/>
    <w:rsid w:val="005701C2"/>
    <w:rsid w:val="00570314"/>
    <w:rsid w:val="00570460"/>
    <w:rsid w:val="0057059C"/>
    <w:rsid w:val="005709FF"/>
    <w:rsid w:val="00571137"/>
    <w:rsid w:val="0057129E"/>
    <w:rsid w:val="005713B1"/>
    <w:rsid w:val="005714E1"/>
    <w:rsid w:val="0057150B"/>
    <w:rsid w:val="0057162B"/>
    <w:rsid w:val="00571B3A"/>
    <w:rsid w:val="00571F52"/>
    <w:rsid w:val="0057223F"/>
    <w:rsid w:val="00572290"/>
    <w:rsid w:val="00572541"/>
    <w:rsid w:val="00572F46"/>
    <w:rsid w:val="005734D0"/>
    <w:rsid w:val="00573788"/>
    <w:rsid w:val="00573C0F"/>
    <w:rsid w:val="00573F2C"/>
    <w:rsid w:val="00573F5A"/>
    <w:rsid w:val="0057448E"/>
    <w:rsid w:val="00574549"/>
    <w:rsid w:val="005749C8"/>
    <w:rsid w:val="00574B2C"/>
    <w:rsid w:val="00574F0A"/>
    <w:rsid w:val="005750C2"/>
    <w:rsid w:val="0057523D"/>
    <w:rsid w:val="00575462"/>
    <w:rsid w:val="00575869"/>
    <w:rsid w:val="00575E2A"/>
    <w:rsid w:val="005767F4"/>
    <w:rsid w:val="00576D42"/>
    <w:rsid w:val="00576E96"/>
    <w:rsid w:val="00576EB3"/>
    <w:rsid w:val="0057737D"/>
    <w:rsid w:val="00577449"/>
    <w:rsid w:val="00577556"/>
    <w:rsid w:val="00577840"/>
    <w:rsid w:val="005778EA"/>
    <w:rsid w:val="00577920"/>
    <w:rsid w:val="005779F5"/>
    <w:rsid w:val="00577E9F"/>
    <w:rsid w:val="00577FA5"/>
    <w:rsid w:val="005801AB"/>
    <w:rsid w:val="00580318"/>
    <w:rsid w:val="0058089B"/>
    <w:rsid w:val="00581033"/>
    <w:rsid w:val="005812B6"/>
    <w:rsid w:val="005815BF"/>
    <w:rsid w:val="00581819"/>
    <w:rsid w:val="00581BA6"/>
    <w:rsid w:val="00582272"/>
    <w:rsid w:val="00582535"/>
    <w:rsid w:val="00582650"/>
    <w:rsid w:val="005829D7"/>
    <w:rsid w:val="00583274"/>
    <w:rsid w:val="00583466"/>
    <w:rsid w:val="00583758"/>
    <w:rsid w:val="0058378E"/>
    <w:rsid w:val="005838DD"/>
    <w:rsid w:val="00583CBF"/>
    <w:rsid w:val="00584061"/>
    <w:rsid w:val="00584133"/>
    <w:rsid w:val="00584245"/>
    <w:rsid w:val="00584CE6"/>
    <w:rsid w:val="0058510C"/>
    <w:rsid w:val="00585148"/>
    <w:rsid w:val="005853D7"/>
    <w:rsid w:val="00585563"/>
    <w:rsid w:val="005856D2"/>
    <w:rsid w:val="00585D42"/>
    <w:rsid w:val="0058610A"/>
    <w:rsid w:val="005863C9"/>
    <w:rsid w:val="005863D2"/>
    <w:rsid w:val="00586449"/>
    <w:rsid w:val="00586803"/>
    <w:rsid w:val="00586AAF"/>
    <w:rsid w:val="00586C0E"/>
    <w:rsid w:val="00586D2A"/>
    <w:rsid w:val="00587026"/>
    <w:rsid w:val="0058796B"/>
    <w:rsid w:val="00587A73"/>
    <w:rsid w:val="00587C19"/>
    <w:rsid w:val="0059005F"/>
    <w:rsid w:val="005906A3"/>
    <w:rsid w:val="005908DD"/>
    <w:rsid w:val="00590995"/>
    <w:rsid w:val="005910D4"/>
    <w:rsid w:val="00591109"/>
    <w:rsid w:val="0059120F"/>
    <w:rsid w:val="005912BA"/>
    <w:rsid w:val="00591831"/>
    <w:rsid w:val="00591DAC"/>
    <w:rsid w:val="00591E69"/>
    <w:rsid w:val="00591EA8"/>
    <w:rsid w:val="0059203A"/>
    <w:rsid w:val="0059216C"/>
    <w:rsid w:val="0059277F"/>
    <w:rsid w:val="0059290C"/>
    <w:rsid w:val="00592DB0"/>
    <w:rsid w:val="0059317F"/>
    <w:rsid w:val="0059360C"/>
    <w:rsid w:val="00593A1C"/>
    <w:rsid w:val="00593B8B"/>
    <w:rsid w:val="00593C13"/>
    <w:rsid w:val="00593DA0"/>
    <w:rsid w:val="005941C6"/>
    <w:rsid w:val="00594870"/>
    <w:rsid w:val="00594AAF"/>
    <w:rsid w:val="00595138"/>
    <w:rsid w:val="00595215"/>
    <w:rsid w:val="005953C7"/>
    <w:rsid w:val="00595696"/>
    <w:rsid w:val="00595AC3"/>
    <w:rsid w:val="00595C01"/>
    <w:rsid w:val="00595DB2"/>
    <w:rsid w:val="00595FD2"/>
    <w:rsid w:val="00596024"/>
    <w:rsid w:val="005963E0"/>
    <w:rsid w:val="00596694"/>
    <w:rsid w:val="00596752"/>
    <w:rsid w:val="005967DB"/>
    <w:rsid w:val="00596A19"/>
    <w:rsid w:val="00596B96"/>
    <w:rsid w:val="00596E8A"/>
    <w:rsid w:val="00596F3A"/>
    <w:rsid w:val="00597416"/>
    <w:rsid w:val="00597A00"/>
    <w:rsid w:val="00597E27"/>
    <w:rsid w:val="00597F95"/>
    <w:rsid w:val="005A0124"/>
    <w:rsid w:val="005A0A6C"/>
    <w:rsid w:val="005A0E15"/>
    <w:rsid w:val="005A0E58"/>
    <w:rsid w:val="005A0EBC"/>
    <w:rsid w:val="005A0FB8"/>
    <w:rsid w:val="005A145C"/>
    <w:rsid w:val="005A1554"/>
    <w:rsid w:val="005A1562"/>
    <w:rsid w:val="005A17EF"/>
    <w:rsid w:val="005A187F"/>
    <w:rsid w:val="005A1B7E"/>
    <w:rsid w:val="005A229F"/>
    <w:rsid w:val="005A26AA"/>
    <w:rsid w:val="005A27B5"/>
    <w:rsid w:val="005A27D4"/>
    <w:rsid w:val="005A3B3B"/>
    <w:rsid w:val="005A3BAA"/>
    <w:rsid w:val="005A3CBA"/>
    <w:rsid w:val="005A3D81"/>
    <w:rsid w:val="005A418B"/>
    <w:rsid w:val="005A44C8"/>
    <w:rsid w:val="005A4540"/>
    <w:rsid w:val="005A4575"/>
    <w:rsid w:val="005A466D"/>
    <w:rsid w:val="005A49CC"/>
    <w:rsid w:val="005A4B8C"/>
    <w:rsid w:val="005A4E6D"/>
    <w:rsid w:val="005A4FBA"/>
    <w:rsid w:val="005A561C"/>
    <w:rsid w:val="005A5994"/>
    <w:rsid w:val="005A5D19"/>
    <w:rsid w:val="005A6385"/>
    <w:rsid w:val="005A65C2"/>
    <w:rsid w:val="005A69B9"/>
    <w:rsid w:val="005A6E66"/>
    <w:rsid w:val="005A6F3F"/>
    <w:rsid w:val="005A6FFF"/>
    <w:rsid w:val="005A729C"/>
    <w:rsid w:val="005A774C"/>
    <w:rsid w:val="005A7DBC"/>
    <w:rsid w:val="005B02AB"/>
    <w:rsid w:val="005B0875"/>
    <w:rsid w:val="005B0A5D"/>
    <w:rsid w:val="005B0B23"/>
    <w:rsid w:val="005B0CBE"/>
    <w:rsid w:val="005B123F"/>
    <w:rsid w:val="005B199D"/>
    <w:rsid w:val="005B1CAF"/>
    <w:rsid w:val="005B1DFA"/>
    <w:rsid w:val="005B23AE"/>
    <w:rsid w:val="005B252E"/>
    <w:rsid w:val="005B2543"/>
    <w:rsid w:val="005B30BD"/>
    <w:rsid w:val="005B30DE"/>
    <w:rsid w:val="005B3445"/>
    <w:rsid w:val="005B37EF"/>
    <w:rsid w:val="005B3D28"/>
    <w:rsid w:val="005B3FFD"/>
    <w:rsid w:val="005B4CD5"/>
    <w:rsid w:val="005B5149"/>
    <w:rsid w:val="005B5724"/>
    <w:rsid w:val="005B5B7A"/>
    <w:rsid w:val="005B5C7B"/>
    <w:rsid w:val="005B5F47"/>
    <w:rsid w:val="005B62D2"/>
    <w:rsid w:val="005B6478"/>
    <w:rsid w:val="005B6653"/>
    <w:rsid w:val="005B6BC4"/>
    <w:rsid w:val="005B6E33"/>
    <w:rsid w:val="005B6E92"/>
    <w:rsid w:val="005B6FF6"/>
    <w:rsid w:val="005B7453"/>
    <w:rsid w:val="005B756C"/>
    <w:rsid w:val="005B7804"/>
    <w:rsid w:val="005B786C"/>
    <w:rsid w:val="005B78CA"/>
    <w:rsid w:val="005B7982"/>
    <w:rsid w:val="005C007B"/>
    <w:rsid w:val="005C01BA"/>
    <w:rsid w:val="005C0B3A"/>
    <w:rsid w:val="005C0D82"/>
    <w:rsid w:val="005C1360"/>
    <w:rsid w:val="005C1ADD"/>
    <w:rsid w:val="005C1E69"/>
    <w:rsid w:val="005C2237"/>
    <w:rsid w:val="005C226F"/>
    <w:rsid w:val="005C2401"/>
    <w:rsid w:val="005C2B93"/>
    <w:rsid w:val="005C32EC"/>
    <w:rsid w:val="005C3557"/>
    <w:rsid w:val="005C3824"/>
    <w:rsid w:val="005C3ABA"/>
    <w:rsid w:val="005C3ACE"/>
    <w:rsid w:val="005C4102"/>
    <w:rsid w:val="005C439F"/>
    <w:rsid w:val="005C440B"/>
    <w:rsid w:val="005C46D2"/>
    <w:rsid w:val="005C4795"/>
    <w:rsid w:val="005C492E"/>
    <w:rsid w:val="005C4B38"/>
    <w:rsid w:val="005C518F"/>
    <w:rsid w:val="005C5781"/>
    <w:rsid w:val="005C58D4"/>
    <w:rsid w:val="005C5913"/>
    <w:rsid w:val="005C60EE"/>
    <w:rsid w:val="005C6402"/>
    <w:rsid w:val="005C68E9"/>
    <w:rsid w:val="005C6B43"/>
    <w:rsid w:val="005C6C58"/>
    <w:rsid w:val="005C6F23"/>
    <w:rsid w:val="005C6F40"/>
    <w:rsid w:val="005C7554"/>
    <w:rsid w:val="005C7A30"/>
    <w:rsid w:val="005D0198"/>
    <w:rsid w:val="005D02BE"/>
    <w:rsid w:val="005D064B"/>
    <w:rsid w:val="005D0B61"/>
    <w:rsid w:val="005D0BA0"/>
    <w:rsid w:val="005D0C65"/>
    <w:rsid w:val="005D180D"/>
    <w:rsid w:val="005D1C3E"/>
    <w:rsid w:val="005D1F43"/>
    <w:rsid w:val="005D20CA"/>
    <w:rsid w:val="005D27CD"/>
    <w:rsid w:val="005D312B"/>
    <w:rsid w:val="005D34E1"/>
    <w:rsid w:val="005D41CF"/>
    <w:rsid w:val="005D4635"/>
    <w:rsid w:val="005D475C"/>
    <w:rsid w:val="005D492C"/>
    <w:rsid w:val="005D4A9D"/>
    <w:rsid w:val="005D4F1F"/>
    <w:rsid w:val="005D52BB"/>
    <w:rsid w:val="005D589B"/>
    <w:rsid w:val="005D5DB9"/>
    <w:rsid w:val="005D606D"/>
    <w:rsid w:val="005D6228"/>
    <w:rsid w:val="005D6319"/>
    <w:rsid w:val="005D6B17"/>
    <w:rsid w:val="005D6B7F"/>
    <w:rsid w:val="005D6C9B"/>
    <w:rsid w:val="005D6EA1"/>
    <w:rsid w:val="005D6F54"/>
    <w:rsid w:val="005D736E"/>
    <w:rsid w:val="005D7571"/>
    <w:rsid w:val="005D76DC"/>
    <w:rsid w:val="005D78C4"/>
    <w:rsid w:val="005D793C"/>
    <w:rsid w:val="005D7994"/>
    <w:rsid w:val="005D7B35"/>
    <w:rsid w:val="005E0286"/>
    <w:rsid w:val="005E03B9"/>
    <w:rsid w:val="005E0A9E"/>
    <w:rsid w:val="005E11B4"/>
    <w:rsid w:val="005E1472"/>
    <w:rsid w:val="005E14CB"/>
    <w:rsid w:val="005E165E"/>
    <w:rsid w:val="005E1B09"/>
    <w:rsid w:val="005E1E70"/>
    <w:rsid w:val="005E1E8A"/>
    <w:rsid w:val="005E1EEE"/>
    <w:rsid w:val="005E209D"/>
    <w:rsid w:val="005E243E"/>
    <w:rsid w:val="005E2696"/>
    <w:rsid w:val="005E298E"/>
    <w:rsid w:val="005E2A0D"/>
    <w:rsid w:val="005E2ACB"/>
    <w:rsid w:val="005E319F"/>
    <w:rsid w:val="005E37BB"/>
    <w:rsid w:val="005E3D75"/>
    <w:rsid w:val="005E3E48"/>
    <w:rsid w:val="005E4023"/>
    <w:rsid w:val="005E4089"/>
    <w:rsid w:val="005E45AC"/>
    <w:rsid w:val="005E46B0"/>
    <w:rsid w:val="005E4718"/>
    <w:rsid w:val="005E474D"/>
    <w:rsid w:val="005E5141"/>
    <w:rsid w:val="005E53A1"/>
    <w:rsid w:val="005E55EF"/>
    <w:rsid w:val="005E5C9B"/>
    <w:rsid w:val="005E5DD2"/>
    <w:rsid w:val="005E6058"/>
    <w:rsid w:val="005E694A"/>
    <w:rsid w:val="005E6971"/>
    <w:rsid w:val="005E69A4"/>
    <w:rsid w:val="005E6FFF"/>
    <w:rsid w:val="005E7032"/>
    <w:rsid w:val="005E7242"/>
    <w:rsid w:val="005E754E"/>
    <w:rsid w:val="005E764E"/>
    <w:rsid w:val="005E7C85"/>
    <w:rsid w:val="005E7D59"/>
    <w:rsid w:val="005F09EB"/>
    <w:rsid w:val="005F0B1A"/>
    <w:rsid w:val="005F141F"/>
    <w:rsid w:val="005F1DB3"/>
    <w:rsid w:val="005F230F"/>
    <w:rsid w:val="005F2B7D"/>
    <w:rsid w:val="005F2DEC"/>
    <w:rsid w:val="005F2E86"/>
    <w:rsid w:val="005F3318"/>
    <w:rsid w:val="005F3724"/>
    <w:rsid w:val="005F3E90"/>
    <w:rsid w:val="005F40FF"/>
    <w:rsid w:val="005F41C5"/>
    <w:rsid w:val="005F44BE"/>
    <w:rsid w:val="005F48BF"/>
    <w:rsid w:val="005F4B7A"/>
    <w:rsid w:val="005F5760"/>
    <w:rsid w:val="005F5CE3"/>
    <w:rsid w:val="005F6AA6"/>
    <w:rsid w:val="005F6AAF"/>
    <w:rsid w:val="005F6C4D"/>
    <w:rsid w:val="005F6F15"/>
    <w:rsid w:val="005F7A11"/>
    <w:rsid w:val="005F7B07"/>
    <w:rsid w:val="005F7C69"/>
    <w:rsid w:val="006004A5"/>
    <w:rsid w:val="0060051F"/>
    <w:rsid w:val="0060066F"/>
    <w:rsid w:val="00600681"/>
    <w:rsid w:val="00600CAF"/>
    <w:rsid w:val="0060102F"/>
    <w:rsid w:val="006016F5"/>
    <w:rsid w:val="00601F28"/>
    <w:rsid w:val="00602226"/>
    <w:rsid w:val="00602515"/>
    <w:rsid w:val="0060295C"/>
    <w:rsid w:val="00602978"/>
    <w:rsid w:val="00602A6A"/>
    <w:rsid w:val="00602B8A"/>
    <w:rsid w:val="00603478"/>
    <w:rsid w:val="00603A32"/>
    <w:rsid w:val="00603CAA"/>
    <w:rsid w:val="00603D5F"/>
    <w:rsid w:val="00603DEF"/>
    <w:rsid w:val="00604035"/>
    <w:rsid w:val="00604126"/>
    <w:rsid w:val="006041BD"/>
    <w:rsid w:val="00604805"/>
    <w:rsid w:val="00605562"/>
    <w:rsid w:val="00605724"/>
    <w:rsid w:val="00605857"/>
    <w:rsid w:val="00605F11"/>
    <w:rsid w:val="006060CC"/>
    <w:rsid w:val="006060D6"/>
    <w:rsid w:val="006061D0"/>
    <w:rsid w:val="0060667C"/>
    <w:rsid w:val="006068E4"/>
    <w:rsid w:val="006069FF"/>
    <w:rsid w:val="00606B50"/>
    <w:rsid w:val="00606B7D"/>
    <w:rsid w:val="00606D23"/>
    <w:rsid w:val="00607093"/>
    <w:rsid w:val="00607316"/>
    <w:rsid w:val="0060737B"/>
    <w:rsid w:val="00607772"/>
    <w:rsid w:val="0060778F"/>
    <w:rsid w:val="00607C78"/>
    <w:rsid w:val="00607F53"/>
    <w:rsid w:val="00607F85"/>
    <w:rsid w:val="00607FA1"/>
    <w:rsid w:val="00610169"/>
    <w:rsid w:val="00610DA1"/>
    <w:rsid w:val="00611BF0"/>
    <w:rsid w:val="00611D6A"/>
    <w:rsid w:val="006125CB"/>
    <w:rsid w:val="00612C61"/>
    <w:rsid w:val="006131FF"/>
    <w:rsid w:val="006133B0"/>
    <w:rsid w:val="00613447"/>
    <w:rsid w:val="006134D5"/>
    <w:rsid w:val="0061383F"/>
    <w:rsid w:val="00613DC3"/>
    <w:rsid w:val="00614041"/>
    <w:rsid w:val="0061405C"/>
    <w:rsid w:val="0061439F"/>
    <w:rsid w:val="00614655"/>
    <w:rsid w:val="00614924"/>
    <w:rsid w:val="00614953"/>
    <w:rsid w:val="00614979"/>
    <w:rsid w:val="00614A8C"/>
    <w:rsid w:val="00614B28"/>
    <w:rsid w:val="00614C35"/>
    <w:rsid w:val="00614C89"/>
    <w:rsid w:val="00615287"/>
    <w:rsid w:val="00615564"/>
    <w:rsid w:val="006155E9"/>
    <w:rsid w:val="00615EFC"/>
    <w:rsid w:val="0061646D"/>
    <w:rsid w:val="006166CC"/>
    <w:rsid w:val="00616756"/>
    <w:rsid w:val="00616835"/>
    <w:rsid w:val="00616C7D"/>
    <w:rsid w:val="00616CE3"/>
    <w:rsid w:val="00616EBD"/>
    <w:rsid w:val="006177A0"/>
    <w:rsid w:val="00617B8A"/>
    <w:rsid w:val="00617DEB"/>
    <w:rsid w:val="00617E6A"/>
    <w:rsid w:val="00617EB4"/>
    <w:rsid w:val="006202DA"/>
    <w:rsid w:val="00620679"/>
    <w:rsid w:val="00620B53"/>
    <w:rsid w:val="00620F0B"/>
    <w:rsid w:val="00621012"/>
    <w:rsid w:val="00621306"/>
    <w:rsid w:val="0062196C"/>
    <w:rsid w:val="00621B06"/>
    <w:rsid w:val="00621EDD"/>
    <w:rsid w:val="00621F99"/>
    <w:rsid w:val="00621FBB"/>
    <w:rsid w:val="00622046"/>
    <w:rsid w:val="0062220E"/>
    <w:rsid w:val="006226AC"/>
    <w:rsid w:val="00622DC9"/>
    <w:rsid w:val="00623296"/>
    <w:rsid w:val="00623309"/>
    <w:rsid w:val="006237A7"/>
    <w:rsid w:val="00623B36"/>
    <w:rsid w:val="00623B45"/>
    <w:rsid w:val="00623E0D"/>
    <w:rsid w:val="00623E24"/>
    <w:rsid w:val="00623ED5"/>
    <w:rsid w:val="00623FF3"/>
    <w:rsid w:val="0062415F"/>
    <w:rsid w:val="0062419F"/>
    <w:rsid w:val="0062430B"/>
    <w:rsid w:val="0062456A"/>
    <w:rsid w:val="00624821"/>
    <w:rsid w:val="00624A41"/>
    <w:rsid w:val="00625196"/>
    <w:rsid w:val="006251D6"/>
    <w:rsid w:val="00625A42"/>
    <w:rsid w:val="00625A85"/>
    <w:rsid w:val="00625BBB"/>
    <w:rsid w:val="00625C00"/>
    <w:rsid w:val="00625CDE"/>
    <w:rsid w:val="006261FE"/>
    <w:rsid w:val="00626512"/>
    <w:rsid w:val="0062676D"/>
    <w:rsid w:val="00626787"/>
    <w:rsid w:val="00626A31"/>
    <w:rsid w:val="0062709D"/>
    <w:rsid w:val="0062748A"/>
    <w:rsid w:val="006277BB"/>
    <w:rsid w:val="00627CAC"/>
    <w:rsid w:val="006301D9"/>
    <w:rsid w:val="0063040E"/>
    <w:rsid w:val="006305A1"/>
    <w:rsid w:val="0063069A"/>
    <w:rsid w:val="00631223"/>
    <w:rsid w:val="00631250"/>
    <w:rsid w:val="00631C3C"/>
    <w:rsid w:val="00631E87"/>
    <w:rsid w:val="00631ECC"/>
    <w:rsid w:val="00631FFC"/>
    <w:rsid w:val="006323D4"/>
    <w:rsid w:val="006326B8"/>
    <w:rsid w:val="006327CB"/>
    <w:rsid w:val="00632AAC"/>
    <w:rsid w:val="006332FF"/>
    <w:rsid w:val="00633B5E"/>
    <w:rsid w:val="00633CBF"/>
    <w:rsid w:val="00633FF3"/>
    <w:rsid w:val="006340D2"/>
    <w:rsid w:val="0063471F"/>
    <w:rsid w:val="006349BB"/>
    <w:rsid w:val="00634A4E"/>
    <w:rsid w:val="00634F21"/>
    <w:rsid w:val="0063506F"/>
    <w:rsid w:val="00635C54"/>
    <w:rsid w:val="00635D4E"/>
    <w:rsid w:val="00635F9C"/>
    <w:rsid w:val="006364E7"/>
    <w:rsid w:val="006369AE"/>
    <w:rsid w:val="00636AE0"/>
    <w:rsid w:val="00636B74"/>
    <w:rsid w:val="0063709B"/>
    <w:rsid w:val="006372AB"/>
    <w:rsid w:val="0063743D"/>
    <w:rsid w:val="00637CF8"/>
    <w:rsid w:val="00637F59"/>
    <w:rsid w:val="006401B2"/>
    <w:rsid w:val="00640220"/>
    <w:rsid w:val="00640A1B"/>
    <w:rsid w:val="00640B92"/>
    <w:rsid w:val="00640C77"/>
    <w:rsid w:val="00640D8E"/>
    <w:rsid w:val="00640F42"/>
    <w:rsid w:val="006410F9"/>
    <w:rsid w:val="006415DD"/>
    <w:rsid w:val="006417D4"/>
    <w:rsid w:val="006417E8"/>
    <w:rsid w:val="00641A2D"/>
    <w:rsid w:val="00642055"/>
    <w:rsid w:val="00642242"/>
    <w:rsid w:val="00642456"/>
    <w:rsid w:val="00642EBF"/>
    <w:rsid w:val="00643026"/>
    <w:rsid w:val="00643437"/>
    <w:rsid w:val="006434E0"/>
    <w:rsid w:val="0064379C"/>
    <w:rsid w:val="00644201"/>
    <w:rsid w:val="00644306"/>
    <w:rsid w:val="0064434C"/>
    <w:rsid w:val="006446AB"/>
    <w:rsid w:val="006452FE"/>
    <w:rsid w:val="006454A0"/>
    <w:rsid w:val="006456CC"/>
    <w:rsid w:val="00645A01"/>
    <w:rsid w:val="00645AF6"/>
    <w:rsid w:val="00645DB2"/>
    <w:rsid w:val="0064603B"/>
    <w:rsid w:val="0064621C"/>
    <w:rsid w:val="00646527"/>
    <w:rsid w:val="00646660"/>
    <w:rsid w:val="00646B17"/>
    <w:rsid w:val="00646B25"/>
    <w:rsid w:val="00646D36"/>
    <w:rsid w:val="0064709E"/>
    <w:rsid w:val="0064781A"/>
    <w:rsid w:val="006501A5"/>
    <w:rsid w:val="006502AB"/>
    <w:rsid w:val="00650997"/>
    <w:rsid w:val="006509A7"/>
    <w:rsid w:val="0065108E"/>
    <w:rsid w:val="006510BE"/>
    <w:rsid w:val="00651464"/>
    <w:rsid w:val="00652100"/>
    <w:rsid w:val="006522C9"/>
    <w:rsid w:val="00652318"/>
    <w:rsid w:val="006523FD"/>
    <w:rsid w:val="0065280B"/>
    <w:rsid w:val="00652921"/>
    <w:rsid w:val="00652BC9"/>
    <w:rsid w:val="00652F31"/>
    <w:rsid w:val="00653392"/>
    <w:rsid w:val="00653593"/>
    <w:rsid w:val="00653671"/>
    <w:rsid w:val="00653723"/>
    <w:rsid w:val="00653D48"/>
    <w:rsid w:val="006540A4"/>
    <w:rsid w:val="006540F7"/>
    <w:rsid w:val="00654157"/>
    <w:rsid w:val="0065469F"/>
    <w:rsid w:val="0065495E"/>
    <w:rsid w:val="00654AB7"/>
    <w:rsid w:val="00654D2D"/>
    <w:rsid w:val="00654E07"/>
    <w:rsid w:val="00655400"/>
    <w:rsid w:val="00655625"/>
    <w:rsid w:val="00655852"/>
    <w:rsid w:val="00655A3F"/>
    <w:rsid w:val="00655E68"/>
    <w:rsid w:val="00655FF9"/>
    <w:rsid w:val="00656134"/>
    <w:rsid w:val="0065624B"/>
    <w:rsid w:val="0065666D"/>
    <w:rsid w:val="00656697"/>
    <w:rsid w:val="0065686D"/>
    <w:rsid w:val="00656CA4"/>
    <w:rsid w:val="00656FC1"/>
    <w:rsid w:val="006575DE"/>
    <w:rsid w:val="006579C1"/>
    <w:rsid w:val="00657FFB"/>
    <w:rsid w:val="00660394"/>
    <w:rsid w:val="00660696"/>
    <w:rsid w:val="00660DC6"/>
    <w:rsid w:val="00660E94"/>
    <w:rsid w:val="006610A9"/>
    <w:rsid w:val="0066178C"/>
    <w:rsid w:val="006618BA"/>
    <w:rsid w:val="0066194B"/>
    <w:rsid w:val="006619E3"/>
    <w:rsid w:val="006619FE"/>
    <w:rsid w:val="0066236D"/>
    <w:rsid w:val="00662446"/>
    <w:rsid w:val="0066262C"/>
    <w:rsid w:val="00662944"/>
    <w:rsid w:val="006629E7"/>
    <w:rsid w:val="00662D89"/>
    <w:rsid w:val="00662DC4"/>
    <w:rsid w:val="00663155"/>
    <w:rsid w:val="006638FF"/>
    <w:rsid w:val="00663919"/>
    <w:rsid w:val="00663AB0"/>
    <w:rsid w:val="00663D14"/>
    <w:rsid w:val="0066419A"/>
    <w:rsid w:val="006641E7"/>
    <w:rsid w:val="0066433A"/>
    <w:rsid w:val="0066440C"/>
    <w:rsid w:val="00664421"/>
    <w:rsid w:val="006648E8"/>
    <w:rsid w:val="00664A11"/>
    <w:rsid w:val="00664C71"/>
    <w:rsid w:val="00664FD2"/>
    <w:rsid w:val="006652F6"/>
    <w:rsid w:val="0066530E"/>
    <w:rsid w:val="0066572B"/>
    <w:rsid w:val="00665B7D"/>
    <w:rsid w:val="00665BFD"/>
    <w:rsid w:val="00665D94"/>
    <w:rsid w:val="0066620D"/>
    <w:rsid w:val="0066623E"/>
    <w:rsid w:val="006666C0"/>
    <w:rsid w:val="0066671B"/>
    <w:rsid w:val="00666915"/>
    <w:rsid w:val="00666C7C"/>
    <w:rsid w:val="00666E95"/>
    <w:rsid w:val="00666F10"/>
    <w:rsid w:val="0066745C"/>
    <w:rsid w:val="006674CA"/>
    <w:rsid w:val="00667C87"/>
    <w:rsid w:val="00667F47"/>
    <w:rsid w:val="00670185"/>
    <w:rsid w:val="006701CB"/>
    <w:rsid w:val="00670263"/>
    <w:rsid w:val="0067035E"/>
    <w:rsid w:val="006704F0"/>
    <w:rsid w:val="00670760"/>
    <w:rsid w:val="00670DF6"/>
    <w:rsid w:val="006710E2"/>
    <w:rsid w:val="00671349"/>
    <w:rsid w:val="0067157C"/>
    <w:rsid w:val="00671805"/>
    <w:rsid w:val="00671942"/>
    <w:rsid w:val="00671CE9"/>
    <w:rsid w:val="00671EB4"/>
    <w:rsid w:val="00672358"/>
    <w:rsid w:val="0067236B"/>
    <w:rsid w:val="0067275A"/>
    <w:rsid w:val="0067385E"/>
    <w:rsid w:val="00673D45"/>
    <w:rsid w:val="00673E8C"/>
    <w:rsid w:val="00674073"/>
    <w:rsid w:val="00674164"/>
    <w:rsid w:val="0067461B"/>
    <w:rsid w:val="0067463D"/>
    <w:rsid w:val="00674848"/>
    <w:rsid w:val="00674CA1"/>
    <w:rsid w:val="006756E5"/>
    <w:rsid w:val="00675943"/>
    <w:rsid w:val="00675966"/>
    <w:rsid w:val="00675968"/>
    <w:rsid w:val="00675DFB"/>
    <w:rsid w:val="00676019"/>
    <w:rsid w:val="006762C9"/>
    <w:rsid w:val="00676656"/>
    <w:rsid w:val="0067680C"/>
    <w:rsid w:val="00676B75"/>
    <w:rsid w:val="00676C54"/>
    <w:rsid w:val="006771B9"/>
    <w:rsid w:val="00677390"/>
    <w:rsid w:val="00677B04"/>
    <w:rsid w:val="0068030B"/>
    <w:rsid w:val="00680329"/>
    <w:rsid w:val="00680344"/>
    <w:rsid w:val="006806DF"/>
    <w:rsid w:val="00680954"/>
    <w:rsid w:val="00680ACA"/>
    <w:rsid w:val="00680EF3"/>
    <w:rsid w:val="00680FE8"/>
    <w:rsid w:val="00681094"/>
    <w:rsid w:val="0068158C"/>
    <w:rsid w:val="0068178D"/>
    <w:rsid w:val="006817F4"/>
    <w:rsid w:val="006818D7"/>
    <w:rsid w:val="00681A82"/>
    <w:rsid w:val="00681C1B"/>
    <w:rsid w:val="00681CD1"/>
    <w:rsid w:val="00681FF1"/>
    <w:rsid w:val="00682374"/>
    <w:rsid w:val="006826B3"/>
    <w:rsid w:val="006829C9"/>
    <w:rsid w:val="00682F74"/>
    <w:rsid w:val="00682FA8"/>
    <w:rsid w:val="006833BB"/>
    <w:rsid w:val="00683533"/>
    <w:rsid w:val="00683662"/>
    <w:rsid w:val="00683822"/>
    <w:rsid w:val="0068384C"/>
    <w:rsid w:val="00683B2E"/>
    <w:rsid w:val="00683DFD"/>
    <w:rsid w:val="006843C4"/>
    <w:rsid w:val="00684625"/>
    <w:rsid w:val="00684899"/>
    <w:rsid w:val="00684DCF"/>
    <w:rsid w:val="00684DE2"/>
    <w:rsid w:val="0068557F"/>
    <w:rsid w:val="00685642"/>
    <w:rsid w:val="00685724"/>
    <w:rsid w:val="00685739"/>
    <w:rsid w:val="0068592B"/>
    <w:rsid w:val="006859FD"/>
    <w:rsid w:val="0068641B"/>
    <w:rsid w:val="006864D0"/>
    <w:rsid w:val="00686B62"/>
    <w:rsid w:val="00686C03"/>
    <w:rsid w:val="00686FD2"/>
    <w:rsid w:val="00687B35"/>
    <w:rsid w:val="00690291"/>
    <w:rsid w:val="006903CF"/>
    <w:rsid w:val="00690B2E"/>
    <w:rsid w:val="00690E14"/>
    <w:rsid w:val="006911A3"/>
    <w:rsid w:val="00691205"/>
    <w:rsid w:val="006914B6"/>
    <w:rsid w:val="0069155D"/>
    <w:rsid w:val="00691616"/>
    <w:rsid w:val="0069169E"/>
    <w:rsid w:val="00691ECA"/>
    <w:rsid w:val="00692270"/>
    <w:rsid w:val="00692785"/>
    <w:rsid w:val="00692858"/>
    <w:rsid w:val="00693054"/>
    <w:rsid w:val="006931D4"/>
    <w:rsid w:val="00693C88"/>
    <w:rsid w:val="00693DF4"/>
    <w:rsid w:val="0069408E"/>
    <w:rsid w:val="006943E4"/>
    <w:rsid w:val="00694449"/>
    <w:rsid w:val="006946F3"/>
    <w:rsid w:val="00694746"/>
    <w:rsid w:val="00694BEA"/>
    <w:rsid w:val="00694E6C"/>
    <w:rsid w:val="0069507F"/>
    <w:rsid w:val="00695AC5"/>
    <w:rsid w:val="00695ED1"/>
    <w:rsid w:val="006967F4"/>
    <w:rsid w:val="00696A07"/>
    <w:rsid w:val="00696BD6"/>
    <w:rsid w:val="00696C08"/>
    <w:rsid w:val="00696E60"/>
    <w:rsid w:val="00697333"/>
    <w:rsid w:val="006979C1"/>
    <w:rsid w:val="006979DC"/>
    <w:rsid w:val="00697B84"/>
    <w:rsid w:val="006A0569"/>
    <w:rsid w:val="006A0BC7"/>
    <w:rsid w:val="006A0D7A"/>
    <w:rsid w:val="006A1EE4"/>
    <w:rsid w:val="006A1F93"/>
    <w:rsid w:val="006A2031"/>
    <w:rsid w:val="006A2120"/>
    <w:rsid w:val="006A24CE"/>
    <w:rsid w:val="006A30B6"/>
    <w:rsid w:val="006A31F4"/>
    <w:rsid w:val="006A323D"/>
    <w:rsid w:val="006A3376"/>
    <w:rsid w:val="006A39F8"/>
    <w:rsid w:val="006A3A1A"/>
    <w:rsid w:val="006A3BCF"/>
    <w:rsid w:val="006A3C43"/>
    <w:rsid w:val="006A443B"/>
    <w:rsid w:val="006A448E"/>
    <w:rsid w:val="006A4643"/>
    <w:rsid w:val="006A54EF"/>
    <w:rsid w:val="006A5F1E"/>
    <w:rsid w:val="006A6098"/>
    <w:rsid w:val="006A68E5"/>
    <w:rsid w:val="006A694A"/>
    <w:rsid w:val="006A6C3E"/>
    <w:rsid w:val="006A71AF"/>
    <w:rsid w:val="006A7534"/>
    <w:rsid w:val="006A7CC7"/>
    <w:rsid w:val="006B002D"/>
    <w:rsid w:val="006B013D"/>
    <w:rsid w:val="006B0154"/>
    <w:rsid w:val="006B0504"/>
    <w:rsid w:val="006B05AB"/>
    <w:rsid w:val="006B0957"/>
    <w:rsid w:val="006B09B6"/>
    <w:rsid w:val="006B09D7"/>
    <w:rsid w:val="006B0DED"/>
    <w:rsid w:val="006B0F1D"/>
    <w:rsid w:val="006B12D8"/>
    <w:rsid w:val="006B13DC"/>
    <w:rsid w:val="006B16AD"/>
    <w:rsid w:val="006B1A1A"/>
    <w:rsid w:val="006B21B8"/>
    <w:rsid w:val="006B2E59"/>
    <w:rsid w:val="006B2ECD"/>
    <w:rsid w:val="006B3B5E"/>
    <w:rsid w:val="006B4193"/>
    <w:rsid w:val="006B41EB"/>
    <w:rsid w:val="006B433D"/>
    <w:rsid w:val="006B44A5"/>
    <w:rsid w:val="006B44EA"/>
    <w:rsid w:val="006B459E"/>
    <w:rsid w:val="006B48AD"/>
    <w:rsid w:val="006B48B2"/>
    <w:rsid w:val="006B4D1E"/>
    <w:rsid w:val="006B4DD5"/>
    <w:rsid w:val="006B4E94"/>
    <w:rsid w:val="006B5396"/>
    <w:rsid w:val="006B55AD"/>
    <w:rsid w:val="006B597E"/>
    <w:rsid w:val="006B5992"/>
    <w:rsid w:val="006B5A17"/>
    <w:rsid w:val="006B5C4F"/>
    <w:rsid w:val="006B6135"/>
    <w:rsid w:val="006B63E8"/>
    <w:rsid w:val="006B677E"/>
    <w:rsid w:val="006B699C"/>
    <w:rsid w:val="006B6FDE"/>
    <w:rsid w:val="006B784F"/>
    <w:rsid w:val="006B7C4F"/>
    <w:rsid w:val="006C0202"/>
    <w:rsid w:val="006C0276"/>
    <w:rsid w:val="006C0610"/>
    <w:rsid w:val="006C0715"/>
    <w:rsid w:val="006C08AA"/>
    <w:rsid w:val="006C09CB"/>
    <w:rsid w:val="006C0D91"/>
    <w:rsid w:val="006C138E"/>
    <w:rsid w:val="006C1602"/>
    <w:rsid w:val="006C1A47"/>
    <w:rsid w:val="006C20F7"/>
    <w:rsid w:val="006C25DC"/>
    <w:rsid w:val="006C2E27"/>
    <w:rsid w:val="006C2E7D"/>
    <w:rsid w:val="006C2F61"/>
    <w:rsid w:val="006C33E4"/>
    <w:rsid w:val="006C34F6"/>
    <w:rsid w:val="006C372F"/>
    <w:rsid w:val="006C3E5B"/>
    <w:rsid w:val="006C3F6F"/>
    <w:rsid w:val="006C40F7"/>
    <w:rsid w:val="006C41FA"/>
    <w:rsid w:val="006C43D7"/>
    <w:rsid w:val="006C4A6A"/>
    <w:rsid w:val="006C4B08"/>
    <w:rsid w:val="006C4B4F"/>
    <w:rsid w:val="006C4B92"/>
    <w:rsid w:val="006C4C5B"/>
    <w:rsid w:val="006C4D2C"/>
    <w:rsid w:val="006C51B3"/>
    <w:rsid w:val="006C5336"/>
    <w:rsid w:val="006C545F"/>
    <w:rsid w:val="006C56AB"/>
    <w:rsid w:val="006C56BF"/>
    <w:rsid w:val="006C59B0"/>
    <w:rsid w:val="006C5F60"/>
    <w:rsid w:val="006C6410"/>
    <w:rsid w:val="006C699D"/>
    <w:rsid w:val="006C6A8E"/>
    <w:rsid w:val="006C6AA3"/>
    <w:rsid w:val="006C7274"/>
    <w:rsid w:val="006C7C52"/>
    <w:rsid w:val="006C7D38"/>
    <w:rsid w:val="006C7DC8"/>
    <w:rsid w:val="006C7E81"/>
    <w:rsid w:val="006D012C"/>
    <w:rsid w:val="006D0213"/>
    <w:rsid w:val="006D032A"/>
    <w:rsid w:val="006D058D"/>
    <w:rsid w:val="006D0810"/>
    <w:rsid w:val="006D08D9"/>
    <w:rsid w:val="006D0DC5"/>
    <w:rsid w:val="006D11E7"/>
    <w:rsid w:val="006D12BF"/>
    <w:rsid w:val="006D17D6"/>
    <w:rsid w:val="006D18C6"/>
    <w:rsid w:val="006D193A"/>
    <w:rsid w:val="006D1AB9"/>
    <w:rsid w:val="006D1EDD"/>
    <w:rsid w:val="006D315D"/>
    <w:rsid w:val="006D3837"/>
    <w:rsid w:val="006D3AAA"/>
    <w:rsid w:val="006D3ECB"/>
    <w:rsid w:val="006D4AA7"/>
    <w:rsid w:val="006D4B7B"/>
    <w:rsid w:val="006D5054"/>
    <w:rsid w:val="006D51B7"/>
    <w:rsid w:val="006D545B"/>
    <w:rsid w:val="006D5AB2"/>
    <w:rsid w:val="006D5AED"/>
    <w:rsid w:val="006D5FA6"/>
    <w:rsid w:val="006D5FDD"/>
    <w:rsid w:val="006D6164"/>
    <w:rsid w:val="006D64F8"/>
    <w:rsid w:val="006D698C"/>
    <w:rsid w:val="006D6D73"/>
    <w:rsid w:val="006D6E51"/>
    <w:rsid w:val="006D7802"/>
    <w:rsid w:val="006D7AA3"/>
    <w:rsid w:val="006D7E64"/>
    <w:rsid w:val="006D7F5E"/>
    <w:rsid w:val="006E0104"/>
    <w:rsid w:val="006E0209"/>
    <w:rsid w:val="006E0355"/>
    <w:rsid w:val="006E0392"/>
    <w:rsid w:val="006E0D86"/>
    <w:rsid w:val="006E0F46"/>
    <w:rsid w:val="006E1150"/>
    <w:rsid w:val="006E1788"/>
    <w:rsid w:val="006E1A9E"/>
    <w:rsid w:val="006E22F7"/>
    <w:rsid w:val="006E29FA"/>
    <w:rsid w:val="006E2BDD"/>
    <w:rsid w:val="006E2BFB"/>
    <w:rsid w:val="006E2DB3"/>
    <w:rsid w:val="006E2E9D"/>
    <w:rsid w:val="006E2EB0"/>
    <w:rsid w:val="006E2F67"/>
    <w:rsid w:val="006E387C"/>
    <w:rsid w:val="006E3E08"/>
    <w:rsid w:val="006E4155"/>
    <w:rsid w:val="006E44DB"/>
    <w:rsid w:val="006E4B5B"/>
    <w:rsid w:val="006E4D98"/>
    <w:rsid w:val="006E536A"/>
    <w:rsid w:val="006E5900"/>
    <w:rsid w:val="006E5EF6"/>
    <w:rsid w:val="006E6009"/>
    <w:rsid w:val="006E6199"/>
    <w:rsid w:val="006E63EC"/>
    <w:rsid w:val="006E645D"/>
    <w:rsid w:val="006E6614"/>
    <w:rsid w:val="006E6E13"/>
    <w:rsid w:val="006E7148"/>
    <w:rsid w:val="006E718C"/>
    <w:rsid w:val="006E75FF"/>
    <w:rsid w:val="006E7635"/>
    <w:rsid w:val="006E7871"/>
    <w:rsid w:val="006E7924"/>
    <w:rsid w:val="006E79E0"/>
    <w:rsid w:val="006E7B10"/>
    <w:rsid w:val="006E7C6C"/>
    <w:rsid w:val="006E7CA1"/>
    <w:rsid w:val="006E7FEE"/>
    <w:rsid w:val="006F0695"/>
    <w:rsid w:val="006F0B40"/>
    <w:rsid w:val="006F10CF"/>
    <w:rsid w:val="006F115E"/>
    <w:rsid w:val="006F133A"/>
    <w:rsid w:val="006F17C3"/>
    <w:rsid w:val="006F1800"/>
    <w:rsid w:val="006F1C53"/>
    <w:rsid w:val="006F1E45"/>
    <w:rsid w:val="006F1F32"/>
    <w:rsid w:val="006F2258"/>
    <w:rsid w:val="006F2B78"/>
    <w:rsid w:val="006F2EA5"/>
    <w:rsid w:val="006F2F0C"/>
    <w:rsid w:val="006F2F57"/>
    <w:rsid w:val="006F331C"/>
    <w:rsid w:val="006F3548"/>
    <w:rsid w:val="006F377D"/>
    <w:rsid w:val="006F3A56"/>
    <w:rsid w:val="006F3B9A"/>
    <w:rsid w:val="006F3C42"/>
    <w:rsid w:val="006F464D"/>
    <w:rsid w:val="006F4757"/>
    <w:rsid w:val="006F4807"/>
    <w:rsid w:val="006F4D36"/>
    <w:rsid w:val="006F4F0D"/>
    <w:rsid w:val="006F526D"/>
    <w:rsid w:val="006F53AC"/>
    <w:rsid w:val="006F5706"/>
    <w:rsid w:val="006F665F"/>
    <w:rsid w:val="006F66DD"/>
    <w:rsid w:val="006F70B8"/>
    <w:rsid w:val="006F7737"/>
    <w:rsid w:val="00700122"/>
    <w:rsid w:val="00700BCD"/>
    <w:rsid w:val="00701190"/>
    <w:rsid w:val="007018AD"/>
    <w:rsid w:val="00701BDB"/>
    <w:rsid w:val="00702571"/>
    <w:rsid w:val="007027B6"/>
    <w:rsid w:val="007028D4"/>
    <w:rsid w:val="007031F4"/>
    <w:rsid w:val="00703327"/>
    <w:rsid w:val="00703BC6"/>
    <w:rsid w:val="00703EBE"/>
    <w:rsid w:val="00703F6D"/>
    <w:rsid w:val="0070439A"/>
    <w:rsid w:val="007043D8"/>
    <w:rsid w:val="00704911"/>
    <w:rsid w:val="00704B99"/>
    <w:rsid w:val="007057DC"/>
    <w:rsid w:val="00706067"/>
    <w:rsid w:val="00706133"/>
    <w:rsid w:val="0070647C"/>
    <w:rsid w:val="007064CB"/>
    <w:rsid w:val="007069E8"/>
    <w:rsid w:val="007071A7"/>
    <w:rsid w:val="00707AED"/>
    <w:rsid w:val="00707F39"/>
    <w:rsid w:val="007102A9"/>
    <w:rsid w:val="007105AE"/>
    <w:rsid w:val="00710C75"/>
    <w:rsid w:val="00710CE2"/>
    <w:rsid w:val="00710DED"/>
    <w:rsid w:val="00710F66"/>
    <w:rsid w:val="00711062"/>
    <w:rsid w:val="007111C3"/>
    <w:rsid w:val="00711827"/>
    <w:rsid w:val="00711BE0"/>
    <w:rsid w:val="00711C90"/>
    <w:rsid w:val="00711CA1"/>
    <w:rsid w:val="007120B8"/>
    <w:rsid w:val="00712C5A"/>
    <w:rsid w:val="00712CE1"/>
    <w:rsid w:val="00712F64"/>
    <w:rsid w:val="00712FB5"/>
    <w:rsid w:val="007132E4"/>
    <w:rsid w:val="0071359D"/>
    <w:rsid w:val="007135E6"/>
    <w:rsid w:val="00713674"/>
    <w:rsid w:val="00713A00"/>
    <w:rsid w:val="00713A90"/>
    <w:rsid w:val="00713A9C"/>
    <w:rsid w:val="00713B22"/>
    <w:rsid w:val="00713BF0"/>
    <w:rsid w:val="007142DC"/>
    <w:rsid w:val="00714408"/>
    <w:rsid w:val="0071483C"/>
    <w:rsid w:val="007148A2"/>
    <w:rsid w:val="00714930"/>
    <w:rsid w:val="00714BD5"/>
    <w:rsid w:val="00715031"/>
    <w:rsid w:val="00715146"/>
    <w:rsid w:val="00715557"/>
    <w:rsid w:val="00715CFA"/>
    <w:rsid w:val="007164B1"/>
    <w:rsid w:val="007164C2"/>
    <w:rsid w:val="00716641"/>
    <w:rsid w:val="00716B4D"/>
    <w:rsid w:val="0071727B"/>
    <w:rsid w:val="00717370"/>
    <w:rsid w:val="00717471"/>
    <w:rsid w:val="00720867"/>
    <w:rsid w:val="00720C31"/>
    <w:rsid w:val="00720D12"/>
    <w:rsid w:val="007214B5"/>
    <w:rsid w:val="00721715"/>
    <w:rsid w:val="00721836"/>
    <w:rsid w:val="00721D7D"/>
    <w:rsid w:val="00721FB8"/>
    <w:rsid w:val="00722625"/>
    <w:rsid w:val="00722711"/>
    <w:rsid w:val="00722812"/>
    <w:rsid w:val="00722830"/>
    <w:rsid w:val="00722AC8"/>
    <w:rsid w:val="00722FDF"/>
    <w:rsid w:val="00723116"/>
    <w:rsid w:val="00723653"/>
    <w:rsid w:val="007236D7"/>
    <w:rsid w:val="0072370F"/>
    <w:rsid w:val="0072374E"/>
    <w:rsid w:val="007239E5"/>
    <w:rsid w:val="007239F1"/>
    <w:rsid w:val="00723CD2"/>
    <w:rsid w:val="00723FAE"/>
    <w:rsid w:val="007243FB"/>
    <w:rsid w:val="0072452A"/>
    <w:rsid w:val="0072459E"/>
    <w:rsid w:val="00724CFD"/>
    <w:rsid w:val="00724D83"/>
    <w:rsid w:val="00724DCD"/>
    <w:rsid w:val="00724EA8"/>
    <w:rsid w:val="00724EEB"/>
    <w:rsid w:val="00724EEF"/>
    <w:rsid w:val="007258D2"/>
    <w:rsid w:val="007259BA"/>
    <w:rsid w:val="00725D6D"/>
    <w:rsid w:val="007262A9"/>
    <w:rsid w:val="007264E2"/>
    <w:rsid w:val="00726838"/>
    <w:rsid w:val="0072688A"/>
    <w:rsid w:val="00726BCA"/>
    <w:rsid w:val="00726DDF"/>
    <w:rsid w:val="007270B6"/>
    <w:rsid w:val="007271F7"/>
    <w:rsid w:val="00727221"/>
    <w:rsid w:val="00727239"/>
    <w:rsid w:val="00727CE5"/>
    <w:rsid w:val="00727D0E"/>
    <w:rsid w:val="00727E73"/>
    <w:rsid w:val="007306AB"/>
    <w:rsid w:val="007306B4"/>
    <w:rsid w:val="00730B93"/>
    <w:rsid w:val="00730C75"/>
    <w:rsid w:val="007311B4"/>
    <w:rsid w:val="00731672"/>
    <w:rsid w:val="00731C65"/>
    <w:rsid w:val="00731EC5"/>
    <w:rsid w:val="0073207F"/>
    <w:rsid w:val="007320AD"/>
    <w:rsid w:val="00732638"/>
    <w:rsid w:val="00732F34"/>
    <w:rsid w:val="0073336C"/>
    <w:rsid w:val="0073384C"/>
    <w:rsid w:val="00733CE3"/>
    <w:rsid w:val="00734230"/>
    <w:rsid w:val="00734263"/>
    <w:rsid w:val="00734AD7"/>
    <w:rsid w:val="00735603"/>
    <w:rsid w:val="00735876"/>
    <w:rsid w:val="00735CD6"/>
    <w:rsid w:val="00736232"/>
    <w:rsid w:val="00736987"/>
    <w:rsid w:val="007369EA"/>
    <w:rsid w:val="00736B94"/>
    <w:rsid w:val="00736EF9"/>
    <w:rsid w:val="00736F9D"/>
    <w:rsid w:val="0073734D"/>
    <w:rsid w:val="007373C5"/>
    <w:rsid w:val="0073744E"/>
    <w:rsid w:val="007379D1"/>
    <w:rsid w:val="00737A24"/>
    <w:rsid w:val="00737C34"/>
    <w:rsid w:val="00737D07"/>
    <w:rsid w:val="007402E3"/>
    <w:rsid w:val="00740841"/>
    <w:rsid w:val="007409E7"/>
    <w:rsid w:val="00740DD0"/>
    <w:rsid w:val="00740FF3"/>
    <w:rsid w:val="007411A4"/>
    <w:rsid w:val="0074139A"/>
    <w:rsid w:val="00741814"/>
    <w:rsid w:val="007418A9"/>
    <w:rsid w:val="007418C5"/>
    <w:rsid w:val="007419DD"/>
    <w:rsid w:val="00741F51"/>
    <w:rsid w:val="00741FB5"/>
    <w:rsid w:val="0074236A"/>
    <w:rsid w:val="00742C69"/>
    <w:rsid w:val="00742F9F"/>
    <w:rsid w:val="00743592"/>
    <w:rsid w:val="0074384B"/>
    <w:rsid w:val="00743BD8"/>
    <w:rsid w:val="00743FD0"/>
    <w:rsid w:val="00744012"/>
    <w:rsid w:val="007440D4"/>
    <w:rsid w:val="00744486"/>
    <w:rsid w:val="007445F7"/>
    <w:rsid w:val="00744A76"/>
    <w:rsid w:val="00744C15"/>
    <w:rsid w:val="00744D05"/>
    <w:rsid w:val="00744E07"/>
    <w:rsid w:val="00744E3D"/>
    <w:rsid w:val="00745DFF"/>
    <w:rsid w:val="00745E07"/>
    <w:rsid w:val="00745F46"/>
    <w:rsid w:val="007464EF"/>
    <w:rsid w:val="00746749"/>
    <w:rsid w:val="007469F6"/>
    <w:rsid w:val="00746A74"/>
    <w:rsid w:val="00746AFB"/>
    <w:rsid w:val="00746B49"/>
    <w:rsid w:val="00746C98"/>
    <w:rsid w:val="00746DD3"/>
    <w:rsid w:val="0074749F"/>
    <w:rsid w:val="00747E40"/>
    <w:rsid w:val="00747FA5"/>
    <w:rsid w:val="007502C8"/>
    <w:rsid w:val="00750812"/>
    <w:rsid w:val="00750C23"/>
    <w:rsid w:val="00750EE0"/>
    <w:rsid w:val="00751298"/>
    <w:rsid w:val="00751598"/>
    <w:rsid w:val="00751920"/>
    <w:rsid w:val="00751936"/>
    <w:rsid w:val="00751A2B"/>
    <w:rsid w:val="00751D21"/>
    <w:rsid w:val="00751D33"/>
    <w:rsid w:val="00752060"/>
    <w:rsid w:val="00752081"/>
    <w:rsid w:val="0075286A"/>
    <w:rsid w:val="00752DDD"/>
    <w:rsid w:val="0075353E"/>
    <w:rsid w:val="00753631"/>
    <w:rsid w:val="0075372F"/>
    <w:rsid w:val="00753B31"/>
    <w:rsid w:val="00753D89"/>
    <w:rsid w:val="00753DB8"/>
    <w:rsid w:val="00753E43"/>
    <w:rsid w:val="00754178"/>
    <w:rsid w:val="00754490"/>
    <w:rsid w:val="00754524"/>
    <w:rsid w:val="00754792"/>
    <w:rsid w:val="0075491F"/>
    <w:rsid w:val="00755213"/>
    <w:rsid w:val="0075557D"/>
    <w:rsid w:val="007556F4"/>
    <w:rsid w:val="007559D9"/>
    <w:rsid w:val="00755B16"/>
    <w:rsid w:val="00755E7A"/>
    <w:rsid w:val="00755E8E"/>
    <w:rsid w:val="00755FBF"/>
    <w:rsid w:val="0075607F"/>
    <w:rsid w:val="007565A7"/>
    <w:rsid w:val="007569DB"/>
    <w:rsid w:val="007569F8"/>
    <w:rsid w:val="00756A17"/>
    <w:rsid w:val="00756B76"/>
    <w:rsid w:val="00757049"/>
    <w:rsid w:val="00757738"/>
    <w:rsid w:val="0075774C"/>
    <w:rsid w:val="007579D4"/>
    <w:rsid w:val="00757EF1"/>
    <w:rsid w:val="0076025E"/>
    <w:rsid w:val="007607C0"/>
    <w:rsid w:val="00760E8D"/>
    <w:rsid w:val="0076155E"/>
    <w:rsid w:val="00761563"/>
    <w:rsid w:val="00761A84"/>
    <w:rsid w:val="00761A92"/>
    <w:rsid w:val="007625CF"/>
    <w:rsid w:val="00762664"/>
    <w:rsid w:val="00762A61"/>
    <w:rsid w:val="00762B21"/>
    <w:rsid w:val="00762E97"/>
    <w:rsid w:val="007632A0"/>
    <w:rsid w:val="0076344C"/>
    <w:rsid w:val="007636D3"/>
    <w:rsid w:val="0076384F"/>
    <w:rsid w:val="00763BB3"/>
    <w:rsid w:val="00764A98"/>
    <w:rsid w:val="00764EF0"/>
    <w:rsid w:val="0076513B"/>
    <w:rsid w:val="00765343"/>
    <w:rsid w:val="0076538B"/>
    <w:rsid w:val="00765895"/>
    <w:rsid w:val="00765E88"/>
    <w:rsid w:val="0076611F"/>
    <w:rsid w:val="0076639D"/>
    <w:rsid w:val="00766730"/>
    <w:rsid w:val="007670D7"/>
    <w:rsid w:val="00767805"/>
    <w:rsid w:val="00767D04"/>
    <w:rsid w:val="00767DC8"/>
    <w:rsid w:val="007703E2"/>
    <w:rsid w:val="0077089E"/>
    <w:rsid w:val="00770969"/>
    <w:rsid w:val="007709B9"/>
    <w:rsid w:val="00770AE3"/>
    <w:rsid w:val="00770BB5"/>
    <w:rsid w:val="00770E41"/>
    <w:rsid w:val="00771288"/>
    <w:rsid w:val="00771442"/>
    <w:rsid w:val="00771905"/>
    <w:rsid w:val="00771A0B"/>
    <w:rsid w:val="007721B9"/>
    <w:rsid w:val="00772244"/>
    <w:rsid w:val="0077294A"/>
    <w:rsid w:val="00772BFB"/>
    <w:rsid w:val="00772F12"/>
    <w:rsid w:val="00773228"/>
    <w:rsid w:val="007735CE"/>
    <w:rsid w:val="00773717"/>
    <w:rsid w:val="007741BC"/>
    <w:rsid w:val="007741F1"/>
    <w:rsid w:val="007747B4"/>
    <w:rsid w:val="00774A9A"/>
    <w:rsid w:val="00775207"/>
    <w:rsid w:val="007764F0"/>
    <w:rsid w:val="00776542"/>
    <w:rsid w:val="00776557"/>
    <w:rsid w:val="007767C8"/>
    <w:rsid w:val="00776B93"/>
    <w:rsid w:val="00776C77"/>
    <w:rsid w:val="00776FE1"/>
    <w:rsid w:val="007771AA"/>
    <w:rsid w:val="007772FC"/>
    <w:rsid w:val="00777319"/>
    <w:rsid w:val="00777945"/>
    <w:rsid w:val="00777F61"/>
    <w:rsid w:val="00780024"/>
    <w:rsid w:val="007801BE"/>
    <w:rsid w:val="00780595"/>
    <w:rsid w:val="00780FBF"/>
    <w:rsid w:val="0078125E"/>
    <w:rsid w:val="007819BE"/>
    <w:rsid w:val="00781FC8"/>
    <w:rsid w:val="00782153"/>
    <w:rsid w:val="00782812"/>
    <w:rsid w:val="00782A52"/>
    <w:rsid w:val="00782B91"/>
    <w:rsid w:val="00782E34"/>
    <w:rsid w:val="0078314C"/>
    <w:rsid w:val="007835D7"/>
    <w:rsid w:val="007835F3"/>
    <w:rsid w:val="00783A8A"/>
    <w:rsid w:val="00783A95"/>
    <w:rsid w:val="00783F81"/>
    <w:rsid w:val="007842A5"/>
    <w:rsid w:val="007842F7"/>
    <w:rsid w:val="007847CB"/>
    <w:rsid w:val="00784976"/>
    <w:rsid w:val="00784A2C"/>
    <w:rsid w:val="00784B5D"/>
    <w:rsid w:val="00784E4B"/>
    <w:rsid w:val="00786062"/>
    <w:rsid w:val="00786356"/>
    <w:rsid w:val="00786408"/>
    <w:rsid w:val="00786B9E"/>
    <w:rsid w:val="00786CAE"/>
    <w:rsid w:val="00787944"/>
    <w:rsid w:val="00790228"/>
    <w:rsid w:val="00790F4C"/>
    <w:rsid w:val="00791037"/>
    <w:rsid w:val="00791376"/>
    <w:rsid w:val="00791727"/>
    <w:rsid w:val="007917BA"/>
    <w:rsid w:val="007918B3"/>
    <w:rsid w:val="00791A16"/>
    <w:rsid w:val="00791B47"/>
    <w:rsid w:val="00791C3E"/>
    <w:rsid w:val="0079288C"/>
    <w:rsid w:val="00792AD9"/>
    <w:rsid w:val="00792D0E"/>
    <w:rsid w:val="00792F7D"/>
    <w:rsid w:val="00793692"/>
    <w:rsid w:val="00793863"/>
    <w:rsid w:val="00793869"/>
    <w:rsid w:val="00793A73"/>
    <w:rsid w:val="00793B6E"/>
    <w:rsid w:val="00793E7E"/>
    <w:rsid w:val="00794162"/>
    <w:rsid w:val="007946F1"/>
    <w:rsid w:val="0079481A"/>
    <w:rsid w:val="007948E8"/>
    <w:rsid w:val="00794FA7"/>
    <w:rsid w:val="0079524A"/>
    <w:rsid w:val="007953F8"/>
    <w:rsid w:val="007957BC"/>
    <w:rsid w:val="007957C0"/>
    <w:rsid w:val="00796517"/>
    <w:rsid w:val="00796811"/>
    <w:rsid w:val="00797879"/>
    <w:rsid w:val="00797B1E"/>
    <w:rsid w:val="007A02FF"/>
    <w:rsid w:val="007A0A15"/>
    <w:rsid w:val="007A0B72"/>
    <w:rsid w:val="007A0FCA"/>
    <w:rsid w:val="007A115B"/>
    <w:rsid w:val="007A146C"/>
    <w:rsid w:val="007A177D"/>
    <w:rsid w:val="007A1CC3"/>
    <w:rsid w:val="007A1D84"/>
    <w:rsid w:val="007A2735"/>
    <w:rsid w:val="007A2791"/>
    <w:rsid w:val="007A27E8"/>
    <w:rsid w:val="007A2AAD"/>
    <w:rsid w:val="007A2D92"/>
    <w:rsid w:val="007A30B3"/>
    <w:rsid w:val="007A3E84"/>
    <w:rsid w:val="007A427B"/>
    <w:rsid w:val="007A4376"/>
    <w:rsid w:val="007A488E"/>
    <w:rsid w:val="007A4D7B"/>
    <w:rsid w:val="007A4DB1"/>
    <w:rsid w:val="007A4F8A"/>
    <w:rsid w:val="007A5036"/>
    <w:rsid w:val="007A513F"/>
    <w:rsid w:val="007A515B"/>
    <w:rsid w:val="007A5467"/>
    <w:rsid w:val="007A5628"/>
    <w:rsid w:val="007A57A6"/>
    <w:rsid w:val="007A57C5"/>
    <w:rsid w:val="007A5B9F"/>
    <w:rsid w:val="007A5D07"/>
    <w:rsid w:val="007A6262"/>
    <w:rsid w:val="007A6319"/>
    <w:rsid w:val="007A66B9"/>
    <w:rsid w:val="007A6791"/>
    <w:rsid w:val="007A6A80"/>
    <w:rsid w:val="007A6C43"/>
    <w:rsid w:val="007A7017"/>
    <w:rsid w:val="007A7138"/>
    <w:rsid w:val="007A7534"/>
    <w:rsid w:val="007A75EA"/>
    <w:rsid w:val="007A7EBA"/>
    <w:rsid w:val="007B0642"/>
    <w:rsid w:val="007B067E"/>
    <w:rsid w:val="007B0A57"/>
    <w:rsid w:val="007B0D49"/>
    <w:rsid w:val="007B1370"/>
    <w:rsid w:val="007B13BE"/>
    <w:rsid w:val="007B149C"/>
    <w:rsid w:val="007B19D8"/>
    <w:rsid w:val="007B1EE4"/>
    <w:rsid w:val="007B2405"/>
    <w:rsid w:val="007B2681"/>
    <w:rsid w:val="007B29EA"/>
    <w:rsid w:val="007B2A30"/>
    <w:rsid w:val="007B2FFF"/>
    <w:rsid w:val="007B31B3"/>
    <w:rsid w:val="007B32E9"/>
    <w:rsid w:val="007B33A3"/>
    <w:rsid w:val="007B43A5"/>
    <w:rsid w:val="007B43BB"/>
    <w:rsid w:val="007B4CDF"/>
    <w:rsid w:val="007B5389"/>
    <w:rsid w:val="007B550A"/>
    <w:rsid w:val="007B5C8E"/>
    <w:rsid w:val="007B5D6B"/>
    <w:rsid w:val="007B5F31"/>
    <w:rsid w:val="007B604C"/>
    <w:rsid w:val="007B630C"/>
    <w:rsid w:val="007B6AFB"/>
    <w:rsid w:val="007B6DBB"/>
    <w:rsid w:val="007B6EA1"/>
    <w:rsid w:val="007B71C1"/>
    <w:rsid w:val="007B7480"/>
    <w:rsid w:val="007B7650"/>
    <w:rsid w:val="007B79C1"/>
    <w:rsid w:val="007B7B7B"/>
    <w:rsid w:val="007B7C50"/>
    <w:rsid w:val="007B7D34"/>
    <w:rsid w:val="007B7EDD"/>
    <w:rsid w:val="007B7FCC"/>
    <w:rsid w:val="007C025E"/>
    <w:rsid w:val="007C026C"/>
    <w:rsid w:val="007C03AC"/>
    <w:rsid w:val="007C0B26"/>
    <w:rsid w:val="007C0D19"/>
    <w:rsid w:val="007C0E49"/>
    <w:rsid w:val="007C0F41"/>
    <w:rsid w:val="007C10C6"/>
    <w:rsid w:val="007C1323"/>
    <w:rsid w:val="007C1790"/>
    <w:rsid w:val="007C1EC6"/>
    <w:rsid w:val="007C2D83"/>
    <w:rsid w:val="007C372B"/>
    <w:rsid w:val="007C37B0"/>
    <w:rsid w:val="007C38F5"/>
    <w:rsid w:val="007C4104"/>
    <w:rsid w:val="007C41F7"/>
    <w:rsid w:val="007C42A9"/>
    <w:rsid w:val="007C453A"/>
    <w:rsid w:val="007C4C59"/>
    <w:rsid w:val="007C541D"/>
    <w:rsid w:val="007C5606"/>
    <w:rsid w:val="007C5805"/>
    <w:rsid w:val="007C5FE1"/>
    <w:rsid w:val="007C604B"/>
    <w:rsid w:val="007C613D"/>
    <w:rsid w:val="007C63B6"/>
    <w:rsid w:val="007C64F3"/>
    <w:rsid w:val="007C65C7"/>
    <w:rsid w:val="007C6759"/>
    <w:rsid w:val="007C679F"/>
    <w:rsid w:val="007C67EA"/>
    <w:rsid w:val="007C6830"/>
    <w:rsid w:val="007C6F8D"/>
    <w:rsid w:val="007C6FC7"/>
    <w:rsid w:val="007C7198"/>
    <w:rsid w:val="007C737E"/>
    <w:rsid w:val="007C74AF"/>
    <w:rsid w:val="007C75C0"/>
    <w:rsid w:val="007C78B5"/>
    <w:rsid w:val="007C7E94"/>
    <w:rsid w:val="007D02B8"/>
    <w:rsid w:val="007D032E"/>
    <w:rsid w:val="007D046F"/>
    <w:rsid w:val="007D06FB"/>
    <w:rsid w:val="007D0DC3"/>
    <w:rsid w:val="007D189E"/>
    <w:rsid w:val="007D1A23"/>
    <w:rsid w:val="007D1C6B"/>
    <w:rsid w:val="007D1CD5"/>
    <w:rsid w:val="007D1F2C"/>
    <w:rsid w:val="007D1FC6"/>
    <w:rsid w:val="007D1FF6"/>
    <w:rsid w:val="007D215F"/>
    <w:rsid w:val="007D2355"/>
    <w:rsid w:val="007D2485"/>
    <w:rsid w:val="007D26E5"/>
    <w:rsid w:val="007D2A6D"/>
    <w:rsid w:val="007D3076"/>
    <w:rsid w:val="007D308C"/>
    <w:rsid w:val="007D31FD"/>
    <w:rsid w:val="007D3F6E"/>
    <w:rsid w:val="007D4441"/>
    <w:rsid w:val="007D471A"/>
    <w:rsid w:val="007D4F3E"/>
    <w:rsid w:val="007D535C"/>
    <w:rsid w:val="007D5824"/>
    <w:rsid w:val="007D5AA9"/>
    <w:rsid w:val="007D5AD2"/>
    <w:rsid w:val="007D60A6"/>
    <w:rsid w:val="007D60A8"/>
    <w:rsid w:val="007D61DD"/>
    <w:rsid w:val="007D6438"/>
    <w:rsid w:val="007D65DC"/>
    <w:rsid w:val="007D66D1"/>
    <w:rsid w:val="007D6823"/>
    <w:rsid w:val="007D7008"/>
    <w:rsid w:val="007D70F4"/>
    <w:rsid w:val="007D7365"/>
    <w:rsid w:val="007D756E"/>
    <w:rsid w:val="007D776D"/>
    <w:rsid w:val="007D7B26"/>
    <w:rsid w:val="007D7D0D"/>
    <w:rsid w:val="007D7FD9"/>
    <w:rsid w:val="007E0555"/>
    <w:rsid w:val="007E0811"/>
    <w:rsid w:val="007E0C17"/>
    <w:rsid w:val="007E0E0C"/>
    <w:rsid w:val="007E0E56"/>
    <w:rsid w:val="007E1149"/>
    <w:rsid w:val="007E14EE"/>
    <w:rsid w:val="007E19B3"/>
    <w:rsid w:val="007E1A13"/>
    <w:rsid w:val="007E1A88"/>
    <w:rsid w:val="007E1B31"/>
    <w:rsid w:val="007E1FD6"/>
    <w:rsid w:val="007E23E0"/>
    <w:rsid w:val="007E25B9"/>
    <w:rsid w:val="007E2F4C"/>
    <w:rsid w:val="007E2F63"/>
    <w:rsid w:val="007E30A3"/>
    <w:rsid w:val="007E3508"/>
    <w:rsid w:val="007E3B00"/>
    <w:rsid w:val="007E3E36"/>
    <w:rsid w:val="007E40DA"/>
    <w:rsid w:val="007E466C"/>
    <w:rsid w:val="007E4C18"/>
    <w:rsid w:val="007E4CE2"/>
    <w:rsid w:val="007E4E58"/>
    <w:rsid w:val="007E4E61"/>
    <w:rsid w:val="007E52A8"/>
    <w:rsid w:val="007E59B8"/>
    <w:rsid w:val="007E5E8D"/>
    <w:rsid w:val="007E5F47"/>
    <w:rsid w:val="007E6711"/>
    <w:rsid w:val="007E6E24"/>
    <w:rsid w:val="007E6FF7"/>
    <w:rsid w:val="007E7027"/>
    <w:rsid w:val="007E73CE"/>
    <w:rsid w:val="007E75F9"/>
    <w:rsid w:val="007F0010"/>
    <w:rsid w:val="007F00A5"/>
    <w:rsid w:val="007F04C5"/>
    <w:rsid w:val="007F103A"/>
    <w:rsid w:val="007F1564"/>
    <w:rsid w:val="007F1669"/>
    <w:rsid w:val="007F1747"/>
    <w:rsid w:val="007F1FA8"/>
    <w:rsid w:val="007F24ED"/>
    <w:rsid w:val="007F27F4"/>
    <w:rsid w:val="007F33EA"/>
    <w:rsid w:val="007F3897"/>
    <w:rsid w:val="007F3B60"/>
    <w:rsid w:val="007F3D71"/>
    <w:rsid w:val="007F41A8"/>
    <w:rsid w:val="007F43A5"/>
    <w:rsid w:val="007F442A"/>
    <w:rsid w:val="007F4481"/>
    <w:rsid w:val="007F4630"/>
    <w:rsid w:val="007F4891"/>
    <w:rsid w:val="007F4918"/>
    <w:rsid w:val="007F495B"/>
    <w:rsid w:val="007F4B01"/>
    <w:rsid w:val="007F4BFB"/>
    <w:rsid w:val="007F5070"/>
    <w:rsid w:val="007F5EDF"/>
    <w:rsid w:val="007F5EF6"/>
    <w:rsid w:val="007F602A"/>
    <w:rsid w:val="007F62B2"/>
    <w:rsid w:val="007F6854"/>
    <w:rsid w:val="007F6CC4"/>
    <w:rsid w:val="007F6EBE"/>
    <w:rsid w:val="007F714D"/>
    <w:rsid w:val="007F7978"/>
    <w:rsid w:val="007F7BC2"/>
    <w:rsid w:val="007F7F2F"/>
    <w:rsid w:val="00800355"/>
    <w:rsid w:val="0080053C"/>
    <w:rsid w:val="00800548"/>
    <w:rsid w:val="008007E8"/>
    <w:rsid w:val="00800889"/>
    <w:rsid w:val="0080096C"/>
    <w:rsid w:val="00800D92"/>
    <w:rsid w:val="0080103A"/>
    <w:rsid w:val="00801172"/>
    <w:rsid w:val="00801E3C"/>
    <w:rsid w:val="00801F25"/>
    <w:rsid w:val="00801F8A"/>
    <w:rsid w:val="008021EF"/>
    <w:rsid w:val="00802AB4"/>
    <w:rsid w:val="00802F49"/>
    <w:rsid w:val="00802FDB"/>
    <w:rsid w:val="00803B75"/>
    <w:rsid w:val="00803C40"/>
    <w:rsid w:val="00803FAE"/>
    <w:rsid w:val="0080412A"/>
    <w:rsid w:val="00804504"/>
    <w:rsid w:val="00804887"/>
    <w:rsid w:val="0080541F"/>
    <w:rsid w:val="00805728"/>
    <w:rsid w:val="00805D0E"/>
    <w:rsid w:val="00806257"/>
    <w:rsid w:val="008067D1"/>
    <w:rsid w:val="008069B5"/>
    <w:rsid w:val="00806AAC"/>
    <w:rsid w:val="00806E5E"/>
    <w:rsid w:val="00806E63"/>
    <w:rsid w:val="00806EA4"/>
    <w:rsid w:val="0080743F"/>
    <w:rsid w:val="00807569"/>
    <w:rsid w:val="00807651"/>
    <w:rsid w:val="00807B43"/>
    <w:rsid w:val="00810442"/>
    <w:rsid w:val="008105BE"/>
    <w:rsid w:val="00811180"/>
    <w:rsid w:val="00811359"/>
    <w:rsid w:val="0081138C"/>
    <w:rsid w:val="00811B1F"/>
    <w:rsid w:val="00811C1A"/>
    <w:rsid w:val="00811DA3"/>
    <w:rsid w:val="00811DB2"/>
    <w:rsid w:val="00811EA1"/>
    <w:rsid w:val="00811EE2"/>
    <w:rsid w:val="008121E8"/>
    <w:rsid w:val="008125DB"/>
    <w:rsid w:val="00812628"/>
    <w:rsid w:val="0081285C"/>
    <w:rsid w:val="00812D5F"/>
    <w:rsid w:val="008132D2"/>
    <w:rsid w:val="0081344B"/>
    <w:rsid w:val="0081345B"/>
    <w:rsid w:val="008135FB"/>
    <w:rsid w:val="008137D7"/>
    <w:rsid w:val="00813CD7"/>
    <w:rsid w:val="00814389"/>
    <w:rsid w:val="00814AF4"/>
    <w:rsid w:val="00814B58"/>
    <w:rsid w:val="008152A7"/>
    <w:rsid w:val="0081537C"/>
    <w:rsid w:val="0081573C"/>
    <w:rsid w:val="00815BC8"/>
    <w:rsid w:val="00815CCD"/>
    <w:rsid w:val="00816AAF"/>
    <w:rsid w:val="00816BFE"/>
    <w:rsid w:val="00816FCF"/>
    <w:rsid w:val="0081703E"/>
    <w:rsid w:val="00817251"/>
    <w:rsid w:val="00817AAE"/>
    <w:rsid w:val="00817B7A"/>
    <w:rsid w:val="00817C43"/>
    <w:rsid w:val="00820364"/>
    <w:rsid w:val="00820533"/>
    <w:rsid w:val="008208BE"/>
    <w:rsid w:val="008209E7"/>
    <w:rsid w:val="00820AC2"/>
    <w:rsid w:val="00820EE7"/>
    <w:rsid w:val="00820F84"/>
    <w:rsid w:val="0082136F"/>
    <w:rsid w:val="0082137B"/>
    <w:rsid w:val="00821487"/>
    <w:rsid w:val="008219EF"/>
    <w:rsid w:val="00821B30"/>
    <w:rsid w:val="00821E1F"/>
    <w:rsid w:val="00822455"/>
    <w:rsid w:val="008224B5"/>
    <w:rsid w:val="0082295C"/>
    <w:rsid w:val="00822D00"/>
    <w:rsid w:val="008231BF"/>
    <w:rsid w:val="00823750"/>
    <w:rsid w:val="00823841"/>
    <w:rsid w:val="00823CAB"/>
    <w:rsid w:val="00823DDA"/>
    <w:rsid w:val="00823F00"/>
    <w:rsid w:val="0082411A"/>
    <w:rsid w:val="00824124"/>
    <w:rsid w:val="00824464"/>
    <w:rsid w:val="008246CB"/>
    <w:rsid w:val="0082494B"/>
    <w:rsid w:val="00824BAF"/>
    <w:rsid w:val="00824D06"/>
    <w:rsid w:val="00825627"/>
    <w:rsid w:val="0082568F"/>
    <w:rsid w:val="008257AD"/>
    <w:rsid w:val="00825EBC"/>
    <w:rsid w:val="00825F2C"/>
    <w:rsid w:val="00826182"/>
    <w:rsid w:val="00826560"/>
    <w:rsid w:val="00826722"/>
    <w:rsid w:val="00826A73"/>
    <w:rsid w:val="00826DD0"/>
    <w:rsid w:val="00826DD1"/>
    <w:rsid w:val="00826ECC"/>
    <w:rsid w:val="00826F2F"/>
    <w:rsid w:val="008271B7"/>
    <w:rsid w:val="008274C1"/>
    <w:rsid w:val="00827804"/>
    <w:rsid w:val="00827996"/>
    <w:rsid w:val="0083001E"/>
    <w:rsid w:val="0083036D"/>
    <w:rsid w:val="00830418"/>
    <w:rsid w:val="008310AC"/>
    <w:rsid w:val="008315AB"/>
    <w:rsid w:val="00831657"/>
    <w:rsid w:val="00831940"/>
    <w:rsid w:val="00831A68"/>
    <w:rsid w:val="00831A81"/>
    <w:rsid w:val="00831AB4"/>
    <w:rsid w:val="00831E66"/>
    <w:rsid w:val="00831E8F"/>
    <w:rsid w:val="00831FA2"/>
    <w:rsid w:val="00832283"/>
    <w:rsid w:val="00832FA5"/>
    <w:rsid w:val="00833462"/>
    <w:rsid w:val="00833CDB"/>
    <w:rsid w:val="008341FC"/>
    <w:rsid w:val="008342D5"/>
    <w:rsid w:val="00834688"/>
    <w:rsid w:val="008349C3"/>
    <w:rsid w:val="00834C11"/>
    <w:rsid w:val="00834C33"/>
    <w:rsid w:val="00834EF4"/>
    <w:rsid w:val="00835458"/>
    <w:rsid w:val="00835531"/>
    <w:rsid w:val="00835580"/>
    <w:rsid w:val="008355DF"/>
    <w:rsid w:val="0083569A"/>
    <w:rsid w:val="008358E1"/>
    <w:rsid w:val="0083599B"/>
    <w:rsid w:val="00835A01"/>
    <w:rsid w:val="00835CEF"/>
    <w:rsid w:val="00836231"/>
    <w:rsid w:val="008366B1"/>
    <w:rsid w:val="008366D6"/>
    <w:rsid w:val="008368E1"/>
    <w:rsid w:val="00836C4C"/>
    <w:rsid w:val="00836EA2"/>
    <w:rsid w:val="00836F07"/>
    <w:rsid w:val="008373CC"/>
    <w:rsid w:val="00837585"/>
    <w:rsid w:val="00837686"/>
    <w:rsid w:val="008379C3"/>
    <w:rsid w:val="0084098D"/>
    <w:rsid w:val="008412F4"/>
    <w:rsid w:val="00841783"/>
    <w:rsid w:val="00842097"/>
    <w:rsid w:val="00842BAC"/>
    <w:rsid w:val="00843103"/>
    <w:rsid w:val="0084318E"/>
    <w:rsid w:val="0084325C"/>
    <w:rsid w:val="0084384E"/>
    <w:rsid w:val="00843895"/>
    <w:rsid w:val="0084398E"/>
    <w:rsid w:val="00843F31"/>
    <w:rsid w:val="00843F82"/>
    <w:rsid w:val="008440DB"/>
    <w:rsid w:val="0084417A"/>
    <w:rsid w:val="008441EF"/>
    <w:rsid w:val="0084423A"/>
    <w:rsid w:val="00844D37"/>
    <w:rsid w:val="00844F89"/>
    <w:rsid w:val="0084539A"/>
    <w:rsid w:val="00845504"/>
    <w:rsid w:val="008456DE"/>
    <w:rsid w:val="00845997"/>
    <w:rsid w:val="00845AAD"/>
    <w:rsid w:val="00845D5A"/>
    <w:rsid w:val="00846A76"/>
    <w:rsid w:val="008471B3"/>
    <w:rsid w:val="0084728C"/>
    <w:rsid w:val="00847514"/>
    <w:rsid w:val="0084768B"/>
    <w:rsid w:val="00847DBF"/>
    <w:rsid w:val="00847E13"/>
    <w:rsid w:val="008503DD"/>
    <w:rsid w:val="00850416"/>
    <w:rsid w:val="008509BE"/>
    <w:rsid w:val="00850A69"/>
    <w:rsid w:val="00850AD9"/>
    <w:rsid w:val="00850B29"/>
    <w:rsid w:val="00850CC9"/>
    <w:rsid w:val="00851709"/>
    <w:rsid w:val="0085199F"/>
    <w:rsid w:val="00851EC3"/>
    <w:rsid w:val="008523D3"/>
    <w:rsid w:val="0085288C"/>
    <w:rsid w:val="00852C5C"/>
    <w:rsid w:val="00852D04"/>
    <w:rsid w:val="00852ECA"/>
    <w:rsid w:val="0085393E"/>
    <w:rsid w:val="008539B2"/>
    <w:rsid w:val="00853C2E"/>
    <w:rsid w:val="00853DCD"/>
    <w:rsid w:val="00853E58"/>
    <w:rsid w:val="0085412C"/>
    <w:rsid w:val="00854394"/>
    <w:rsid w:val="00854616"/>
    <w:rsid w:val="008548F5"/>
    <w:rsid w:val="00854C34"/>
    <w:rsid w:val="00854CFE"/>
    <w:rsid w:val="008551CB"/>
    <w:rsid w:val="00855316"/>
    <w:rsid w:val="0085579A"/>
    <w:rsid w:val="00855848"/>
    <w:rsid w:val="00855952"/>
    <w:rsid w:val="00855A02"/>
    <w:rsid w:val="00855A4C"/>
    <w:rsid w:val="00855D0A"/>
    <w:rsid w:val="0085671D"/>
    <w:rsid w:val="00856C5D"/>
    <w:rsid w:val="00856E72"/>
    <w:rsid w:val="00857358"/>
    <w:rsid w:val="0085739F"/>
    <w:rsid w:val="00857408"/>
    <w:rsid w:val="00857A2A"/>
    <w:rsid w:val="00857C04"/>
    <w:rsid w:val="0086058D"/>
    <w:rsid w:val="00860596"/>
    <w:rsid w:val="008605BB"/>
    <w:rsid w:val="00860747"/>
    <w:rsid w:val="008609BC"/>
    <w:rsid w:val="00860A66"/>
    <w:rsid w:val="0086133A"/>
    <w:rsid w:val="00861A0C"/>
    <w:rsid w:val="00861C49"/>
    <w:rsid w:val="00861DD5"/>
    <w:rsid w:val="00861E35"/>
    <w:rsid w:val="008622F0"/>
    <w:rsid w:val="0086273A"/>
    <w:rsid w:val="00862FDD"/>
    <w:rsid w:val="00863536"/>
    <w:rsid w:val="00864321"/>
    <w:rsid w:val="0086442F"/>
    <w:rsid w:val="00864524"/>
    <w:rsid w:val="008647AF"/>
    <w:rsid w:val="00864D14"/>
    <w:rsid w:val="0086526D"/>
    <w:rsid w:val="00865298"/>
    <w:rsid w:val="00865715"/>
    <w:rsid w:val="008659EA"/>
    <w:rsid w:val="008660BC"/>
    <w:rsid w:val="00866270"/>
    <w:rsid w:val="00866483"/>
    <w:rsid w:val="00866902"/>
    <w:rsid w:val="00866DF3"/>
    <w:rsid w:val="00866EB5"/>
    <w:rsid w:val="00866ED2"/>
    <w:rsid w:val="00867024"/>
    <w:rsid w:val="0086727A"/>
    <w:rsid w:val="00867405"/>
    <w:rsid w:val="008675A2"/>
    <w:rsid w:val="008675B8"/>
    <w:rsid w:val="0086769F"/>
    <w:rsid w:val="008678F5"/>
    <w:rsid w:val="00867CAA"/>
    <w:rsid w:val="00867D11"/>
    <w:rsid w:val="008700D9"/>
    <w:rsid w:val="00870DC6"/>
    <w:rsid w:val="00870EF1"/>
    <w:rsid w:val="008715A4"/>
    <w:rsid w:val="0087196F"/>
    <w:rsid w:val="00871D4B"/>
    <w:rsid w:val="00871E7C"/>
    <w:rsid w:val="00871F5B"/>
    <w:rsid w:val="00872081"/>
    <w:rsid w:val="0087221D"/>
    <w:rsid w:val="00872511"/>
    <w:rsid w:val="008729B7"/>
    <w:rsid w:val="00872F6B"/>
    <w:rsid w:val="00873145"/>
    <w:rsid w:val="008732CB"/>
    <w:rsid w:val="0087347C"/>
    <w:rsid w:val="008739E9"/>
    <w:rsid w:val="00873AB9"/>
    <w:rsid w:val="00873C06"/>
    <w:rsid w:val="00873C3C"/>
    <w:rsid w:val="00873F33"/>
    <w:rsid w:val="00873F73"/>
    <w:rsid w:val="00874341"/>
    <w:rsid w:val="008744B6"/>
    <w:rsid w:val="00874D02"/>
    <w:rsid w:val="0087502E"/>
    <w:rsid w:val="008756B9"/>
    <w:rsid w:val="00875716"/>
    <w:rsid w:val="0087599E"/>
    <w:rsid w:val="00875CA1"/>
    <w:rsid w:val="00876530"/>
    <w:rsid w:val="00876A60"/>
    <w:rsid w:val="00877077"/>
    <w:rsid w:val="00877259"/>
    <w:rsid w:val="008776CC"/>
    <w:rsid w:val="0088005D"/>
    <w:rsid w:val="0088009B"/>
    <w:rsid w:val="008806E3"/>
    <w:rsid w:val="0088078C"/>
    <w:rsid w:val="008809F3"/>
    <w:rsid w:val="00880A05"/>
    <w:rsid w:val="00880C14"/>
    <w:rsid w:val="00880D07"/>
    <w:rsid w:val="00880DAC"/>
    <w:rsid w:val="0088102C"/>
    <w:rsid w:val="008813D5"/>
    <w:rsid w:val="0088161F"/>
    <w:rsid w:val="00881730"/>
    <w:rsid w:val="00881891"/>
    <w:rsid w:val="00881A0B"/>
    <w:rsid w:val="00881ADB"/>
    <w:rsid w:val="00881DB2"/>
    <w:rsid w:val="00881FEA"/>
    <w:rsid w:val="00882767"/>
    <w:rsid w:val="00882B58"/>
    <w:rsid w:val="00882FF2"/>
    <w:rsid w:val="008832A4"/>
    <w:rsid w:val="00883492"/>
    <w:rsid w:val="0088358F"/>
    <w:rsid w:val="008839D6"/>
    <w:rsid w:val="00883A5D"/>
    <w:rsid w:val="00883D11"/>
    <w:rsid w:val="00883D1A"/>
    <w:rsid w:val="00883D68"/>
    <w:rsid w:val="00884057"/>
    <w:rsid w:val="00884974"/>
    <w:rsid w:val="00884B09"/>
    <w:rsid w:val="00884B1B"/>
    <w:rsid w:val="00885B0E"/>
    <w:rsid w:val="00885D07"/>
    <w:rsid w:val="00886013"/>
    <w:rsid w:val="00886D58"/>
    <w:rsid w:val="008874E4"/>
    <w:rsid w:val="00887516"/>
    <w:rsid w:val="0088760A"/>
    <w:rsid w:val="008878A7"/>
    <w:rsid w:val="008878E6"/>
    <w:rsid w:val="00887E68"/>
    <w:rsid w:val="00890633"/>
    <w:rsid w:val="00890F8B"/>
    <w:rsid w:val="00890FD7"/>
    <w:rsid w:val="008910BD"/>
    <w:rsid w:val="00891321"/>
    <w:rsid w:val="008917AB"/>
    <w:rsid w:val="008917D5"/>
    <w:rsid w:val="008918AA"/>
    <w:rsid w:val="00891A94"/>
    <w:rsid w:val="00891AA8"/>
    <w:rsid w:val="00891C3E"/>
    <w:rsid w:val="00891CA5"/>
    <w:rsid w:val="008924C2"/>
    <w:rsid w:val="00892523"/>
    <w:rsid w:val="008927E9"/>
    <w:rsid w:val="00892C2C"/>
    <w:rsid w:val="00892CF3"/>
    <w:rsid w:val="00892F45"/>
    <w:rsid w:val="00892FBB"/>
    <w:rsid w:val="008930FF"/>
    <w:rsid w:val="00893385"/>
    <w:rsid w:val="00893683"/>
    <w:rsid w:val="00893D52"/>
    <w:rsid w:val="0089438E"/>
    <w:rsid w:val="008949B5"/>
    <w:rsid w:val="00895264"/>
    <w:rsid w:val="008953F2"/>
    <w:rsid w:val="00895702"/>
    <w:rsid w:val="008957F2"/>
    <w:rsid w:val="008958E6"/>
    <w:rsid w:val="00895C0B"/>
    <w:rsid w:val="00895D68"/>
    <w:rsid w:val="00896450"/>
    <w:rsid w:val="00896BA5"/>
    <w:rsid w:val="008972E9"/>
    <w:rsid w:val="008978A6"/>
    <w:rsid w:val="008978B9"/>
    <w:rsid w:val="008A077E"/>
    <w:rsid w:val="008A0B21"/>
    <w:rsid w:val="008A0FD2"/>
    <w:rsid w:val="008A1257"/>
    <w:rsid w:val="008A138F"/>
    <w:rsid w:val="008A1402"/>
    <w:rsid w:val="008A193F"/>
    <w:rsid w:val="008A1DA5"/>
    <w:rsid w:val="008A1E51"/>
    <w:rsid w:val="008A264A"/>
    <w:rsid w:val="008A284E"/>
    <w:rsid w:val="008A29A1"/>
    <w:rsid w:val="008A29CE"/>
    <w:rsid w:val="008A2FC6"/>
    <w:rsid w:val="008A333A"/>
    <w:rsid w:val="008A33DE"/>
    <w:rsid w:val="008A3462"/>
    <w:rsid w:val="008A3AA0"/>
    <w:rsid w:val="008A3E1B"/>
    <w:rsid w:val="008A43B5"/>
    <w:rsid w:val="008A451F"/>
    <w:rsid w:val="008A46A0"/>
    <w:rsid w:val="008A46D8"/>
    <w:rsid w:val="008A4B0D"/>
    <w:rsid w:val="008A4C66"/>
    <w:rsid w:val="008A4E4B"/>
    <w:rsid w:val="008A50CF"/>
    <w:rsid w:val="008A56BA"/>
    <w:rsid w:val="008A5868"/>
    <w:rsid w:val="008A5B87"/>
    <w:rsid w:val="008A5F85"/>
    <w:rsid w:val="008A606E"/>
    <w:rsid w:val="008A64DB"/>
    <w:rsid w:val="008A6723"/>
    <w:rsid w:val="008A6AA4"/>
    <w:rsid w:val="008A6AEF"/>
    <w:rsid w:val="008A7459"/>
    <w:rsid w:val="008A7494"/>
    <w:rsid w:val="008A7792"/>
    <w:rsid w:val="008A7A60"/>
    <w:rsid w:val="008A7C88"/>
    <w:rsid w:val="008B03A1"/>
    <w:rsid w:val="008B03DE"/>
    <w:rsid w:val="008B04C0"/>
    <w:rsid w:val="008B08F5"/>
    <w:rsid w:val="008B14F7"/>
    <w:rsid w:val="008B1806"/>
    <w:rsid w:val="008B1A57"/>
    <w:rsid w:val="008B1FDF"/>
    <w:rsid w:val="008B20E4"/>
    <w:rsid w:val="008B23F6"/>
    <w:rsid w:val="008B26B6"/>
    <w:rsid w:val="008B2D4D"/>
    <w:rsid w:val="008B3086"/>
    <w:rsid w:val="008B3583"/>
    <w:rsid w:val="008B39A7"/>
    <w:rsid w:val="008B39F0"/>
    <w:rsid w:val="008B3B3C"/>
    <w:rsid w:val="008B3B5D"/>
    <w:rsid w:val="008B3D58"/>
    <w:rsid w:val="008B3DD5"/>
    <w:rsid w:val="008B40B3"/>
    <w:rsid w:val="008B41B2"/>
    <w:rsid w:val="008B4383"/>
    <w:rsid w:val="008B4ACC"/>
    <w:rsid w:val="008B4BB4"/>
    <w:rsid w:val="008B4E39"/>
    <w:rsid w:val="008B573C"/>
    <w:rsid w:val="008B619F"/>
    <w:rsid w:val="008B667E"/>
    <w:rsid w:val="008B682F"/>
    <w:rsid w:val="008B6F37"/>
    <w:rsid w:val="008B6F68"/>
    <w:rsid w:val="008B7237"/>
    <w:rsid w:val="008B75F9"/>
    <w:rsid w:val="008B7DD5"/>
    <w:rsid w:val="008B7FAC"/>
    <w:rsid w:val="008C0030"/>
    <w:rsid w:val="008C0268"/>
    <w:rsid w:val="008C04E6"/>
    <w:rsid w:val="008C0514"/>
    <w:rsid w:val="008C0A02"/>
    <w:rsid w:val="008C0D8A"/>
    <w:rsid w:val="008C0EA7"/>
    <w:rsid w:val="008C0FD4"/>
    <w:rsid w:val="008C1933"/>
    <w:rsid w:val="008C1C69"/>
    <w:rsid w:val="008C2257"/>
    <w:rsid w:val="008C22F2"/>
    <w:rsid w:val="008C2337"/>
    <w:rsid w:val="008C2453"/>
    <w:rsid w:val="008C2634"/>
    <w:rsid w:val="008C26A1"/>
    <w:rsid w:val="008C26F5"/>
    <w:rsid w:val="008C2775"/>
    <w:rsid w:val="008C28A4"/>
    <w:rsid w:val="008C2B14"/>
    <w:rsid w:val="008C2F08"/>
    <w:rsid w:val="008C2FAB"/>
    <w:rsid w:val="008C33ED"/>
    <w:rsid w:val="008C37C1"/>
    <w:rsid w:val="008C3D01"/>
    <w:rsid w:val="008C3ED7"/>
    <w:rsid w:val="008C404E"/>
    <w:rsid w:val="008C4165"/>
    <w:rsid w:val="008C46F0"/>
    <w:rsid w:val="008C496D"/>
    <w:rsid w:val="008C4A14"/>
    <w:rsid w:val="008C4CB5"/>
    <w:rsid w:val="008C4CCD"/>
    <w:rsid w:val="008C4FD5"/>
    <w:rsid w:val="008C50A1"/>
    <w:rsid w:val="008C512A"/>
    <w:rsid w:val="008C53F9"/>
    <w:rsid w:val="008C564F"/>
    <w:rsid w:val="008C5896"/>
    <w:rsid w:val="008C58D9"/>
    <w:rsid w:val="008C5B6A"/>
    <w:rsid w:val="008C626B"/>
    <w:rsid w:val="008C64A0"/>
    <w:rsid w:val="008C683C"/>
    <w:rsid w:val="008C7858"/>
    <w:rsid w:val="008C7E83"/>
    <w:rsid w:val="008D07FB"/>
    <w:rsid w:val="008D0B24"/>
    <w:rsid w:val="008D0CB1"/>
    <w:rsid w:val="008D0D42"/>
    <w:rsid w:val="008D1210"/>
    <w:rsid w:val="008D16F7"/>
    <w:rsid w:val="008D19E0"/>
    <w:rsid w:val="008D1DF4"/>
    <w:rsid w:val="008D1F8F"/>
    <w:rsid w:val="008D20EC"/>
    <w:rsid w:val="008D2438"/>
    <w:rsid w:val="008D2733"/>
    <w:rsid w:val="008D28D8"/>
    <w:rsid w:val="008D29F9"/>
    <w:rsid w:val="008D2BEB"/>
    <w:rsid w:val="008D2E76"/>
    <w:rsid w:val="008D2EA1"/>
    <w:rsid w:val="008D3836"/>
    <w:rsid w:val="008D397D"/>
    <w:rsid w:val="008D3B5B"/>
    <w:rsid w:val="008D424B"/>
    <w:rsid w:val="008D4433"/>
    <w:rsid w:val="008D454A"/>
    <w:rsid w:val="008D45D8"/>
    <w:rsid w:val="008D461E"/>
    <w:rsid w:val="008D4746"/>
    <w:rsid w:val="008D48E9"/>
    <w:rsid w:val="008D4915"/>
    <w:rsid w:val="008D4934"/>
    <w:rsid w:val="008D49F6"/>
    <w:rsid w:val="008D510B"/>
    <w:rsid w:val="008D5EF0"/>
    <w:rsid w:val="008D5F41"/>
    <w:rsid w:val="008D6063"/>
    <w:rsid w:val="008D607B"/>
    <w:rsid w:val="008D6421"/>
    <w:rsid w:val="008D6427"/>
    <w:rsid w:val="008D685D"/>
    <w:rsid w:val="008D6921"/>
    <w:rsid w:val="008D696D"/>
    <w:rsid w:val="008D6B2C"/>
    <w:rsid w:val="008D6CEC"/>
    <w:rsid w:val="008D7040"/>
    <w:rsid w:val="008D7237"/>
    <w:rsid w:val="008D7569"/>
    <w:rsid w:val="008D7A54"/>
    <w:rsid w:val="008D7B33"/>
    <w:rsid w:val="008E0007"/>
    <w:rsid w:val="008E01BD"/>
    <w:rsid w:val="008E0252"/>
    <w:rsid w:val="008E0812"/>
    <w:rsid w:val="008E086D"/>
    <w:rsid w:val="008E09C6"/>
    <w:rsid w:val="008E0A0D"/>
    <w:rsid w:val="008E0A72"/>
    <w:rsid w:val="008E0AB7"/>
    <w:rsid w:val="008E0B0A"/>
    <w:rsid w:val="008E0DBE"/>
    <w:rsid w:val="008E0E14"/>
    <w:rsid w:val="008E15F1"/>
    <w:rsid w:val="008E1B0D"/>
    <w:rsid w:val="008E2516"/>
    <w:rsid w:val="008E28E4"/>
    <w:rsid w:val="008E2D16"/>
    <w:rsid w:val="008E2D1A"/>
    <w:rsid w:val="008E2E93"/>
    <w:rsid w:val="008E2EF5"/>
    <w:rsid w:val="008E319F"/>
    <w:rsid w:val="008E32F4"/>
    <w:rsid w:val="008E33C5"/>
    <w:rsid w:val="008E3453"/>
    <w:rsid w:val="008E391C"/>
    <w:rsid w:val="008E3BD7"/>
    <w:rsid w:val="008E3E37"/>
    <w:rsid w:val="008E4131"/>
    <w:rsid w:val="008E4181"/>
    <w:rsid w:val="008E422B"/>
    <w:rsid w:val="008E4482"/>
    <w:rsid w:val="008E47E6"/>
    <w:rsid w:val="008E54FF"/>
    <w:rsid w:val="008E55F8"/>
    <w:rsid w:val="008E576A"/>
    <w:rsid w:val="008E5B2A"/>
    <w:rsid w:val="008E5CB0"/>
    <w:rsid w:val="008E5EC2"/>
    <w:rsid w:val="008E5F3E"/>
    <w:rsid w:val="008E6070"/>
    <w:rsid w:val="008E6154"/>
    <w:rsid w:val="008E64B5"/>
    <w:rsid w:val="008E64D6"/>
    <w:rsid w:val="008E6A49"/>
    <w:rsid w:val="008E6BC4"/>
    <w:rsid w:val="008E6DA6"/>
    <w:rsid w:val="008E6EE7"/>
    <w:rsid w:val="008E70C8"/>
    <w:rsid w:val="008E70CC"/>
    <w:rsid w:val="008E718A"/>
    <w:rsid w:val="008E7267"/>
    <w:rsid w:val="008E7779"/>
    <w:rsid w:val="008E78E0"/>
    <w:rsid w:val="008E7B49"/>
    <w:rsid w:val="008E7C12"/>
    <w:rsid w:val="008E7C25"/>
    <w:rsid w:val="008E7D8C"/>
    <w:rsid w:val="008E7F2D"/>
    <w:rsid w:val="008F0079"/>
    <w:rsid w:val="008F0508"/>
    <w:rsid w:val="008F05C1"/>
    <w:rsid w:val="008F138D"/>
    <w:rsid w:val="008F13B4"/>
    <w:rsid w:val="008F173B"/>
    <w:rsid w:val="008F17E3"/>
    <w:rsid w:val="008F2440"/>
    <w:rsid w:val="008F2456"/>
    <w:rsid w:val="008F2544"/>
    <w:rsid w:val="008F2639"/>
    <w:rsid w:val="008F2672"/>
    <w:rsid w:val="008F27F5"/>
    <w:rsid w:val="008F29E3"/>
    <w:rsid w:val="008F2AD1"/>
    <w:rsid w:val="008F2DF7"/>
    <w:rsid w:val="008F2EDE"/>
    <w:rsid w:val="008F310D"/>
    <w:rsid w:val="008F32D3"/>
    <w:rsid w:val="008F3420"/>
    <w:rsid w:val="008F38C3"/>
    <w:rsid w:val="008F3C11"/>
    <w:rsid w:val="008F41BF"/>
    <w:rsid w:val="008F44BD"/>
    <w:rsid w:val="008F461C"/>
    <w:rsid w:val="008F4764"/>
    <w:rsid w:val="008F488D"/>
    <w:rsid w:val="008F4A86"/>
    <w:rsid w:val="008F4E1F"/>
    <w:rsid w:val="008F52CF"/>
    <w:rsid w:val="008F551B"/>
    <w:rsid w:val="008F5958"/>
    <w:rsid w:val="008F5ED9"/>
    <w:rsid w:val="008F611D"/>
    <w:rsid w:val="008F64BB"/>
    <w:rsid w:val="008F658E"/>
    <w:rsid w:val="008F65CA"/>
    <w:rsid w:val="008F65FE"/>
    <w:rsid w:val="008F6713"/>
    <w:rsid w:val="008F6AF9"/>
    <w:rsid w:val="008F6B7E"/>
    <w:rsid w:val="008F6E2E"/>
    <w:rsid w:val="008F6E42"/>
    <w:rsid w:val="008F737B"/>
    <w:rsid w:val="008F737C"/>
    <w:rsid w:val="008F73D9"/>
    <w:rsid w:val="008F743C"/>
    <w:rsid w:val="008F7722"/>
    <w:rsid w:val="008F77B2"/>
    <w:rsid w:val="008F77DD"/>
    <w:rsid w:val="008F7E1C"/>
    <w:rsid w:val="008F7EE0"/>
    <w:rsid w:val="008F7F1E"/>
    <w:rsid w:val="008F7F56"/>
    <w:rsid w:val="008F7FB6"/>
    <w:rsid w:val="0090032B"/>
    <w:rsid w:val="00900351"/>
    <w:rsid w:val="00900388"/>
    <w:rsid w:val="00900657"/>
    <w:rsid w:val="009011AC"/>
    <w:rsid w:val="0090138B"/>
    <w:rsid w:val="009014B2"/>
    <w:rsid w:val="009014F2"/>
    <w:rsid w:val="0090175B"/>
    <w:rsid w:val="00902391"/>
    <w:rsid w:val="00902692"/>
    <w:rsid w:val="00902705"/>
    <w:rsid w:val="009029B2"/>
    <w:rsid w:val="00902CA0"/>
    <w:rsid w:val="00902D3F"/>
    <w:rsid w:val="00903053"/>
    <w:rsid w:val="0090429E"/>
    <w:rsid w:val="009047F9"/>
    <w:rsid w:val="0090483B"/>
    <w:rsid w:val="00904840"/>
    <w:rsid w:val="00904A68"/>
    <w:rsid w:val="009051E5"/>
    <w:rsid w:val="009054C9"/>
    <w:rsid w:val="00905717"/>
    <w:rsid w:val="00905AAE"/>
    <w:rsid w:val="00905D79"/>
    <w:rsid w:val="009061A2"/>
    <w:rsid w:val="009064DE"/>
    <w:rsid w:val="0090684C"/>
    <w:rsid w:val="00906BF5"/>
    <w:rsid w:val="00906CD3"/>
    <w:rsid w:val="00906DED"/>
    <w:rsid w:val="009077EB"/>
    <w:rsid w:val="00907B1F"/>
    <w:rsid w:val="00907B53"/>
    <w:rsid w:val="00907C77"/>
    <w:rsid w:val="00910110"/>
    <w:rsid w:val="009108BA"/>
    <w:rsid w:val="00910E75"/>
    <w:rsid w:val="00910F69"/>
    <w:rsid w:val="00911233"/>
    <w:rsid w:val="00911565"/>
    <w:rsid w:val="00912436"/>
    <w:rsid w:val="009127F1"/>
    <w:rsid w:val="00912839"/>
    <w:rsid w:val="00912AE6"/>
    <w:rsid w:val="00912CEA"/>
    <w:rsid w:val="009132E7"/>
    <w:rsid w:val="009133A2"/>
    <w:rsid w:val="00913423"/>
    <w:rsid w:val="009134FD"/>
    <w:rsid w:val="009135ED"/>
    <w:rsid w:val="00913A62"/>
    <w:rsid w:val="00913E7A"/>
    <w:rsid w:val="00913E8F"/>
    <w:rsid w:val="009140AB"/>
    <w:rsid w:val="0091420B"/>
    <w:rsid w:val="009142F8"/>
    <w:rsid w:val="00914310"/>
    <w:rsid w:val="00914385"/>
    <w:rsid w:val="009143C8"/>
    <w:rsid w:val="009143CE"/>
    <w:rsid w:val="009144CE"/>
    <w:rsid w:val="0091480B"/>
    <w:rsid w:val="0091512F"/>
    <w:rsid w:val="0091523C"/>
    <w:rsid w:val="009158C8"/>
    <w:rsid w:val="0091590A"/>
    <w:rsid w:val="00915944"/>
    <w:rsid w:val="00915F62"/>
    <w:rsid w:val="009162DF"/>
    <w:rsid w:val="009164B6"/>
    <w:rsid w:val="0091686B"/>
    <w:rsid w:val="00916EB0"/>
    <w:rsid w:val="00917498"/>
    <w:rsid w:val="009174B4"/>
    <w:rsid w:val="0091767E"/>
    <w:rsid w:val="009177EA"/>
    <w:rsid w:val="00917A28"/>
    <w:rsid w:val="00917AA8"/>
    <w:rsid w:val="00917F16"/>
    <w:rsid w:val="0092073F"/>
    <w:rsid w:val="00920849"/>
    <w:rsid w:val="00920D1C"/>
    <w:rsid w:val="00920D38"/>
    <w:rsid w:val="00920DE1"/>
    <w:rsid w:val="00921022"/>
    <w:rsid w:val="009210CE"/>
    <w:rsid w:val="009216EF"/>
    <w:rsid w:val="00921B96"/>
    <w:rsid w:val="00921D99"/>
    <w:rsid w:val="00921EE2"/>
    <w:rsid w:val="00922291"/>
    <w:rsid w:val="0092262C"/>
    <w:rsid w:val="00922F99"/>
    <w:rsid w:val="0092309F"/>
    <w:rsid w:val="00923420"/>
    <w:rsid w:val="00923467"/>
    <w:rsid w:val="0092361B"/>
    <w:rsid w:val="0092368F"/>
    <w:rsid w:val="00923BCB"/>
    <w:rsid w:val="0092408E"/>
    <w:rsid w:val="00924282"/>
    <w:rsid w:val="00924F6C"/>
    <w:rsid w:val="00925418"/>
    <w:rsid w:val="009256D2"/>
    <w:rsid w:val="00925847"/>
    <w:rsid w:val="0092584B"/>
    <w:rsid w:val="00925C1E"/>
    <w:rsid w:val="00925ECC"/>
    <w:rsid w:val="00925FD1"/>
    <w:rsid w:val="00926260"/>
    <w:rsid w:val="00926339"/>
    <w:rsid w:val="00926441"/>
    <w:rsid w:val="00926656"/>
    <w:rsid w:val="0092689E"/>
    <w:rsid w:val="009269E3"/>
    <w:rsid w:val="00926A30"/>
    <w:rsid w:val="00926B7D"/>
    <w:rsid w:val="00926E67"/>
    <w:rsid w:val="00927299"/>
    <w:rsid w:val="00927845"/>
    <w:rsid w:val="00927A7E"/>
    <w:rsid w:val="00927A8B"/>
    <w:rsid w:val="00927D1F"/>
    <w:rsid w:val="00927D58"/>
    <w:rsid w:val="00930161"/>
    <w:rsid w:val="0093017E"/>
    <w:rsid w:val="00930769"/>
    <w:rsid w:val="0093112D"/>
    <w:rsid w:val="0093121D"/>
    <w:rsid w:val="0093179B"/>
    <w:rsid w:val="00931BB6"/>
    <w:rsid w:val="00931CB8"/>
    <w:rsid w:val="00931D86"/>
    <w:rsid w:val="00931D91"/>
    <w:rsid w:val="00931E54"/>
    <w:rsid w:val="00931E63"/>
    <w:rsid w:val="009325F1"/>
    <w:rsid w:val="0093264E"/>
    <w:rsid w:val="009326C6"/>
    <w:rsid w:val="00932783"/>
    <w:rsid w:val="00932849"/>
    <w:rsid w:val="009329DF"/>
    <w:rsid w:val="00932AC8"/>
    <w:rsid w:val="009331D4"/>
    <w:rsid w:val="00933CA8"/>
    <w:rsid w:val="0093495E"/>
    <w:rsid w:val="00935013"/>
    <w:rsid w:val="00935BE5"/>
    <w:rsid w:val="00935CF4"/>
    <w:rsid w:val="00935E1C"/>
    <w:rsid w:val="00936145"/>
    <w:rsid w:val="0093677E"/>
    <w:rsid w:val="00936A9C"/>
    <w:rsid w:val="00936C96"/>
    <w:rsid w:val="00936E32"/>
    <w:rsid w:val="00937305"/>
    <w:rsid w:val="00937448"/>
    <w:rsid w:val="009374FA"/>
    <w:rsid w:val="009375F6"/>
    <w:rsid w:val="00937B40"/>
    <w:rsid w:val="00937BCC"/>
    <w:rsid w:val="00937CED"/>
    <w:rsid w:val="00940141"/>
    <w:rsid w:val="00940735"/>
    <w:rsid w:val="00940A41"/>
    <w:rsid w:val="0094133A"/>
    <w:rsid w:val="00941B46"/>
    <w:rsid w:val="009421BC"/>
    <w:rsid w:val="00942391"/>
    <w:rsid w:val="009426EB"/>
    <w:rsid w:val="009427C6"/>
    <w:rsid w:val="00942C1F"/>
    <w:rsid w:val="00942D20"/>
    <w:rsid w:val="009430E9"/>
    <w:rsid w:val="00943163"/>
    <w:rsid w:val="009432D8"/>
    <w:rsid w:val="009437C3"/>
    <w:rsid w:val="00943826"/>
    <w:rsid w:val="00943C27"/>
    <w:rsid w:val="00943E35"/>
    <w:rsid w:val="00944374"/>
    <w:rsid w:val="0094463B"/>
    <w:rsid w:val="00945010"/>
    <w:rsid w:val="009456D1"/>
    <w:rsid w:val="00945912"/>
    <w:rsid w:val="009459E3"/>
    <w:rsid w:val="00945E6C"/>
    <w:rsid w:val="009462C0"/>
    <w:rsid w:val="009464DD"/>
    <w:rsid w:val="009468BD"/>
    <w:rsid w:val="00946AB9"/>
    <w:rsid w:val="00946AD5"/>
    <w:rsid w:val="00946AE4"/>
    <w:rsid w:val="00946D99"/>
    <w:rsid w:val="009473EC"/>
    <w:rsid w:val="00947561"/>
    <w:rsid w:val="009475DD"/>
    <w:rsid w:val="00947C37"/>
    <w:rsid w:val="00947CBB"/>
    <w:rsid w:val="00947EFB"/>
    <w:rsid w:val="009503CD"/>
    <w:rsid w:val="0095060C"/>
    <w:rsid w:val="00950A5E"/>
    <w:rsid w:val="00950AD3"/>
    <w:rsid w:val="00950B13"/>
    <w:rsid w:val="00951104"/>
    <w:rsid w:val="00951403"/>
    <w:rsid w:val="00951619"/>
    <w:rsid w:val="009516A5"/>
    <w:rsid w:val="009519B1"/>
    <w:rsid w:val="00951CC6"/>
    <w:rsid w:val="00952214"/>
    <w:rsid w:val="00952408"/>
    <w:rsid w:val="00952870"/>
    <w:rsid w:val="00952BCD"/>
    <w:rsid w:val="00952C69"/>
    <w:rsid w:val="00952C8E"/>
    <w:rsid w:val="0095313C"/>
    <w:rsid w:val="0095359E"/>
    <w:rsid w:val="00953669"/>
    <w:rsid w:val="00953702"/>
    <w:rsid w:val="0095376B"/>
    <w:rsid w:val="00953CD2"/>
    <w:rsid w:val="00953CD8"/>
    <w:rsid w:val="00953CF3"/>
    <w:rsid w:val="00953FBE"/>
    <w:rsid w:val="009540B3"/>
    <w:rsid w:val="0095472F"/>
    <w:rsid w:val="009549DA"/>
    <w:rsid w:val="00954A09"/>
    <w:rsid w:val="00954B80"/>
    <w:rsid w:val="009552BB"/>
    <w:rsid w:val="009559CC"/>
    <w:rsid w:val="00955B45"/>
    <w:rsid w:val="00955C91"/>
    <w:rsid w:val="00955E43"/>
    <w:rsid w:val="00955ED1"/>
    <w:rsid w:val="0095605B"/>
    <w:rsid w:val="009560D1"/>
    <w:rsid w:val="00956371"/>
    <w:rsid w:val="009566B8"/>
    <w:rsid w:val="009566D8"/>
    <w:rsid w:val="00956918"/>
    <w:rsid w:val="009569B6"/>
    <w:rsid w:val="00956FC1"/>
    <w:rsid w:val="009570AA"/>
    <w:rsid w:val="0095716F"/>
    <w:rsid w:val="009573D6"/>
    <w:rsid w:val="00957C08"/>
    <w:rsid w:val="00957C6D"/>
    <w:rsid w:val="00957D8F"/>
    <w:rsid w:val="00957E67"/>
    <w:rsid w:val="00957FF5"/>
    <w:rsid w:val="0096068E"/>
    <w:rsid w:val="009608FC"/>
    <w:rsid w:val="00960A97"/>
    <w:rsid w:val="00960B25"/>
    <w:rsid w:val="00960B61"/>
    <w:rsid w:val="00960EAB"/>
    <w:rsid w:val="009611CA"/>
    <w:rsid w:val="00961248"/>
    <w:rsid w:val="0096147D"/>
    <w:rsid w:val="00961F56"/>
    <w:rsid w:val="009624C8"/>
    <w:rsid w:val="00962861"/>
    <w:rsid w:val="00962891"/>
    <w:rsid w:val="00962ADB"/>
    <w:rsid w:val="00962B4C"/>
    <w:rsid w:val="00962B68"/>
    <w:rsid w:val="00963323"/>
    <w:rsid w:val="00963364"/>
    <w:rsid w:val="00963517"/>
    <w:rsid w:val="00963737"/>
    <w:rsid w:val="00963C45"/>
    <w:rsid w:val="00963EF3"/>
    <w:rsid w:val="00964147"/>
    <w:rsid w:val="00964B32"/>
    <w:rsid w:val="00964D4F"/>
    <w:rsid w:val="00964E9B"/>
    <w:rsid w:val="00964F63"/>
    <w:rsid w:val="0096542A"/>
    <w:rsid w:val="0096565F"/>
    <w:rsid w:val="00965BD4"/>
    <w:rsid w:val="00965C8C"/>
    <w:rsid w:val="0096677A"/>
    <w:rsid w:val="00966D59"/>
    <w:rsid w:val="00966DE1"/>
    <w:rsid w:val="00967186"/>
    <w:rsid w:val="0096742F"/>
    <w:rsid w:val="00967677"/>
    <w:rsid w:val="009677FD"/>
    <w:rsid w:val="009678BE"/>
    <w:rsid w:val="00967CE0"/>
    <w:rsid w:val="00967E89"/>
    <w:rsid w:val="00967F92"/>
    <w:rsid w:val="00970383"/>
    <w:rsid w:val="0097117D"/>
    <w:rsid w:val="00971307"/>
    <w:rsid w:val="009713DA"/>
    <w:rsid w:val="00971A54"/>
    <w:rsid w:val="00971E41"/>
    <w:rsid w:val="0097213A"/>
    <w:rsid w:val="009722FD"/>
    <w:rsid w:val="00972903"/>
    <w:rsid w:val="00972AD4"/>
    <w:rsid w:val="00972D76"/>
    <w:rsid w:val="00972F3E"/>
    <w:rsid w:val="00973303"/>
    <w:rsid w:val="00973311"/>
    <w:rsid w:val="00973582"/>
    <w:rsid w:val="00973C5D"/>
    <w:rsid w:val="00973DB2"/>
    <w:rsid w:val="00973EAA"/>
    <w:rsid w:val="00974CF7"/>
    <w:rsid w:val="00975098"/>
    <w:rsid w:val="00975351"/>
    <w:rsid w:val="009755D3"/>
    <w:rsid w:val="009755F8"/>
    <w:rsid w:val="0097574F"/>
    <w:rsid w:val="009757F3"/>
    <w:rsid w:val="0097584E"/>
    <w:rsid w:val="00975D3C"/>
    <w:rsid w:val="00975FB0"/>
    <w:rsid w:val="00976001"/>
    <w:rsid w:val="00976507"/>
    <w:rsid w:val="0097674B"/>
    <w:rsid w:val="00976918"/>
    <w:rsid w:val="009769E7"/>
    <w:rsid w:val="00976A90"/>
    <w:rsid w:val="00976AFE"/>
    <w:rsid w:val="00976EAF"/>
    <w:rsid w:val="009771C6"/>
    <w:rsid w:val="009775FE"/>
    <w:rsid w:val="009776FA"/>
    <w:rsid w:val="009805FE"/>
    <w:rsid w:val="0098065B"/>
    <w:rsid w:val="00980698"/>
    <w:rsid w:val="00980C87"/>
    <w:rsid w:val="009811A6"/>
    <w:rsid w:val="009814F6"/>
    <w:rsid w:val="00981972"/>
    <w:rsid w:val="00981EAC"/>
    <w:rsid w:val="00981EFB"/>
    <w:rsid w:val="00982102"/>
    <w:rsid w:val="00982112"/>
    <w:rsid w:val="00982246"/>
    <w:rsid w:val="00982252"/>
    <w:rsid w:val="009824C9"/>
    <w:rsid w:val="009825AC"/>
    <w:rsid w:val="00982CC4"/>
    <w:rsid w:val="00983108"/>
    <w:rsid w:val="009842B8"/>
    <w:rsid w:val="009849A8"/>
    <w:rsid w:val="00984AE2"/>
    <w:rsid w:val="00984BAA"/>
    <w:rsid w:val="00985055"/>
    <w:rsid w:val="009855DB"/>
    <w:rsid w:val="00985977"/>
    <w:rsid w:val="009859ED"/>
    <w:rsid w:val="00985B65"/>
    <w:rsid w:val="00985BC0"/>
    <w:rsid w:val="00985C9C"/>
    <w:rsid w:val="00985F16"/>
    <w:rsid w:val="00985F74"/>
    <w:rsid w:val="00986622"/>
    <w:rsid w:val="00986A01"/>
    <w:rsid w:val="00986A4A"/>
    <w:rsid w:val="00986BB2"/>
    <w:rsid w:val="00986FDB"/>
    <w:rsid w:val="00987438"/>
    <w:rsid w:val="009875D9"/>
    <w:rsid w:val="009878C0"/>
    <w:rsid w:val="009878FE"/>
    <w:rsid w:val="009879AC"/>
    <w:rsid w:val="00987D42"/>
    <w:rsid w:val="00987FBB"/>
    <w:rsid w:val="00990010"/>
    <w:rsid w:val="00990022"/>
    <w:rsid w:val="009903C8"/>
    <w:rsid w:val="0099099F"/>
    <w:rsid w:val="00990B1A"/>
    <w:rsid w:val="009911A7"/>
    <w:rsid w:val="0099121F"/>
    <w:rsid w:val="00991273"/>
    <w:rsid w:val="00991976"/>
    <w:rsid w:val="00991B59"/>
    <w:rsid w:val="00991D3A"/>
    <w:rsid w:val="00991E33"/>
    <w:rsid w:val="00991FC1"/>
    <w:rsid w:val="009920EE"/>
    <w:rsid w:val="0099221B"/>
    <w:rsid w:val="009923C8"/>
    <w:rsid w:val="00992403"/>
    <w:rsid w:val="009924E8"/>
    <w:rsid w:val="00992546"/>
    <w:rsid w:val="00992613"/>
    <w:rsid w:val="00992E35"/>
    <w:rsid w:val="00993144"/>
    <w:rsid w:val="009932B4"/>
    <w:rsid w:val="009934A7"/>
    <w:rsid w:val="009934E5"/>
    <w:rsid w:val="0099433A"/>
    <w:rsid w:val="009948A8"/>
    <w:rsid w:val="00994D1E"/>
    <w:rsid w:val="00995702"/>
    <w:rsid w:val="0099598C"/>
    <w:rsid w:val="009967FC"/>
    <w:rsid w:val="00996C9D"/>
    <w:rsid w:val="0099743C"/>
    <w:rsid w:val="0099783B"/>
    <w:rsid w:val="009979C4"/>
    <w:rsid w:val="00997D91"/>
    <w:rsid w:val="009A02AE"/>
    <w:rsid w:val="009A0890"/>
    <w:rsid w:val="009A1203"/>
    <w:rsid w:val="009A13FC"/>
    <w:rsid w:val="009A1810"/>
    <w:rsid w:val="009A1951"/>
    <w:rsid w:val="009A1B6C"/>
    <w:rsid w:val="009A2181"/>
    <w:rsid w:val="009A224A"/>
    <w:rsid w:val="009A2271"/>
    <w:rsid w:val="009A2429"/>
    <w:rsid w:val="009A31FC"/>
    <w:rsid w:val="009A346B"/>
    <w:rsid w:val="009A3640"/>
    <w:rsid w:val="009A3AEC"/>
    <w:rsid w:val="009A3BCB"/>
    <w:rsid w:val="009A3E8D"/>
    <w:rsid w:val="009A3FEC"/>
    <w:rsid w:val="009A400E"/>
    <w:rsid w:val="009A43B8"/>
    <w:rsid w:val="009A440E"/>
    <w:rsid w:val="009A48AD"/>
    <w:rsid w:val="009A4BA7"/>
    <w:rsid w:val="009A4CB8"/>
    <w:rsid w:val="009A5763"/>
    <w:rsid w:val="009A585B"/>
    <w:rsid w:val="009A5A67"/>
    <w:rsid w:val="009A5AA4"/>
    <w:rsid w:val="009A5ADE"/>
    <w:rsid w:val="009A5CEA"/>
    <w:rsid w:val="009A60CC"/>
    <w:rsid w:val="009A62D1"/>
    <w:rsid w:val="009A6C8D"/>
    <w:rsid w:val="009A71C6"/>
    <w:rsid w:val="009A754E"/>
    <w:rsid w:val="009A768B"/>
    <w:rsid w:val="009A77E4"/>
    <w:rsid w:val="009A7C72"/>
    <w:rsid w:val="009A7FE4"/>
    <w:rsid w:val="009B00E9"/>
    <w:rsid w:val="009B035E"/>
    <w:rsid w:val="009B0462"/>
    <w:rsid w:val="009B0C18"/>
    <w:rsid w:val="009B1283"/>
    <w:rsid w:val="009B12AF"/>
    <w:rsid w:val="009B1D55"/>
    <w:rsid w:val="009B25C5"/>
    <w:rsid w:val="009B2D81"/>
    <w:rsid w:val="009B31F3"/>
    <w:rsid w:val="009B3416"/>
    <w:rsid w:val="009B3855"/>
    <w:rsid w:val="009B4444"/>
    <w:rsid w:val="009B4724"/>
    <w:rsid w:val="009B4D59"/>
    <w:rsid w:val="009B4DEE"/>
    <w:rsid w:val="009B5107"/>
    <w:rsid w:val="009B52BA"/>
    <w:rsid w:val="009B5743"/>
    <w:rsid w:val="009B575C"/>
    <w:rsid w:val="009B582A"/>
    <w:rsid w:val="009B5DB3"/>
    <w:rsid w:val="009B5E30"/>
    <w:rsid w:val="009B5F62"/>
    <w:rsid w:val="009B6099"/>
    <w:rsid w:val="009B6228"/>
    <w:rsid w:val="009B63E5"/>
    <w:rsid w:val="009B64FC"/>
    <w:rsid w:val="009B66A3"/>
    <w:rsid w:val="009B6BFE"/>
    <w:rsid w:val="009B6D74"/>
    <w:rsid w:val="009B6E48"/>
    <w:rsid w:val="009B70EC"/>
    <w:rsid w:val="009B7430"/>
    <w:rsid w:val="009B755A"/>
    <w:rsid w:val="009B75A4"/>
    <w:rsid w:val="009B7CD1"/>
    <w:rsid w:val="009B7F8B"/>
    <w:rsid w:val="009C0148"/>
    <w:rsid w:val="009C02A2"/>
    <w:rsid w:val="009C051D"/>
    <w:rsid w:val="009C0BF3"/>
    <w:rsid w:val="009C0DD4"/>
    <w:rsid w:val="009C0E0A"/>
    <w:rsid w:val="009C1215"/>
    <w:rsid w:val="009C13C6"/>
    <w:rsid w:val="009C145C"/>
    <w:rsid w:val="009C155E"/>
    <w:rsid w:val="009C1878"/>
    <w:rsid w:val="009C1884"/>
    <w:rsid w:val="009C1C6F"/>
    <w:rsid w:val="009C1DDD"/>
    <w:rsid w:val="009C2394"/>
    <w:rsid w:val="009C2477"/>
    <w:rsid w:val="009C2655"/>
    <w:rsid w:val="009C274F"/>
    <w:rsid w:val="009C2832"/>
    <w:rsid w:val="009C2B1E"/>
    <w:rsid w:val="009C325C"/>
    <w:rsid w:val="009C3B8E"/>
    <w:rsid w:val="009C3C48"/>
    <w:rsid w:val="009C3DFC"/>
    <w:rsid w:val="009C3E0F"/>
    <w:rsid w:val="009C4075"/>
    <w:rsid w:val="009C415C"/>
    <w:rsid w:val="009C4243"/>
    <w:rsid w:val="009C4541"/>
    <w:rsid w:val="009C45DB"/>
    <w:rsid w:val="009C47C5"/>
    <w:rsid w:val="009C4C75"/>
    <w:rsid w:val="009C4D87"/>
    <w:rsid w:val="009C4ECF"/>
    <w:rsid w:val="009C541D"/>
    <w:rsid w:val="009C5603"/>
    <w:rsid w:val="009C56BE"/>
    <w:rsid w:val="009C58D2"/>
    <w:rsid w:val="009C5B4B"/>
    <w:rsid w:val="009C6055"/>
    <w:rsid w:val="009C636A"/>
    <w:rsid w:val="009C657F"/>
    <w:rsid w:val="009C66C8"/>
    <w:rsid w:val="009C6B0A"/>
    <w:rsid w:val="009C6C86"/>
    <w:rsid w:val="009C6E0A"/>
    <w:rsid w:val="009C742C"/>
    <w:rsid w:val="009C773D"/>
    <w:rsid w:val="009C7E5D"/>
    <w:rsid w:val="009D025B"/>
    <w:rsid w:val="009D0280"/>
    <w:rsid w:val="009D04F3"/>
    <w:rsid w:val="009D0720"/>
    <w:rsid w:val="009D0957"/>
    <w:rsid w:val="009D1252"/>
    <w:rsid w:val="009D16AE"/>
    <w:rsid w:val="009D18A2"/>
    <w:rsid w:val="009D1A04"/>
    <w:rsid w:val="009D1A1A"/>
    <w:rsid w:val="009D1B8D"/>
    <w:rsid w:val="009D1EC3"/>
    <w:rsid w:val="009D2120"/>
    <w:rsid w:val="009D2226"/>
    <w:rsid w:val="009D2445"/>
    <w:rsid w:val="009D279C"/>
    <w:rsid w:val="009D2817"/>
    <w:rsid w:val="009D2C32"/>
    <w:rsid w:val="009D3057"/>
    <w:rsid w:val="009D3334"/>
    <w:rsid w:val="009D3417"/>
    <w:rsid w:val="009D34B7"/>
    <w:rsid w:val="009D3785"/>
    <w:rsid w:val="009D3CBE"/>
    <w:rsid w:val="009D3D5F"/>
    <w:rsid w:val="009D3F89"/>
    <w:rsid w:val="009D4256"/>
    <w:rsid w:val="009D426A"/>
    <w:rsid w:val="009D4913"/>
    <w:rsid w:val="009D4A4C"/>
    <w:rsid w:val="009D4C30"/>
    <w:rsid w:val="009D4D8C"/>
    <w:rsid w:val="009D4FD5"/>
    <w:rsid w:val="009D54A4"/>
    <w:rsid w:val="009D5D35"/>
    <w:rsid w:val="009D5F8B"/>
    <w:rsid w:val="009D6077"/>
    <w:rsid w:val="009D6352"/>
    <w:rsid w:val="009D63CF"/>
    <w:rsid w:val="009D6978"/>
    <w:rsid w:val="009D6A53"/>
    <w:rsid w:val="009D6C97"/>
    <w:rsid w:val="009D6D97"/>
    <w:rsid w:val="009D74AD"/>
    <w:rsid w:val="009D7514"/>
    <w:rsid w:val="009D7E0A"/>
    <w:rsid w:val="009D7F85"/>
    <w:rsid w:val="009E0122"/>
    <w:rsid w:val="009E0A64"/>
    <w:rsid w:val="009E0B6E"/>
    <w:rsid w:val="009E0BA8"/>
    <w:rsid w:val="009E0DF6"/>
    <w:rsid w:val="009E0EFD"/>
    <w:rsid w:val="009E1518"/>
    <w:rsid w:val="009E1680"/>
    <w:rsid w:val="009E1DCA"/>
    <w:rsid w:val="009E1DF7"/>
    <w:rsid w:val="009E1F5B"/>
    <w:rsid w:val="009E22AA"/>
    <w:rsid w:val="009E24AB"/>
    <w:rsid w:val="009E2F13"/>
    <w:rsid w:val="009E334F"/>
    <w:rsid w:val="009E373D"/>
    <w:rsid w:val="009E3D02"/>
    <w:rsid w:val="009E3D26"/>
    <w:rsid w:val="009E3E4F"/>
    <w:rsid w:val="009E3FAF"/>
    <w:rsid w:val="009E4061"/>
    <w:rsid w:val="009E43B5"/>
    <w:rsid w:val="009E44D9"/>
    <w:rsid w:val="009E4872"/>
    <w:rsid w:val="009E4996"/>
    <w:rsid w:val="009E4CFA"/>
    <w:rsid w:val="009E4D1A"/>
    <w:rsid w:val="009E4ECE"/>
    <w:rsid w:val="009E54FB"/>
    <w:rsid w:val="009E572C"/>
    <w:rsid w:val="009E5B28"/>
    <w:rsid w:val="009E5EB3"/>
    <w:rsid w:val="009E6034"/>
    <w:rsid w:val="009E63E7"/>
    <w:rsid w:val="009E6435"/>
    <w:rsid w:val="009E6B62"/>
    <w:rsid w:val="009E6D44"/>
    <w:rsid w:val="009E7183"/>
    <w:rsid w:val="009E73FC"/>
    <w:rsid w:val="009E74BE"/>
    <w:rsid w:val="009E7599"/>
    <w:rsid w:val="009E779B"/>
    <w:rsid w:val="009E7C89"/>
    <w:rsid w:val="009E7E4A"/>
    <w:rsid w:val="009F0865"/>
    <w:rsid w:val="009F0A2A"/>
    <w:rsid w:val="009F0D53"/>
    <w:rsid w:val="009F0FBB"/>
    <w:rsid w:val="009F13D0"/>
    <w:rsid w:val="009F1516"/>
    <w:rsid w:val="009F15E1"/>
    <w:rsid w:val="009F18CD"/>
    <w:rsid w:val="009F1B3A"/>
    <w:rsid w:val="009F1B65"/>
    <w:rsid w:val="009F1CC0"/>
    <w:rsid w:val="009F1DC2"/>
    <w:rsid w:val="009F1E87"/>
    <w:rsid w:val="009F24FF"/>
    <w:rsid w:val="009F28BB"/>
    <w:rsid w:val="009F2959"/>
    <w:rsid w:val="009F2B7F"/>
    <w:rsid w:val="009F2D48"/>
    <w:rsid w:val="009F2E2F"/>
    <w:rsid w:val="009F33A0"/>
    <w:rsid w:val="009F33B2"/>
    <w:rsid w:val="009F35FF"/>
    <w:rsid w:val="009F3704"/>
    <w:rsid w:val="009F398A"/>
    <w:rsid w:val="009F3E27"/>
    <w:rsid w:val="009F4055"/>
    <w:rsid w:val="009F46A8"/>
    <w:rsid w:val="009F47C0"/>
    <w:rsid w:val="009F483A"/>
    <w:rsid w:val="009F50D9"/>
    <w:rsid w:val="009F534E"/>
    <w:rsid w:val="009F56AE"/>
    <w:rsid w:val="009F58A4"/>
    <w:rsid w:val="009F5910"/>
    <w:rsid w:val="009F5AF7"/>
    <w:rsid w:val="009F5BD2"/>
    <w:rsid w:val="009F6330"/>
    <w:rsid w:val="009F6514"/>
    <w:rsid w:val="009F6A5C"/>
    <w:rsid w:val="009F6B31"/>
    <w:rsid w:val="009F6B98"/>
    <w:rsid w:val="009F6BC2"/>
    <w:rsid w:val="009F6DA4"/>
    <w:rsid w:val="009F71E5"/>
    <w:rsid w:val="009F7208"/>
    <w:rsid w:val="009F723D"/>
    <w:rsid w:val="009F7432"/>
    <w:rsid w:val="009F7FD7"/>
    <w:rsid w:val="00A004BE"/>
    <w:rsid w:val="00A009EA"/>
    <w:rsid w:val="00A00BE3"/>
    <w:rsid w:val="00A01483"/>
    <w:rsid w:val="00A01913"/>
    <w:rsid w:val="00A01DBD"/>
    <w:rsid w:val="00A02601"/>
    <w:rsid w:val="00A02B01"/>
    <w:rsid w:val="00A02DFD"/>
    <w:rsid w:val="00A031B8"/>
    <w:rsid w:val="00A032EA"/>
    <w:rsid w:val="00A0354C"/>
    <w:rsid w:val="00A03953"/>
    <w:rsid w:val="00A03B21"/>
    <w:rsid w:val="00A03B4E"/>
    <w:rsid w:val="00A03BC6"/>
    <w:rsid w:val="00A04099"/>
    <w:rsid w:val="00A04C0B"/>
    <w:rsid w:val="00A04D74"/>
    <w:rsid w:val="00A04F7B"/>
    <w:rsid w:val="00A05BC7"/>
    <w:rsid w:val="00A05C6F"/>
    <w:rsid w:val="00A05D96"/>
    <w:rsid w:val="00A05F77"/>
    <w:rsid w:val="00A0635B"/>
    <w:rsid w:val="00A06D85"/>
    <w:rsid w:val="00A06EFD"/>
    <w:rsid w:val="00A06F94"/>
    <w:rsid w:val="00A07BE1"/>
    <w:rsid w:val="00A07D00"/>
    <w:rsid w:val="00A100CE"/>
    <w:rsid w:val="00A10499"/>
    <w:rsid w:val="00A106C0"/>
    <w:rsid w:val="00A10755"/>
    <w:rsid w:val="00A10A98"/>
    <w:rsid w:val="00A10E51"/>
    <w:rsid w:val="00A10F0F"/>
    <w:rsid w:val="00A11369"/>
    <w:rsid w:val="00A113D5"/>
    <w:rsid w:val="00A11423"/>
    <w:rsid w:val="00A11527"/>
    <w:rsid w:val="00A115FA"/>
    <w:rsid w:val="00A1179D"/>
    <w:rsid w:val="00A118DE"/>
    <w:rsid w:val="00A119E3"/>
    <w:rsid w:val="00A11BF6"/>
    <w:rsid w:val="00A11EDD"/>
    <w:rsid w:val="00A1236A"/>
    <w:rsid w:val="00A124D1"/>
    <w:rsid w:val="00A12E68"/>
    <w:rsid w:val="00A13114"/>
    <w:rsid w:val="00A13418"/>
    <w:rsid w:val="00A13514"/>
    <w:rsid w:val="00A13DA3"/>
    <w:rsid w:val="00A14082"/>
    <w:rsid w:val="00A14204"/>
    <w:rsid w:val="00A146DD"/>
    <w:rsid w:val="00A14AE7"/>
    <w:rsid w:val="00A1502A"/>
    <w:rsid w:val="00A15078"/>
    <w:rsid w:val="00A15599"/>
    <w:rsid w:val="00A157E5"/>
    <w:rsid w:val="00A15A78"/>
    <w:rsid w:val="00A15D98"/>
    <w:rsid w:val="00A15E18"/>
    <w:rsid w:val="00A16496"/>
    <w:rsid w:val="00A16674"/>
    <w:rsid w:val="00A16920"/>
    <w:rsid w:val="00A169CF"/>
    <w:rsid w:val="00A16BD8"/>
    <w:rsid w:val="00A16C02"/>
    <w:rsid w:val="00A16C17"/>
    <w:rsid w:val="00A16D12"/>
    <w:rsid w:val="00A1703E"/>
    <w:rsid w:val="00A171AD"/>
    <w:rsid w:val="00A17234"/>
    <w:rsid w:val="00A172D5"/>
    <w:rsid w:val="00A17874"/>
    <w:rsid w:val="00A17C03"/>
    <w:rsid w:val="00A200D1"/>
    <w:rsid w:val="00A20131"/>
    <w:rsid w:val="00A20896"/>
    <w:rsid w:val="00A20A9C"/>
    <w:rsid w:val="00A20B38"/>
    <w:rsid w:val="00A20D50"/>
    <w:rsid w:val="00A20E08"/>
    <w:rsid w:val="00A21EB6"/>
    <w:rsid w:val="00A22005"/>
    <w:rsid w:val="00A222AD"/>
    <w:rsid w:val="00A223A9"/>
    <w:rsid w:val="00A223E5"/>
    <w:rsid w:val="00A224DE"/>
    <w:rsid w:val="00A22550"/>
    <w:rsid w:val="00A22B51"/>
    <w:rsid w:val="00A22BB4"/>
    <w:rsid w:val="00A234F5"/>
    <w:rsid w:val="00A23E7E"/>
    <w:rsid w:val="00A240E3"/>
    <w:rsid w:val="00A241A6"/>
    <w:rsid w:val="00A24214"/>
    <w:rsid w:val="00A24574"/>
    <w:rsid w:val="00A24E04"/>
    <w:rsid w:val="00A25A4C"/>
    <w:rsid w:val="00A25C2C"/>
    <w:rsid w:val="00A25D78"/>
    <w:rsid w:val="00A25EB9"/>
    <w:rsid w:val="00A25FD5"/>
    <w:rsid w:val="00A26325"/>
    <w:rsid w:val="00A26A69"/>
    <w:rsid w:val="00A270EF"/>
    <w:rsid w:val="00A27351"/>
    <w:rsid w:val="00A27D31"/>
    <w:rsid w:val="00A3020A"/>
    <w:rsid w:val="00A304C7"/>
    <w:rsid w:val="00A3051C"/>
    <w:rsid w:val="00A3053B"/>
    <w:rsid w:val="00A308F5"/>
    <w:rsid w:val="00A30A2E"/>
    <w:rsid w:val="00A30C1A"/>
    <w:rsid w:val="00A30CAE"/>
    <w:rsid w:val="00A3108E"/>
    <w:rsid w:val="00A3141B"/>
    <w:rsid w:val="00A3142B"/>
    <w:rsid w:val="00A314D9"/>
    <w:rsid w:val="00A3189E"/>
    <w:rsid w:val="00A31BFC"/>
    <w:rsid w:val="00A321F3"/>
    <w:rsid w:val="00A326E5"/>
    <w:rsid w:val="00A33014"/>
    <w:rsid w:val="00A3333B"/>
    <w:rsid w:val="00A33501"/>
    <w:rsid w:val="00A3358E"/>
    <w:rsid w:val="00A336EF"/>
    <w:rsid w:val="00A337F8"/>
    <w:rsid w:val="00A339E4"/>
    <w:rsid w:val="00A33BB2"/>
    <w:rsid w:val="00A33C99"/>
    <w:rsid w:val="00A340A3"/>
    <w:rsid w:val="00A340B3"/>
    <w:rsid w:val="00A347C0"/>
    <w:rsid w:val="00A347F5"/>
    <w:rsid w:val="00A3481F"/>
    <w:rsid w:val="00A34851"/>
    <w:rsid w:val="00A349E4"/>
    <w:rsid w:val="00A34F54"/>
    <w:rsid w:val="00A35033"/>
    <w:rsid w:val="00A35575"/>
    <w:rsid w:val="00A357FC"/>
    <w:rsid w:val="00A35AA1"/>
    <w:rsid w:val="00A35ADB"/>
    <w:rsid w:val="00A35B9B"/>
    <w:rsid w:val="00A35CB3"/>
    <w:rsid w:val="00A35CC8"/>
    <w:rsid w:val="00A35F35"/>
    <w:rsid w:val="00A360DB"/>
    <w:rsid w:val="00A361AE"/>
    <w:rsid w:val="00A36292"/>
    <w:rsid w:val="00A362EC"/>
    <w:rsid w:val="00A36AE4"/>
    <w:rsid w:val="00A36D19"/>
    <w:rsid w:val="00A37431"/>
    <w:rsid w:val="00A37499"/>
    <w:rsid w:val="00A375AF"/>
    <w:rsid w:val="00A37770"/>
    <w:rsid w:val="00A37F91"/>
    <w:rsid w:val="00A40548"/>
    <w:rsid w:val="00A406E0"/>
    <w:rsid w:val="00A40A0D"/>
    <w:rsid w:val="00A40AF9"/>
    <w:rsid w:val="00A413FC"/>
    <w:rsid w:val="00A41B49"/>
    <w:rsid w:val="00A41C94"/>
    <w:rsid w:val="00A41F2D"/>
    <w:rsid w:val="00A425AE"/>
    <w:rsid w:val="00A4276C"/>
    <w:rsid w:val="00A4354E"/>
    <w:rsid w:val="00A43563"/>
    <w:rsid w:val="00A43975"/>
    <w:rsid w:val="00A43B43"/>
    <w:rsid w:val="00A43B93"/>
    <w:rsid w:val="00A43CCD"/>
    <w:rsid w:val="00A43F6D"/>
    <w:rsid w:val="00A44117"/>
    <w:rsid w:val="00A4476C"/>
    <w:rsid w:val="00A4481E"/>
    <w:rsid w:val="00A44975"/>
    <w:rsid w:val="00A44A79"/>
    <w:rsid w:val="00A44B83"/>
    <w:rsid w:val="00A450B3"/>
    <w:rsid w:val="00A45E13"/>
    <w:rsid w:val="00A46278"/>
    <w:rsid w:val="00A4660E"/>
    <w:rsid w:val="00A4676E"/>
    <w:rsid w:val="00A46B90"/>
    <w:rsid w:val="00A46D0B"/>
    <w:rsid w:val="00A46D3B"/>
    <w:rsid w:val="00A46F20"/>
    <w:rsid w:val="00A476D5"/>
    <w:rsid w:val="00A4799E"/>
    <w:rsid w:val="00A47B61"/>
    <w:rsid w:val="00A47D9F"/>
    <w:rsid w:val="00A47FBC"/>
    <w:rsid w:val="00A50810"/>
    <w:rsid w:val="00A50B5D"/>
    <w:rsid w:val="00A50C75"/>
    <w:rsid w:val="00A50EBE"/>
    <w:rsid w:val="00A511E8"/>
    <w:rsid w:val="00A5132C"/>
    <w:rsid w:val="00A513C7"/>
    <w:rsid w:val="00A51737"/>
    <w:rsid w:val="00A519EB"/>
    <w:rsid w:val="00A51ABF"/>
    <w:rsid w:val="00A51D2C"/>
    <w:rsid w:val="00A521BD"/>
    <w:rsid w:val="00A52311"/>
    <w:rsid w:val="00A52382"/>
    <w:rsid w:val="00A52531"/>
    <w:rsid w:val="00A52873"/>
    <w:rsid w:val="00A52A31"/>
    <w:rsid w:val="00A52F53"/>
    <w:rsid w:val="00A52FE5"/>
    <w:rsid w:val="00A53319"/>
    <w:rsid w:val="00A5369D"/>
    <w:rsid w:val="00A53803"/>
    <w:rsid w:val="00A53845"/>
    <w:rsid w:val="00A538E1"/>
    <w:rsid w:val="00A53B1E"/>
    <w:rsid w:val="00A53FFB"/>
    <w:rsid w:val="00A546A0"/>
    <w:rsid w:val="00A547A2"/>
    <w:rsid w:val="00A5494A"/>
    <w:rsid w:val="00A54D7C"/>
    <w:rsid w:val="00A54EAC"/>
    <w:rsid w:val="00A54F04"/>
    <w:rsid w:val="00A55063"/>
    <w:rsid w:val="00A55358"/>
    <w:rsid w:val="00A55473"/>
    <w:rsid w:val="00A55706"/>
    <w:rsid w:val="00A55DB4"/>
    <w:rsid w:val="00A55F8F"/>
    <w:rsid w:val="00A56166"/>
    <w:rsid w:val="00A566A2"/>
    <w:rsid w:val="00A57015"/>
    <w:rsid w:val="00A5705D"/>
    <w:rsid w:val="00A572F3"/>
    <w:rsid w:val="00A5743E"/>
    <w:rsid w:val="00A575F7"/>
    <w:rsid w:val="00A57621"/>
    <w:rsid w:val="00A605A5"/>
    <w:rsid w:val="00A60B7B"/>
    <w:rsid w:val="00A60FD3"/>
    <w:rsid w:val="00A613FA"/>
    <w:rsid w:val="00A614D7"/>
    <w:rsid w:val="00A614FF"/>
    <w:rsid w:val="00A61537"/>
    <w:rsid w:val="00A62290"/>
    <w:rsid w:val="00A62372"/>
    <w:rsid w:val="00A62658"/>
    <w:rsid w:val="00A62D2A"/>
    <w:rsid w:val="00A62D58"/>
    <w:rsid w:val="00A6315F"/>
    <w:rsid w:val="00A631FB"/>
    <w:rsid w:val="00A63225"/>
    <w:rsid w:val="00A63991"/>
    <w:rsid w:val="00A63B3F"/>
    <w:rsid w:val="00A63E4C"/>
    <w:rsid w:val="00A63F27"/>
    <w:rsid w:val="00A64561"/>
    <w:rsid w:val="00A64C9E"/>
    <w:rsid w:val="00A64DF6"/>
    <w:rsid w:val="00A64F5A"/>
    <w:rsid w:val="00A64FF7"/>
    <w:rsid w:val="00A65239"/>
    <w:rsid w:val="00A6530C"/>
    <w:rsid w:val="00A659BA"/>
    <w:rsid w:val="00A65A39"/>
    <w:rsid w:val="00A66361"/>
    <w:rsid w:val="00A66480"/>
    <w:rsid w:val="00A66BD0"/>
    <w:rsid w:val="00A67541"/>
    <w:rsid w:val="00A67557"/>
    <w:rsid w:val="00A6766F"/>
    <w:rsid w:val="00A67704"/>
    <w:rsid w:val="00A67866"/>
    <w:rsid w:val="00A67916"/>
    <w:rsid w:val="00A67B08"/>
    <w:rsid w:val="00A701D5"/>
    <w:rsid w:val="00A70298"/>
    <w:rsid w:val="00A7035A"/>
    <w:rsid w:val="00A705DD"/>
    <w:rsid w:val="00A706D9"/>
    <w:rsid w:val="00A7090F"/>
    <w:rsid w:val="00A709FD"/>
    <w:rsid w:val="00A70F99"/>
    <w:rsid w:val="00A7108E"/>
    <w:rsid w:val="00A7116B"/>
    <w:rsid w:val="00A7162F"/>
    <w:rsid w:val="00A716D9"/>
    <w:rsid w:val="00A717C0"/>
    <w:rsid w:val="00A71D07"/>
    <w:rsid w:val="00A7207D"/>
    <w:rsid w:val="00A7251C"/>
    <w:rsid w:val="00A727E5"/>
    <w:rsid w:val="00A728EF"/>
    <w:rsid w:val="00A72A80"/>
    <w:rsid w:val="00A72AF9"/>
    <w:rsid w:val="00A72B4F"/>
    <w:rsid w:val="00A72FC2"/>
    <w:rsid w:val="00A73102"/>
    <w:rsid w:val="00A73407"/>
    <w:rsid w:val="00A73474"/>
    <w:rsid w:val="00A73A06"/>
    <w:rsid w:val="00A73A53"/>
    <w:rsid w:val="00A73D9A"/>
    <w:rsid w:val="00A73E38"/>
    <w:rsid w:val="00A73F2B"/>
    <w:rsid w:val="00A7418E"/>
    <w:rsid w:val="00A746CF"/>
    <w:rsid w:val="00A74990"/>
    <w:rsid w:val="00A74DF2"/>
    <w:rsid w:val="00A750C8"/>
    <w:rsid w:val="00A75234"/>
    <w:rsid w:val="00A753C7"/>
    <w:rsid w:val="00A7554E"/>
    <w:rsid w:val="00A75637"/>
    <w:rsid w:val="00A75766"/>
    <w:rsid w:val="00A75964"/>
    <w:rsid w:val="00A75B0E"/>
    <w:rsid w:val="00A75C1F"/>
    <w:rsid w:val="00A75DB4"/>
    <w:rsid w:val="00A75E71"/>
    <w:rsid w:val="00A75FCC"/>
    <w:rsid w:val="00A76072"/>
    <w:rsid w:val="00A7638F"/>
    <w:rsid w:val="00A76A33"/>
    <w:rsid w:val="00A76AF2"/>
    <w:rsid w:val="00A76C11"/>
    <w:rsid w:val="00A77075"/>
    <w:rsid w:val="00A77513"/>
    <w:rsid w:val="00A77725"/>
    <w:rsid w:val="00A77783"/>
    <w:rsid w:val="00A77E54"/>
    <w:rsid w:val="00A77EE7"/>
    <w:rsid w:val="00A77FD1"/>
    <w:rsid w:val="00A803F6"/>
    <w:rsid w:val="00A8067D"/>
    <w:rsid w:val="00A808C1"/>
    <w:rsid w:val="00A80BAD"/>
    <w:rsid w:val="00A8160A"/>
    <w:rsid w:val="00A81B74"/>
    <w:rsid w:val="00A81F07"/>
    <w:rsid w:val="00A824C8"/>
    <w:rsid w:val="00A82512"/>
    <w:rsid w:val="00A82706"/>
    <w:rsid w:val="00A82DF9"/>
    <w:rsid w:val="00A82EA6"/>
    <w:rsid w:val="00A82FB8"/>
    <w:rsid w:val="00A8392C"/>
    <w:rsid w:val="00A83AD3"/>
    <w:rsid w:val="00A83F62"/>
    <w:rsid w:val="00A84303"/>
    <w:rsid w:val="00A8458B"/>
    <w:rsid w:val="00A84794"/>
    <w:rsid w:val="00A84979"/>
    <w:rsid w:val="00A849C2"/>
    <w:rsid w:val="00A84B75"/>
    <w:rsid w:val="00A84E22"/>
    <w:rsid w:val="00A84E51"/>
    <w:rsid w:val="00A84E65"/>
    <w:rsid w:val="00A84FEA"/>
    <w:rsid w:val="00A850C9"/>
    <w:rsid w:val="00A8535D"/>
    <w:rsid w:val="00A85384"/>
    <w:rsid w:val="00A8560A"/>
    <w:rsid w:val="00A85A51"/>
    <w:rsid w:val="00A85A74"/>
    <w:rsid w:val="00A85BB9"/>
    <w:rsid w:val="00A865B2"/>
    <w:rsid w:val="00A86807"/>
    <w:rsid w:val="00A868E1"/>
    <w:rsid w:val="00A86909"/>
    <w:rsid w:val="00A8759C"/>
    <w:rsid w:val="00A879AF"/>
    <w:rsid w:val="00A90533"/>
    <w:rsid w:val="00A908E1"/>
    <w:rsid w:val="00A90934"/>
    <w:rsid w:val="00A90A4E"/>
    <w:rsid w:val="00A90C87"/>
    <w:rsid w:val="00A90F8D"/>
    <w:rsid w:val="00A91665"/>
    <w:rsid w:val="00A917F4"/>
    <w:rsid w:val="00A91842"/>
    <w:rsid w:val="00A9194D"/>
    <w:rsid w:val="00A91B60"/>
    <w:rsid w:val="00A91C49"/>
    <w:rsid w:val="00A91EDA"/>
    <w:rsid w:val="00A92378"/>
    <w:rsid w:val="00A92538"/>
    <w:rsid w:val="00A926DB"/>
    <w:rsid w:val="00A92BDB"/>
    <w:rsid w:val="00A92C76"/>
    <w:rsid w:val="00A92D47"/>
    <w:rsid w:val="00A92F9D"/>
    <w:rsid w:val="00A9333F"/>
    <w:rsid w:val="00A933D2"/>
    <w:rsid w:val="00A93BE4"/>
    <w:rsid w:val="00A94D29"/>
    <w:rsid w:val="00A95004"/>
    <w:rsid w:val="00A955CF"/>
    <w:rsid w:val="00A95B84"/>
    <w:rsid w:val="00A95E3F"/>
    <w:rsid w:val="00A964EE"/>
    <w:rsid w:val="00A96633"/>
    <w:rsid w:val="00A9744F"/>
    <w:rsid w:val="00A97988"/>
    <w:rsid w:val="00A979F5"/>
    <w:rsid w:val="00A97A32"/>
    <w:rsid w:val="00A97BC8"/>
    <w:rsid w:val="00AA0475"/>
    <w:rsid w:val="00AA09CA"/>
    <w:rsid w:val="00AA1006"/>
    <w:rsid w:val="00AA117D"/>
    <w:rsid w:val="00AA133E"/>
    <w:rsid w:val="00AA13D2"/>
    <w:rsid w:val="00AA16BB"/>
    <w:rsid w:val="00AA16F9"/>
    <w:rsid w:val="00AA182A"/>
    <w:rsid w:val="00AA19F2"/>
    <w:rsid w:val="00AA1DB7"/>
    <w:rsid w:val="00AA256D"/>
    <w:rsid w:val="00AA2772"/>
    <w:rsid w:val="00AA28CB"/>
    <w:rsid w:val="00AA311F"/>
    <w:rsid w:val="00AA3186"/>
    <w:rsid w:val="00AA3331"/>
    <w:rsid w:val="00AA3948"/>
    <w:rsid w:val="00AA3A1F"/>
    <w:rsid w:val="00AA3E0E"/>
    <w:rsid w:val="00AA3E2F"/>
    <w:rsid w:val="00AA3F6D"/>
    <w:rsid w:val="00AA41F8"/>
    <w:rsid w:val="00AA448E"/>
    <w:rsid w:val="00AA4A4A"/>
    <w:rsid w:val="00AA4D18"/>
    <w:rsid w:val="00AA524B"/>
    <w:rsid w:val="00AA52FE"/>
    <w:rsid w:val="00AA5861"/>
    <w:rsid w:val="00AA5967"/>
    <w:rsid w:val="00AA5A34"/>
    <w:rsid w:val="00AA5F7D"/>
    <w:rsid w:val="00AA6369"/>
    <w:rsid w:val="00AA66B1"/>
    <w:rsid w:val="00AA66D6"/>
    <w:rsid w:val="00AA6880"/>
    <w:rsid w:val="00AA6CF9"/>
    <w:rsid w:val="00AA6E68"/>
    <w:rsid w:val="00AA6FC2"/>
    <w:rsid w:val="00AA70EA"/>
    <w:rsid w:val="00AA7176"/>
    <w:rsid w:val="00AA75AD"/>
    <w:rsid w:val="00AA75D7"/>
    <w:rsid w:val="00AA7A0A"/>
    <w:rsid w:val="00AA7B93"/>
    <w:rsid w:val="00AA7D2D"/>
    <w:rsid w:val="00AA7D5B"/>
    <w:rsid w:val="00AB01AD"/>
    <w:rsid w:val="00AB05EB"/>
    <w:rsid w:val="00AB0644"/>
    <w:rsid w:val="00AB0882"/>
    <w:rsid w:val="00AB08E7"/>
    <w:rsid w:val="00AB09DB"/>
    <w:rsid w:val="00AB0A8C"/>
    <w:rsid w:val="00AB0F15"/>
    <w:rsid w:val="00AB1035"/>
    <w:rsid w:val="00AB158A"/>
    <w:rsid w:val="00AB1DB8"/>
    <w:rsid w:val="00AB1E49"/>
    <w:rsid w:val="00AB1FA6"/>
    <w:rsid w:val="00AB244B"/>
    <w:rsid w:val="00AB257E"/>
    <w:rsid w:val="00AB2A2C"/>
    <w:rsid w:val="00AB2AA1"/>
    <w:rsid w:val="00AB2B84"/>
    <w:rsid w:val="00AB2D0B"/>
    <w:rsid w:val="00AB2E9C"/>
    <w:rsid w:val="00AB2FB3"/>
    <w:rsid w:val="00AB315A"/>
    <w:rsid w:val="00AB31F2"/>
    <w:rsid w:val="00AB33E9"/>
    <w:rsid w:val="00AB34DE"/>
    <w:rsid w:val="00AB3647"/>
    <w:rsid w:val="00AB38BA"/>
    <w:rsid w:val="00AB3C5F"/>
    <w:rsid w:val="00AB3FE6"/>
    <w:rsid w:val="00AB3FFE"/>
    <w:rsid w:val="00AB412B"/>
    <w:rsid w:val="00AB4475"/>
    <w:rsid w:val="00AB4852"/>
    <w:rsid w:val="00AB485B"/>
    <w:rsid w:val="00AB4970"/>
    <w:rsid w:val="00AB4F1C"/>
    <w:rsid w:val="00AB4FAC"/>
    <w:rsid w:val="00AB5884"/>
    <w:rsid w:val="00AB5910"/>
    <w:rsid w:val="00AB5BFA"/>
    <w:rsid w:val="00AB5D15"/>
    <w:rsid w:val="00AB628D"/>
    <w:rsid w:val="00AB6B83"/>
    <w:rsid w:val="00AB6C39"/>
    <w:rsid w:val="00AB6DF3"/>
    <w:rsid w:val="00AB78C3"/>
    <w:rsid w:val="00AB7A47"/>
    <w:rsid w:val="00AB7ACF"/>
    <w:rsid w:val="00AB7B94"/>
    <w:rsid w:val="00AB7C77"/>
    <w:rsid w:val="00AC004C"/>
    <w:rsid w:val="00AC0D5C"/>
    <w:rsid w:val="00AC0F0B"/>
    <w:rsid w:val="00AC1300"/>
    <w:rsid w:val="00AC15DD"/>
    <w:rsid w:val="00AC1705"/>
    <w:rsid w:val="00AC1A7A"/>
    <w:rsid w:val="00AC1D09"/>
    <w:rsid w:val="00AC1D83"/>
    <w:rsid w:val="00AC1EFD"/>
    <w:rsid w:val="00AC23AD"/>
    <w:rsid w:val="00AC295B"/>
    <w:rsid w:val="00AC2A77"/>
    <w:rsid w:val="00AC2AA4"/>
    <w:rsid w:val="00AC32F4"/>
    <w:rsid w:val="00AC331C"/>
    <w:rsid w:val="00AC3626"/>
    <w:rsid w:val="00AC3651"/>
    <w:rsid w:val="00AC3834"/>
    <w:rsid w:val="00AC38FF"/>
    <w:rsid w:val="00AC3E70"/>
    <w:rsid w:val="00AC3FE1"/>
    <w:rsid w:val="00AC4060"/>
    <w:rsid w:val="00AC40D3"/>
    <w:rsid w:val="00AC4139"/>
    <w:rsid w:val="00AC446C"/>
    <w:rsid w:val="00AC4727"/>
    <w:rsid w:val="00AC4753"/>
    <w:rsid w:val="00AC4B8C"/>
    <w:rsid w:val="00AC4EC3"/>
    <w:rsid w:val="00AC4EDE"/>
    <w:rsid w:val="00AC54C1"/>
    <w:rsid w:val="00AC5934"/>
    <w:rsid w:val="00AC5B2E"/>
    <w:rsid w:val="00AC5E46"/>
    <w:rsid w:val="00AC657E"/>
    <w:rsid w:val="00AC6673"/>
    <w:rsid w:val="00AC66E7"/>
    <w:rsid w:val="00AC6A7F"/>
    <w:rsid w:val="00AC6CB3"/>
    <w:rsid w:val="00AC6FA2"/>
    <w:rsid w:val="00AC704A"/>
    <w:rsid w:val="00AC7147"/>
    <w:rsid w:val="00AC7A99"/>
    <w:rsid w:val="00AC7EA8"/>
    <w:rsid w:val="00AD0065"/>
    <w:rsid w:val="00AD033F"/>
    <w:rsid w:val="00AD070A"/>
    <w:rsid w:val="00AD0716"/>
    <w:rsid w:val="00AD1291"/>
    <w:rsid w:val="00AD1570"/>
    <w:rsid w:val="00AD16EB"/>
    <w:rsid w:val="00AD1D2A"/>
    <w:rsid w:val="00AD1D98"/>
    <w:rsid w:val="00AD1E40"/>
    <w:rsid w:val="00AD1E73"/>
    <w:rsid w:val="00AD1F06"/>
    <w:rsid w:val="00AD2173"/>
    <w:rsid w:val="00AD21E4"/>
    <w:rsid w:val="00AD23A6"/>
    <w:rsid w:val="00AD2812"/>
    <w:rsid w:val="00AD2938"/>
    <w:rsid w:val="00AD2C71"/>
    <w:rsid w:val="00AD2ED4"/>
    <w:rsid w:val="00AD2F77"/>
    <w:rsid w:val="00AD31F7"/>
    <w:rsid w:val="00AD364F"/>
    <w:rsid w:val="00AD3B13"/>
    <w:rsid w:val="00AD3F7B"/>
    <w:rsid w:val="00AD404F"/>
    <w:rsid w:val="00AD4214"/>
    <w:rsid w:val="00AD44ED"/>
    <w:rsid w:val="00AD48BA"/>
    <w:rsid w:val="00AD497D"/>
    <w:rsid w:val="00AD5C49"/>
    <w:rsid w:val="00AD5D12"/>
    <w:rsid w:val="00AD5D84"/>
    <w:rsid w:val="00AD5EB5"/>
    <w:rsid w:val="00AD5FD7"/>
    <w:rsid w:val="00AD66ED"/>
    <w:rsid w:val="00AD725F"/>
    <w:rsid w:val="00AD73C0"/>
    <w:rsid w:val="00AD7602"/>
    <w:rsid w:val="00AD76A7"/>
    <w:rsid w:val="00AE005A"/>
    <w:rsid w:val="00AE010C"/>
    <w:rsid w:val="00AE0115"/>
    <w:rsid w:val="00AE0434"/>
    <w:rsid w:val="00AE0783"/>
    <w:rsid w:val="00AE0A76"/>
    <w:rsid w:val="00AE0D38"/>
    <w:rsid w:val="00AE1565"/>
    <w:rsid w:val="00AE1770"/>
    <w:rsid w:val="00AE17C5"/>
    <w:rsid w:val="00AE18C6"/>
    <w:rsid w:val="00AE1D2F"/>
    <w:rsid w:val="00AE1D93"/>
    <w:rsid w:val="00AE2075"/>
    <w:rsid w:val="00AE20BC"/>
    <w:rsid w:val="00AE2434"/>
    <w:rsid w:val="00AE2512"/>
    <w:rsid w:val="00AE283A"/>
    <w:rsid w:val="00AE2F2F"/>
    <w:rsid w:val="00AE32B4"/>
    <w:rsid w:val="00AE32CC"/>
    <w:rsid w:val="00AE3622"/>
    <w:rsid w:val="00AE368A"/>
    <w:rsid w:val="00AE398E"/>
    <w:rsid w:val="00AE3CB4"/>
    <w:rsid w:val="00AE4668"/>
    <w:rsid w:val="00AE48F3"/>
    <w:rsid w:val="00AE4A8E"/>
    <w:rsid w:val="00AE4F0A"/>
    <w:rsid w:val="00AE4FC9"/>
    <w:rsid w:val="00AE5BB3"/>
    <w:rsid w:val="00AE5BB7"/>
    <w:rsid w:val="00AE5F91"/>
    <w:rsid w:val="00AE6541"/>
    <w:rsid w:val="00AE7073"/>
    <w:rsid w:val="00AE79F9"/>
    <w:rsid w:val="00AF02BC"/>
    <w:rsid w:val="00AF0576"/>
    <w:rsid w:val="00AF0B65"/>
    <w:rsid w:val="00AF0E64"/>
    <w:rsid w:val="00AF0FFC"/>
    <w:rsid w:val="00AF13F3"/>
    <w:rsid w:val="00AF151D"/>
    <w:rsid w:val="00AF18AF"/>
    <w:rsid w:val="00AF1A21"/>
    <w:rsid w:val="00AF1DED"/>
    <w:rsid w:val="00AF247D"/>
    <w:rsid w:val="00AF2552"/>
    <w:rsid w:val="00AF2621"/>
    <w:rsid w:val="00AF26A5"/>
    <w:rsid w:val="00AF2C82"/>
    <w:rsid w:val="00AF320D"/>
    <w:rsid w:val="00AF36AD"/>
    <w:rsid w:val="00AF3B67"/>
    <w:rsid w:val="00AF3CDE"/>
    <w:rsid w:val="00AF3EB1"/>
    <w:rsid w:val="00AF4092"/>
    <w:rsid w:val="00AF4F6B"/>
    <w:rsid w:val="00AF5333"/>
    <w:rsid w:val="00AF541D"/>
    <w:rsid w:val="00AF5552"/>
    <w:rsid w:val="00AF5BE9"/>
    <w:rsid w:val="00AF6177"/>
    <w:rsid w:val="00AF617A"/>
    <w:rsid w:val="00AF6A21"/>
    <w:rsid w:val="00AF708A"/>
    <w:rsid w:val="00AF71F6"/>
    <w:rsid w:val="00AF757E"/>
    <w:rsid w:val="00AF7B2C"/>
    <w:rsid w:val="00AF7B91"/>
    <w:rsid w:val="00AF7E7D"/>
    <w:rsid w:val="00AF7F0D"/>
    <w:rsid w:val="00B002A0"/>
    <w:rsid w:val="00B0032B"/>
    <w:rsid w:val="00B00470"/>
    <w:rsid w:val="00B00757"/>
    <w:rsid w:val="00B00889"/>
    <w:rsid w:val="00B0090F"/>
    <w:rsid w:val="00B00DA4"/>
    <w:rsid w:val="00B0111C"/>
    <w:rsid w:val="00B012BD"/>
    <w:rsid w:val="00B014E1"/>
    <w:rsid w:val="00B01537"/>
    <w:rsid w:val="00B03595"/>
    <w:rsid w:val="00B03636"/>
    <w:rsid w:val="00B03741"/>
    <w:rsid w:val="00B03A24"/>
    <w:rsid w:val="00B03DBB"/>
    <w:rsid w:val="00B04014"/>
    <w:rsid w:val="00B04327"/>
    <w:rsid w:val="00B0467A"/>
    <w:rsid w:val="00B04699"/>
    <w:rsid w:val="00B0494E"/>
    <w:rsid w:val="00B04AA1"/>
    <w:rsid w:val="00B04E7F"/>
    <w:rsid w:val="00B05294"/>
    <w:rsid w:val="00B0574C"/>
    <w:rsid w:val="00B0598D"/>
    <w:rsid w:val="00B059B3"/>
    <w:rsid w:val="00B05A29"/>
    <w:rsid w:val="00B05E46"/>
    <w:rsid w:val="00B06920"/>
    <w:rsid w:val="00B06AAC"/>
    <w:rsid w:val="00B06B28"/>
    <w:rsid w:val="00B0718C"/>
    <w:rsid w:val="00B0781A"/>
    <w:rsid w:val="00B0797E"/>
    <w:rsid w:val="00B07AC5"/>
    <w:rsid w:val="00B07C76"/>
    <w:rsid w:val="00B07F43"/>
    <w:rsid w:val="00B10145"/>
    <w:rsid w:val="00B104E1"/>
    <w:rsid w:val="00B108BD"/>
    <w:rsid w:val="00B11662"/>
    <w:rsid w:val="00B116E8"/>
    <w:rsid w:val="00B117F4"/>
    <w:rsid w:val="00B11BB2"/>
    <w:rsid w:val="00B11C0E"/>
    <w:rsid w:val="00B11C58"/>
    <w:rsid w:val="00B12440"/>
    <w:rsid w:val="00B1260C"/>
    <w:rsid w:val="00B12D98"/>
    <w:rsid w:val="00B12E07"/>
    <w:rsid w:val="00B13330"/>
    <w:rsid w:val="00B1349A"/>
    <w:rsid w:val="00B1355D"/>
    <w:rsid w:val="00B135F5"/>
    <w:rsid w:val="00B1360E"/>
    <w:rsid w:val="00B13BCD"/>
    <w:rsid w:val="00B13F0A"/>
    <w:rsid w:val="00B13F43"/>
    <w:rsid w:val="00B14385"/>
    <w:rsid w:val="00B1440D"/>
    <w:rsid w:val="00B1443E"/>
    <w:rsid w:val="00B144F0"/>
    <w:rsid w:val="00B14524"/>
    <w:rsid w:val="00B1454E"/>
    <w:rsid w:val="00B145D0"/>
    <w:rsid w:val="00B14AB0"/>
    <w:rsid w:val="00B14AB7"/>
    <w:rsid w:val="00B14B30"/>
    <w:rsid w:val="00B14C72"/>
    <w:rsid w:val="00B14CBB"/>
    <w:rsid w:val="00B14EC7"/>
    <w:rsid w:val="00B14F01"/>
    <w:rsid w:val="00B150CC"/>
    <w:rsid w:val="00B150D1"/>
    <w:rsid w:val="00B15142"/>
    <w:rsid w:val="00B15228"/>
    <w:rsid w:val="00B15248"/>
    <w:rsid w:val="00B15935"/>
    <w:rsid w:val="00B1599B"/>
    <w:rsid w:val="00B15FFE"/>
    <w:rsid w:val="00B16307"/>
    <w:rsid w:val="00B165D9"/>
    <w:rsid w:val="00B16DE1"/>
    <w:rsid w:val="00B17233"/>
    <w:rsid w:val="00B176EB"/>
    <w:rsid w:val="00B1795E"/>
    <w:rsid w:val="00B17986"/>
    <w:rsid w:val="00B17A04"/>
    <w:rsid w:val="00B20026"/>
    <w:rsid w:val="00B20340"/>
    <w:rsid w:val="00B2059E"/>
    <w:rsid w:val="00B2072E"/>
    <w:rsid w:val="00B20770"/>
    <w:rsid w:val="00B20ABB"/>
    <w:rsid w:val="00B20EAC"/>
    <w:rsid w:val="00B211B9"/>
    <w:rsid w:val="00B211DB"/>
    <w:rsid w:val="00B2136F"/>
    <w:rsid w:val="00B2156D"/>
    <w:rsid w:val="00B216A3"/>
    <w:rsid w:val="00B21784"/>
    <w:rsid w:val="00B21FA0"/>
    <w:rsid w:val="00B2204E"/>
    <w:rsid w:val="00B2309E"/>
    <w:rsid w:val="00B231D6"/>
    <w:rsid w:val="00B23506"/>
    <w:rsid w:val="00B238F4"/>
    <w:rsid w:val="00B23A76"/>
    <w:rsid w:val="00B23D57"/>
    <w:rsid w:val="00B23E04"/>
    <w:rsid w:val="00B23EBD"/>
    <w:rsid w:val="00B24E9F"/>
    <w:rsid w:val="00B25175"/>
    <w:rsid w:val="00B2570A"/>
    <w:rsid w:val="00B25BAE"/>
    <w:rsid w:val="00B25CA1"/>
    <w:rsid w:val="00B25EDC"/>
    <w:rsid w:val="00B263D6"/>
    <w:rsid w:val="00B2680B"/>
    <w:rsid w:val="00B26AF0"/>
    <w:rsid w:val="00B26B41"/>
    <w:rsid w:val="00B27394"/>
    <w:rsid w:val="00B27840"/>
    <w:rsid w:val="00B27B84"/>
    <w:rsid w:val="00B27FBE"/>
    <w:rsid w:val="00B306FB"/>
    <w:rsid w:val="00B30993"/>
    <w:rsid w:val="00B31664"/>
    <w:rsid w:val="00B318CE"/>
    <w:rsid w:val="00B31F11"/>
    <w:rsid w:val="00B3229D"/>
    <w:rsid w:val="00B32C3E"/>
    <w:rsid w:val="00B32D76"/>
    <w:rsid w:val="00B335CC"/>
    <w:rsid w:val="00B3381C"/>
    <w:rsid w:val="00B338E5"/>
    <w:rsid w:val="00B33B9D"/>
    <w:rsid w:val="00B33E24"/>
    <w:rsid w:val="00B341BE"/>
    <w:rsid w:val="00B3420A"/>
    <w:rsid w:val="00B34337"/>
    <w:rsid w:val="00B346AE"/>
    <w:rsid w:val="00B34AA5"/>
    <w:rsid w:val="00B34D18"/>
    <w:rsid w:val="00B34DB5"/>
    <w:rsid w:val="00B34E32"/>
    <w:rsid w:val="00B35877"/>
    <w:rsid w:val="00B35B0B"/>
    <w:rsid w:val="00B35BAD"/>
    <w:rsid w:val="00B35E5D"/>
    <w:rsid w:val="00B35FA9"/>
    <w:rsid w:val="00B369D2"/>
    <w:rsid w:val="00B36C21"/>
    <w:rsid w:val="00B36DE9"/>
    <w:rsid w:val="00B36FE9"/>
    <w:rsid w:val="00B37873"/>
    <w:rsid w:val="00B378DC"/>
    <w:rsid w:val="00B401E2"/>
    <w:rsid w:val="00B40479"/>
    <w:rsid w:val="00B40B64"/>
    <w:rsid w:val="00B40C00"/>
    <w:rsid w:val="00B40C7B"/>
    <w:rsid w:val="00B41379"/>
    <w:rsid w:val="00B413DA"/>
    <w:rsid w:val="00B413F7"/>
    <w:rsid w:val="00B41745"/>
    <w:rsid w:val="00B4190B"/>
    <w:rsid w:val="00B41CD3"/>
    <w:rsid w:val="00B41D67"/>
    <w:rsid w:val="00B421DE"/>
    <w:rsid w:val="00B428FC"/>
    <w:rsid w:val="00B43167"/>
    <w:rsid w:val="00B435ED"/>
    <w:rsid w:val="00B436ED"/>
    <w:rsid w:val="00B4374A"/>
    <w:rsid w:val="00B43756"/>
    <w:rsid w:val="00B43946"/>
    <w:rsid w:val="00B43A0F"/>
    <w:rsid w:val="00B43F92"/>
    <w:rsid w:val="00B44564"/>
    <w:rsid w:val="00B44831"/>
    <w:rsid w:val="00B44A99"/>
    <w:rsid w:val="00B44C28"/>
    <w:rsid w:val="00B44C7E"/>
    <w:rsid w:val="00B44CE0"/>
    <w:rsid w:val="00B452C5"/>
    <w:rsid w:val="00B45E04"/>
    <w:rsid w:val="00B45E0B"/>
    <w:rsid w:val="00B4643A"/>
    <w:rsid w:val="00B4668E"/>
    <w:rsid w:val="00B46A6C"/>
    <w:rsid w:val="00B46C96"/>
    <w:rsid w:val="00B471AE"/>
    <w:rsid w:val="00B471BD"/>
    <w:rsid w:val="00B47BEA"/>
    <w:rsid w:val="00B5009F"/>
    <w:rsid w:val="00B5052B"/>
    <w:rsid w:val="00B506F7"/>
    <w:rsid w:val="00B50AEF"/>
    <w:rsid w:val="00B50FBB"/>
    <w:rsid w:val="00B51B9B"/>
    <w:rsid w:val="00B51E98"/>
    <w:rsid w:val="00B51ED3"/>
    <w:rsid w:val="00B52349"/>
    <w:rsid w:val="00B5234F"/>
    <w:rsid w:val="00B5245C"/>
    <w:rsid w:val="00B526E2"/>
    <w:rsid w:val="00B527BD"/>
    <w:rsid w:val="00B52935"/>
    <w:rsid w:val="00B52CBC"/>
    <w:rsid w:val="00B52E60"/>
    <w:rsid w:val="00B532E6"/>
    <w:rsid w:val="00B54077"/>
    <w:rsid w:val="00B54088"/>
    <w:rsid w:val="00B54AA8"/>
    <w:rsid w:val="00B55918"/>
    <w:rsid w:val="00B55AFA"/>
    <w:rsid w:val="00B55FCF"/>
    <w:rsid w:val="00B56278"/>
    <w:rsid w:val="00B565AF"/>
    <w:rsid w:val="00B5668D"/>
    <w:rsid w:val="00B57177"/>
    <w:rsid w:val="00B57581"/>
    <w:rsid w:val="00B5760D"/>
    <w:rsid w:val="00B5764F"/>
    <w:rsid w:val="00B57783"/>
    <w:rsid w:val="00B57B4F"/>
    <w:rsid w:val="00B57D27"/>
    <w:rsid w:val="00B57FC6"/>
    <w:rsid w:val="00B601A3"/>
    <w:rsid w:val="00B601DA"/>
    <w:rsid w:val="00B60309"/>
    <w:rsid w:val="00B603BE"/>
    <w:rsid w:val="00B6040D"/>
    <w:rsid w:val="00B6095D"/>
    <w:rsid w:val="00B60A19"/>
    <w:rsid w:val="00B612BC"/>
    <w:rsid w:val="00B613C5"/>
    <w:rsid w:val="00B61744"/>
    <w:rsid w:val="00B61C14"/>
    <w:rsid w:val="00B61C90"/>
    <w:rsid w:val="00B61DEC"/>
    <w:rsid w:val="00B623F4"/>
    <w:rsid w:val="00B62C82"/>
    <w:rsid w:val="00B62F96"/>
    <w:rsid w:val="00B630D5"/>
    <w:rsid w:val="00B637DF"/>
    <w:rsid w:val="00B63A3A"/>
    <w:rsid w:val="00B63C05"/>
    <w:rsid w:val="00B64148"/>
    <w:rsid w:val="00B64AC8"/>
    <w:rsid w:val="00B64B14"/>
    <w:rsid w:val="00B64CEC"/>
    <w:rsid w:val="00B64E6F"/>
    <w:rsid w:val="00B654E0"/>
    <w:rsid w:val="00B65515"/>
    <w:rsid w:val="00B65528"/>
    <w:rsid w:val="00B65708"/>
    <w:rsid w:val="00B65ADD"/>
    <w:rsid w:val="00B65B39"/>
    <w:rsid w:val="00B65B59"/>
    <w:rsid w:val="00B66292"/>
    <w:rsid w:val="00B666A9"/>
    <w:rsid w:val="00B678AD"/>
    <w:rsid w:val="00B679FA"/>
    <w:rsid w:val="00B67F4A"/>
    <w:rsid w:val="00B70167"/>
    <w:rsid w:val="00B7065F"/>
    <w:rsid w:val="00B7078B"/>
    <w:rsid w:val="00B7083D"/>
    <w:rsid w:val="00B70B1B"/>
    <w:rsid w:val="00B711C1"/>
    <w:rsid w:val="00B71415"/>
    <w:rsid w:val="00B71445"/>
    <w:rsid w:val="00B715BB"/>
    <w:rsid w:val="00B71749"/>
    <w:rsid w:val="00B71800"/>
    <w:rsid w:val="00B71DC6"/>
    <w:rsid w:val="00B7219C"/>
    <w:rsid w:val="00B722AE"/>
    <w:rsid w:val="00B723F3"/>
    <w:rsid w:val="00B72849"/>
    <w:rsid w:val="00B72BEE"/>
    <w:rsid w:val="00B72DD3"/>
    <w:rsid w:val="00B72F13"/>
    <w:rsid w:val="00B7357E"/>
    <w:rsid w:val="00B736CB"/>
    <w:rsid w:val="00B7377D"/>
    <w:rsid w:val="00B739C6"/>
    <w:rsid w:val="00B73C1B"/>
    <w:rsid w:val="00B73EFF"/>
    <w:rsid w:val="00B73F17"/>
    <w:rsid w:val="00B744F8"/>
    <w:rsid w:val="00B74939"/>
    <w:rsid w:val="00B74C18"/>
    <w:rsid w:val="00B74DDF"/>
    <w:rsid w:val="00B7509F"/>
    <w:rsid w:val="00B750A3"/>
    <w:rsid w:val="00B750ED"/>
    <w:rsid w:val="00B75222"/>
    <w:rsid w:val="00B7546C"/>
    <w:rsid w:val="00B754CB"/>
    <w:rsid w:val="00B7572B"/>
    <w:rsid w:val="00B76238"/>
    <w:rsid w:val="00B76431"/>
    <w:rsid w:val="00B76B85"/>
    <w:rsid w:val="00B770CC"/>
    <w:rsid w:val="00B77209"/>
    <w:rsid w:val="00B7787E"/>
    <w:rsid w:val="00B77B16"/>
    <w:rsid w:val="00B77C9E"/>
    <w:rsid w:val="00B77F13"/>
    <w:rsid w:val="00B8040E"/>
    <w:rsid w:val="00B80AD1"/>
    <w:rsid w:val="00B812DB"/>
    <w:rsid w:val="00B815D8"/>
    <w:rsid w:val="00B81647"/>
    <w:rsid w:val="00B8193C"/>
    <w:rsid w:val="00B81E02"/>
    <w:rsid w:val="00B824FC"/>
    <w:rsid w:val="00B82E78"/>
    <w:rsid w:val="00B831FC"/>
    <w:rsid w:val="00B838AD"/>
    <w:rsid w:val="00B83904"/>
    <w:rsid w:val="00B83C5B"/>
    <w:rsid w:val="00B83E64"/>
    <w:rsid w:val="00B841EB"/>
    <w:rsid w:val="00B844A9"/>
    <w:rsid w:val="00B8479D"/>
    <w:rsid w:val="00B84877"/>
    <w:rsid w:val="00B84ABB"/>
    <w:rsid w:val="00B85041"/>
    <w:rsid w:val="00B85294"/>
    <w:rsid w:val="00B857E8"/>
    <w:rsid w:val="00B86807"/>
    <w:rsid w:val="00B8693E"/>
    <w:rsid w:val="00B86EE4"/>
    <w:rsid w:val="00B87067"/>
    <w:rsid w:val="00B871B8"/>
    <w:rsid w:val="00B8795C"/>
    <w:rsid w:val="00B87A02"/>
    <w:rsid w:val="00B87A4C"/>
    <w:rsid w:val="00B87C28"/>
    <w:rsid w:val="00B87FA5"/>
    <w:rsid w:val="00B90150"/>
    <w:rsid w:val="00B90178"/>
    <w:rsid w:val="00B90429"/>
    <w:rsid w:val="00B909E8"/>
    <w:rsid w:val="00B90AAB"/>
    <w:rsid w:val="00B90E1B"/>
    <w:rsid w:val="00B9128A"/>
    <w:rsid w:val="00B91BB9"/>
    <w:rsid w:val="00B92542"/>
    <w:rsid w:val="00B926BE"/>
    <w:rsid w:val="00B92700"/>
    <w:rsid w:val="00B9283D"/>
    <w:rsid w:val="00B92BD5"/>
    <w:rsid w:val="00B92E2A"/>
    <w:rsid w:val="00B92FA2"/>
    <w:rsid w:val="00B93465"/>
    <w:rsid w:val="00B93779"/>
    <w:rsid w:val="00B93B8F"/>
    <w:rsid w:val="00B93F2F"/>
    <w:rsid w:val="00B94001"/>
    <w:rsid w:val="00B9423A"/>
    <w:rsid w:val="00B946E5"/>
    <w:rsid w:val="00B947FC"/>
    <w:rsid w:val="00B9499B"/>
    <w:rsid w:val="00B949AD"/>
    <w:rsid w:val="00B94B95"/>
    <w:rsid w:val="00B94CB4"/>
    <w:rsid w:val="00B9538B"/>
    <w:rsid w:val="00B953D8"/>
    <w:rsid w:val="00B9560E"/>
    <w:rsid w:val="00B95A94"/>
    <w:rsid w:val="00B95B03"/>
    <w:rsid w:val="00B95C8C"/>
    <w:rsid w:val="00B95CD4"/>
    <w:rsid w:val="00B965B3"/>
    <w:rsid w:val="00B96884"/>
    <w:rsid w:val="00B96953"/>
    <w:rsid w:val="00B969BD"/>
    <w:rsid w:val="00B96B05"/>
    <w:rsid w:val="00B96CCC"/>
    <w:rsid w:val="00B9719D"/>
    <w:rsid w:val="00B972F7"/>
    <w:rsid w:val="00B97394"/>
    <w:rsid w:val="00B97734"/>
    <w:rsid w:val="00B97AA5"/>
    <w:rsid w:val="00B97AFA"/>
    <w:rsid w:val="00B97DC1"/>
    <w:rsid w:val="00B97F8E"/>
    <w:rsid w:val="00BA0317"/>
    <w:rsid w:val="00BA041C"/>
    <w:rsid w:val="00BA0683"/>
    <w:rsid w:val="00BA08B7"/>
    <w:rsid w:val="00BA0937"/>
    <w:rsid w:val="00BA0F47"/>
    <w:rsid w:val="00BA1400"/>
    <w:rsid w:val="00BA1515"/>
    <w:rsid w:val="00BA16FF"/>
    <w:rsid w:val="00BA18D0"/>
    <w:rsid w:val="00BA1FD8"/>
    <w:rsid w:val="00BA23C6"/>
    <w:rsid w:val="00BA2792"/>
    <w:rsid w:val="00BA2963"/>
    <w:rsid w:val="00BA2F3C"/>
    <w:rsid w:val="00BA31EF"/>
    <w:rsid w:val="00BA3359"/>
    <w:rsid w:val="00BA3C5B"/>
    <w:rsid w:val="00BA4064"/>
    <w:rsid w:val="00BA4429"/>
    <w:rsid w:val="00BA48E2"/>
    <w:rsid w:val="00BA4993"/>
    <w:rsid w:val="00BA4ADC"/>
    <w:rsid w:val="00BA4E8F"/>
    <w:rsid w:val="00BA56F0"/>
    <w:rsid w:val="00BA5A10"/>
    <w:rsid w:val="00BA62C3"/>
    <w:rsid w:val="00BA68C3"/>
    <w:rsid w:val="00BA72BD"/>
    <w:rsid w:val="00BA735A"/>
    <w:rsid w:val="00BA76EA"/>
    <w:rsid w:val="00BA77E5"/>
    <w:rsid w:val="00BA7AF8"/>
    <w:rsid w:val="00BA7D2B"/>
    <w:rsid w:val="00BA7DB0"/>
    <w:rsid w:val="00BB00F0"/>
    <w:rsid w:val="00BB021F"/>
    <w:rsid w:val="00BB0EBF"/>
    <w:rsid w:val="00BB0FF7"/>
    <w:rsid w:val="00BB1198"/>
    <w:rsid w:val="00BB1505"/>
    <w:rsid w:val="00BB16AB"/>
    <w:rsid w:val="00BB19AF"/>
    <w:rsid w:val="00BB1ADE"/>
    <w:rsid w:val="00BB1C3D"/>
    <w:rsid w:val="00BB266C"/>
    <w:rsid w:val="00BB2F7B"/>
    <w:rsid w:val="00BB2FB8"/>
    <w:rsid w:val="00BB343A"/>
    <w:rsid w:val="00BB35AC"/>
    <w:rsid w:val="00BB36B6"/>
    <w:rsid w:val="00BB377B"/>
    <w:rsid w:val="00BB3895"/>
    <w:rsid w:val="00BB3D4B"/>
    <w:rsid w:val="00BB3D62"/>
    <w:rsid w:val="00BB3DFA"/>
    <w:rsid w:val="00BB3EE0"/>
    <w:rsid w:val="00BB416F"/>
    <w:rsid w:val="00BB4387"/>
    <w:rsid w:val="00BB44A4"/>
    <w:rsid w:val="00BB5163"/>
    <w:rsid w:val="00BB5681"/>
    <w:rsid w:val="00BB58EA"/>
    <w:rsid w:val="00BB5B4A"/>
    <w:rsid w:val="00BB5C8E"/>
    <w:rsid w:val="00BB5DC5"/>
    <w:rsid w:val="00BB5DCF"/>
    <w:rsid w:val="00BB5ECE"/>
    <w:rsid w:val="00BB6519"/>
    <w:rsid w:val="00BB6A96"/>
    <w:rsid w:val="00BB6D7F"/>
    <w:rsid w:val="00BB6EDD"/>
    <w:rsid w:val="00BB7465"/>
    <w:rsid w:val="00BB76F1"/>
    <w:rsid w:val="00BB7720"/>
    <w:rsid w:val="00BB7803"/>
    <w:rsid w:val="00BB7C25"/>
    <w:rsid w:val="00BB7D46"/>
    <w:rsid w:val="00BB7E34"/>
    <w:rsid w:val="00BB7FED"/>
    <w:rsid w:val="00BC06AF"/>
    <w:rsid w:val="00BC075F"/>
    <w:rsid w:val="00BC0B5C"/>
    <w:rsid w:val="00BC0EB1"/>
    <w:rsid w:val="00BC115E"/>
    <w:rsid w:val="00BC1A2D"/>
    <w:rsid w:val="00BC1B83"/>
    <w:rsid w:val="00BC1D24"/>
    <w:rsid w:val="00BC2AFD"/>
    <w:rsid w:val="00BC2E17"/>
    <w:rsid w:val="00BC32B0"/>
    <w:rsid w:val="00BC347D"/>
    <w:rsid w:val="00BC3568"/>
    <w:rsid w:val="00BC3639"/>
    <w:rsid w:val="00BC3A08"/>
    <w:rsid w:val="00BC3B21"/>
    <w:rsid w:val="00BC3EF2"/>
    <w:rsid w:val="00BC3F8E"/>
    <w:rsid w:val="00BC4653"/>
    <w:rsid w:val="00BC4953"/>
    <w:rsid w:val="00BC5376"/>
    <w:rsid w:val="00BC58A8"/>
    <w:rsid w:val="00BC5AE6"/>
    <w:rsid w:val="00BC5C97"/>
    <w:rsid w:val="00BC5CD7"/>
    <w:rsid w:val="00BC5EB0"/>
    <w:rsid w:val="00BC637B"/>
    <w:rsid w:val="00BC63A9"/>
    <w:rsid w:val="00BC648C"/>
    <w:rsid w:val="00BC74D9"/>
    <w:rsid w:val="00BC7573"/>
    <w:rsid w:val="00BC75C3"/>
    <w:rsid w:val="00BC7D73"/>
    <w:rsid w:val="00BD0684"/>
    <w:rsid w:val="00BD07CC"/>
    <w:rsid w:val="00BD09AF"/>
    <w:rsid w:val="00BD1C7A"/>
    <w:rsid w:val="00BD1FB4"/>
    <w:rsid w:val="00BD20F4"/>
    <w:rsid w:val="00BD23DD"/>
    <w:rsid w:val="00BD258D"/>
    <w:rsid w:val="00BD3220"/>
    <w:rsid w:val="00BD387C"/>
    <w:rsid w:val="00BD3C76"/>
    <w:rsid w:val="00BD3D3A"/>
    <w:rsid w:val="00BD3E65"/>
    <w:rsid w:val="00BD4207"/>
    <w:rsid w:val="00BD469B"/>
    <w:rsid w:val="00BD47A9"/>
    <w:rsid w:val="00BD4991"/>
    <w:rsid w:val="00BD499C"/>
    <w:rsid w:val="00BD4BB4"/>
    <w:rsid w:val="00BD55BA"/>
    <w:rsid w:val="00BD5761"/>
    <w:rsid w:val="00BD57D3"/>
    <w:rsid w:val="00BD58C3"/>
    <w:rsid w:val="00BD5BD1"/>
    <w:rsid w:val="00BD5E00"/>
    <w:rsid w:val="00BD6250"/>
    <w:rsid w:val="00BD6C83"/>
    <w:rsid w:val="00BD6F6E"/>
    <w:rsid w:val="00BD7008"/>
    <w:rsid w:val="00BD72A0"/>
    <w:rsid w:val="00BD7632"/>
    <w:rsid w:val="00BE075A"/>
    <w:rsid w:val="00BE097F"/>
    <w:rsid w:val="00BE0FC4"/>
    <w:rsid w:val="00BE0FF7"/>
    <w:rsid w:val="00BE121C"/>
    <w:rsid w:val="00BE2433"/>
    <w:rsid w:val="00BE24A2"/>
    <w:rsid w:val="00BE2AFB"/>
    <w:rsid w:val="00BE3568"/>
    <w:rsid w:val="00BE3610"/>
    <w:rsid w:val="00BE36F4"/>
    <w:rsid w:val="00BE3CD5"/>
    <w:rsid w:val="00BE4066"/>
    <w:rsid w:val="00BE411C"/>
    <w:rsid w:val="00BE429D"/>
    <w:rsid w:val="00BE44F2"/>
    <w:rsid w:val="00BE4EF4"/>
    <w:rsid w:val="00BE5533"/>
    <w:rsid w:val="00BE5881"/>
    <w:rsid w:val="00BE59E4"/>
    <w:rsid w:val="00BE5A3C"/>
    <w:rsid w:val="00BE600D"/>
    <w:rsid w:val="00BE6CCE"/>
    <w:rsid w:val="00BE6D9F"/>
    <w:rsid w:val="00BE720C"/>
    <w:rsid w:val="00BE7530"/>
    <w:rsid w:val="00BE768F"/>
    <w:rsid w:val="00BE7802"/>
    <w:rsid w:val="00BE786E"/>
    <w:rsid w:val="00BF0C49"/>
    <w:rsid w:val="00BF0E17"/>
    <w:rsid w:val="00BF0EC5"/>
    <w:rsid w:val="00BF10EF"/>
    <w:rsid w:val="00BF1283"/>
    <w:rsid w:val="00BF13E1"/>
    <w:rsid w:val="00BF15A5"/>
    <w:rsid w:val="00BF1F88"/>
    <w:rsid w:val="00BF2081"/>
    <w:rsid w:val="00BF20C4"/>
    <w:rsid w:val="00BF2418"/>
    <w:rsid w:val="00BF2581"/>
    <w:rsid w:val="00BF2635"/>
    <w:rsid w:val="00BF2B84"/>
    <w:rsid w:val="00BF3735"/>
    <w:rsid w:val="00BF394C"/>
    <w:rsid w:val="00BF3F43"/>
    <w:rsid w:val="00BF3FDD"/>
    <w:rsid w:val="00BF4848"/>
    <w:rsid w:val="00BF4EC3"/>
    <w:rsid w:val="00BF5596"/>
    <w:rsid w:val="00BF5BE4"/>
    <w:rsid w:val="00BF5C39"/>
    <w:rsid w:val="00BF5D79"/>
    <w:rsid w:val="00BF5D88"/>
    <w:rsid w:val="00BF63CF"/>
    <w:rsid w:val="00BF6471"/>
    <w:rsid w:val="00BF6666"/>
    <w:rsid w:val="00BF6A8D"/>
    <w:rsid w:val="00BF70F2"/>
    <w:rsid w:val="00BF72D9"/>
    <w:rsid w:val="00BF7569"/>
    <w:rsid w:val="00BF7581"/>
    <w:rsid w:val="00BF75C2"/>
    <w:rsid w:val="00BF7A3D"/>
    <w:rsid w:val="00BF7A79"/>
    <w:rsid w:val="00BF7D8E"/>
    <w:rsid w:val="00BF7F77"/>
    <w:rsid w:val="00C001AD"/>
    <w:rsid w:val="00C00A1E"/>
    <w:rsid w:val="00C00A86"/>
    <w:rsid w:val="00C00EAC"/>
    <w:rsid w:val="00C00EAF"/>
    <w:rsid w:val="00C01A60"/>
    <w:rsid w:val="00C01E4D"/>
    <w:rsid w:val="00C01E58"/>
    <w:rsid w:val="00C01EFD"/>
    <w:rsid w:val="00C020D9"/>
    <w:rsid w:val="00C02316"/>
    <w:rsid w:val="00C024D1"/>
    <w:rsid w:val="00C024DD"/>
    <w:rsid w:val="00C02729"/>
    <w:rsid w:val="00C02831"/>
    <w:rsid w:val="00C02893"/>
    <w:rsid w:val="00C02BA7"/>
    <w:rsid w:val="00C034A4"/>
    <w:rsid w:val="00C047AA"/>
    <w:rsid w:val="00C04C8F"/>
    <w:rsid w:val="00C04FA5"/>
    <w:rsid w:val="00C05156"/>
    <w:rsid w:val="00C05336"/>
    <w:rsid w:val="00C056E7"/>
    <w:rsid w:val="00C0580C"/>
    <w:rsid w:val="00C05875"/>
    <w:rsid w:val="00C059C7"/>
    <w:rsid w:val="00C05AFD"/>
    <w:rsid w:val="00C05C75"/>
    <w:rsid w:val="00C05F7B"/>
    <w:rsid w:val="00C06448"/>
    <w:rsid w:val="00C06F59"/>
    <w:rsid w:val="00C070F4"/>
    <w:rsid w:val="00C07173"/>
    <w:rsid w:val="00C07192"/>
    <w:rsid w:val="00C072F1"/>
    <w:rsid w:val="00C07C0F"/>
    <w:rsid w:val="00C07D3C"/>
    <w:rsid w:val="00C07D70"/>
    <w:rsid w:val="00C102C7"/>
    <w:rsid w:val="00C1057C"/>
    <w:rsid w:val="00C10BFE"/>
    <w:rsid w:val="00C11411"/>
    <w:rsid w:val="00C114F3"/>
    <w:rsid w:val="00C11998"/>
    <w:rsid w:val="00C11DC5"/>
    <w:rsid w:val="00C11F77"/>
    <w:rsid w:val="00C1227D"/>
    <w:rsid w:val="00C123F5"/>
    <w:rsid w:val="00C12513"/>
    <w:rsid w:val="00C12839"/>
    <w:rsid w:val="00C12919"/>
    <w:rsid w:val="00C12B77"/>
    <w:rsid w:val="00C12D33"/>
    <w:rsid w:val="00C133AA"/>
    <w:rsid w:val="00C13961"/>
    <w:rsid w:val="00C13CFC"/>
    <w:rsid w:val="00C14E6A"/>
    <w:rsid w:val="00C14E8A"/>
    <w:rsid w:val="00C14FC5"/>
    <w:rsid w:val="00C150BB"/>
    <w:rsid w:val="00C15220"/>
    <w:rsid w:val="00C15765"/>
    <w:rsid w:val="00C15C85"/>
    <w:rsid w:val="00C1602D"/>
    <w:rsid w:val="00C1671E"/>
    <w:rsid w:val="00C16B33"/>
    <w:rsid w:val="00C17B5A"/>
    <w:rsid w:val="00C17D1C"/>
    <w:rsid w:val="00C17EE6"/>
    <w:rsid w:val="00C2016D"/>
    <w:rsid w:val="00C20394"/>
    <w:rsid w:val="00C207A8"/>
    <w:rsid w:val="00C20B19"/>
    <w:rsid w:val="00C20C00"/>
    <w:rsid w:val="00C20C62"/>
    <w:rsid w:val="00C20E77"/>
    <w:rsid w:val="00C20F8C"/>
    <w:rsid w:val="00C212F8"/>
    <w:rsid w:val="00C214B2"/>
    <w:rsid w:val="00C214D9"/>
    <w:rsid w:val="00C21C72"/>
    <w:rsid w:val="00C21DDD"/>
    <w:rsid w:val="00C21FD3"/>
    <w:rsid w:val="00C21FDE"/>
    <w:rsid w:val="00C22192"/>
    <w:rsid w:val="00C223AC"/>
    <w:rsid w:val="00C2278B"/>
    <w:rsid w:val="00C227E6"/>
    <w:rsid w:val="00C22880"/>
    <w:rsid w:val="00C228E7"/>
    <w:rsid w:val="00C22A93"/>
    <w:rsid w:val="00C22E99"/>
    <w:rsid w:val="00C2393B"/>
    <w:rsid w:val="00C2485F"/>
    <w:rsid w:val="00C249E6"/>
    <w:rsid w:val="00C24D10"/>
    <w:rsid w:val="00C252BC"/>
    <w:rsid w:val="00C252D4"/>
    <w:rsid w:val="00C252D5"/>
    <w:rsid w:val="00C25551"/>
    <w:rsid w:val="00C2575E"/>
    <w:rsid w:val="00C25948"/>
    <w:rsid w:val="00C25976"/>
    <w:rsid w:val="00C25E99"/>
    <w:rsid w:val="00C261B7"/>
    <w:rsid w:val="00C261FB"/>
    <w:rsid w:val="00C262E1"/>
    <w:rsid w:val="00C267EA"/>
    <w:rsid w:val="00C26C58"/>
    <w:rsid w:val="00C26EF9"/>
    <w:rsid w:val="00C27141"/>
    <w:rsid w:val="00C27E22"/>
    <w:rsid w:val="00C27F4D"/>
    <w:rsid w:val="00C300E0"/>
    <w:rsid w:val="00C3014E"/>
    <w:rsid w:val="00C309D7"/>
    <w:rsid w:val="00C30FBA"/>
    <w:rsid w:val="00C310AD"/>
    <w:rsid w:val="00C31189"/>
    <w:rsid w:val="00C31583"/>
    <w:rsid w:val="00C3174E"/>
    <w:rsid w:val="00C317B0"/>
    <w:rsid w:val="00C317D4"/>
    <w:rsid w:val="00C31F75"/>
    <w:rsid w:val="00C32086"/>
    <w:rsid w:val="00C322BD"/>
    <w:rsid w:val="00C3265B"/>
    <w:rsid w:val="00C32F92"/>
    <w:rsid w:val="00C32F93"/>
    <w:rsid w:val="00C33122"/>
    <w:rsid w:val="00C33600"/>
    <w:rsid w:val="00C33839"/>
    <w:rsid w:val="00C33C9A"/>
    <w:rsid w:val="00C340D8"/>
    <w:rsid w:val="00C3431D"/>
    <w:rsid w:val="00C345FE"/>
    <w:rsid w:val="00C34AAA"/>
    <w:rsid w:val="00C34AC4"/>
    <w:rsid w:val="00C34BB7"/>
    <w:rsid w:val="00C34D04"/>
    <w:rsid w:val="00C34F43"/>
    <w:rsid w:val="00C357E2"/>
    <w:rsid w:val="00C35DFB"/>
    <w:rsid w:val="00C36082"/>
    <w:rsid w:val="00C363E5"/>
    <w:rsid w:val="00C365CE"/>
    <w:rsid w:val="00C3673E"/>
    <w:rsid w:val="00C36B1E"/>
    <w:rsid w:val="00C36E91"/>
    <w:rsid w:val="00C37162"/>
    <w:rsid w:val="00C372E6"/>
    <w:rsid w:val="00C37624"/>
    <w:rsid w:val="00C37A92"/>
    <w:rsid w:val="00C401B6"/>
    <w:rsid w:val="00C4064E"/>
    <w:rsid w:val="00C40AE8"/>
    <w:rsid w:val="00C40D48"/>
    <w:rsid w:val="00C40E33"/>
    <w:rsid w:val="00C4106F"/>
    <w:rsid w:val="00C410E5"/>
    <w:rsid w:val="00C411E9"/>
    <w:rsid w:val="00C412C0"/>
    <w:rsid w:val="00C412F1"/>
    <w:rsid w:val="00C4132F"/>
    <w:rsid w:val="00C41388"/>
    <w:rsid w:val="00C415FC"/>
    <w:rsid w:val="00C4198E"/>
    <w:rsid w:val="00C41A0F"/>
    <w:rsid w:val="00C41ADD"/>
    <w:rsid w:val="00C4222E"/>
    <w:rsid w:val="00C423EC"/>
    <w:rsid w:val="00C4253F"/>
    <w:rsid w:val="00C425E0"/>
    <w:rsid w:val="00C429B3"/>
    <w:rsid w:val="00C42A2A"/>
    <w:rsid w:val="00C4319C"/>
    <w:rsid w:val="00C43266"/>
    <w:rsid w:val="00C43387"/>
    <w:rsid w:val="00C434FF"/>
    <w:rsid w:val="00C43889"/>
    <w:rsid w:val="00C43994"/>
    <w:rsid w:val="00C44747"/>
    <w:rsid w:val="00C44B01"/>
    <w:rsid w:val="00C44D81"/>
    <w:rsid w:val="00C45226"/>
    <w:rsid w:val="00C45263"/>
    <w:rsid w:val="00C45A1D"/>
    <w:rsid w:val="00C45E53"/>
    <w:rsid w:val="00C46014"/>
    <w:rsid w:val="00C4616A"/>
    <w:rsid w:val="00C46683"/>
    <w:rsid w:val="00C472EB"/>
    <w:rsid w:val="00C47381"/>
    <w:rsid w:val="00C47764"/>
    <w:rsid w:val="00C47A7A"/>
    <w:rsid w:val="00C47D94"/>
    <w:rsid w:val="00C47F5D"/>
    <w:rsid w:val="00C47FB4"/>
    <w:rsid w:val="00C5018B"/>
    <w:rsid w:val="00C50286"/>
    <w:rsid w:val="00C50547"/>
    <w:rsid w:val="00C509C3"/>
    <w:rsid w:val="00C50B7B"/>
    <w:rsid w:val="00C50BD3"/>
    <w:rsid w:val="00C50CCB"/>
    <w:rsid w:val="00C50EF0"/>
    <w:rsid w:val="00C50F59"/>
    <w:rsid w:val="00C51522"/>
    <w:rsid w:val="00C51D16"/>
    <w:rsid w:val="00C51DD0"/>
    <w:rsid w:val="00C51E8D"/>
    <w:rsid w:val="00C52425"/>
    <w:rsid w:val="00C524BE"/>
    <w:rsid w:val="00C52B53"/>
    <w:rsid w:val="00C52C7E"/>
    <w:rsid w:val="00C52CD8"/>
    <w:rsid w:val="00C52F37"/>
    <w:rsid w:val="00C533DC"/>
    <w:rsid w:val="00C53474"/>
    <w:rsid w:val="00C5383C"/>
    <w:rsid w:val="00C538B8"/>
    <w:rsid w:val="00C539FA"/>
    <w:rsid w:val="00C53E21"/>
    <w:rsid w:val="00C54767"/>
    <w:rsid w:val="00C548D2"/>
    <w:rsid w:val="00C54D36"/>
    <w:rsid w:val="00C54DB3"/>
    <w:rsid w:val="00C54F26"/>
    <w:rsid w:val="00C553B9"/>
    <w:rsid w:val="00C5548A"/>
    <w:rsid w:val="00C55A7F"/>
    <w:rsid w:val="00C55E85"/>
    <w:rsid w:val="00C55E99"/>
    <w:rsid w:val="00C55F4E"/>
    <w:rsid w:val="00C56156"/>
    <w:rsid w:val="00C562C3"/>
    <w:rsid w:val="00C563F5"/>
    <w:rsid w:val="00C563FA"/>
    <w:rsid w:val="00C56504"/>
    <w:rsid w:val="00C56992"/>
    <w:rsid w:val="00C57085"/>
    <w:rsid w:val="00C607E6"/>
    <w:rsid w:val="00C608B1"/>
    <w:rsid w:val="00C60ABC"/>
    <w:rsid w:val="00C60CA3"/>
    <w:rsid w:val="00C61164"/>
    <w:rsid w:val="00C61190"/>
    <w:rsid w:val="00C611F9"/>
    <w:rsid w:val="00C614A5"/>
    <w:rsid w:val="00C6199E"/>
    <w:rsid w:val="00C61CF1"/>
    <w:rsid w:val="00C61D49"/>
    <w:rsid w:val="00C61D6A"/>
    <w:rsid w:val="00C620BB"/>
    <w:rsid w:val="00C627D4"/>
    <w:rsid w:val="00C627DF"/>
    <w:rsid w:val="00C62876"/>
    <w:rsid w:val="00C62AC7"/>
    <w:rsid w:val="00C62ED9"/>
    <w:rsid w:val="00C63357"/>
    <w:rsid w:val="00C63544"/>
    <w:rsid w:val="00C64260"/>
    <w:rsid w:val="00C644CF"/>
    <w:rsid w:val="00C64755"/>
    <w:rsid w:val="00C647C0"/>
    <w:rsid w:val="00C647EF"/>
    <w:rsid w:val="00C64852"/>
    <w:rsid w:val="00C64E2C"/>
    <w:rsid w:val="00C65FF3"/>
    <w:rsid w:val="00C661D0"/>
    <w:rsid w:val="00C66443"/>
    <w:rsid w:val="00C66CB3"/>
    <w:rsid w:val="00C66D22"/>
    <w:rsid w:val="00C66D3D"/>
    <w:rsid w:val="00C66DB6"/>
    <w:rsid w:val="00C67674"/>
    <w:rsid w:val="00C67CA8"/>
    <w:rsid w:val="00C70122"/>
    <w:rsid w:val="00C70140"/>
    <w:rsid w:val="00C70520"/>
    <w:rsid w:val="00C7067C"/>
    <w:rsid w:val="00C70746"/>
    <w:rsid w:val="00C70850"/>
    <w:rsid w:val="00C70941"/>
    <w:rsid w:val="00C70946"/>
    <w:rsid w:val="00C70E31"/>
    <w:rsid w:val="00C710A0"/>
    <w:rsid w:val="00C712FF"/>
    <w:rsid w:val="00C7164A"/>
    <w:rsid w:val="00C71953"/>
    <w:rsid w:val="00C729F8"/>
    <w:rsid w:val="00C72AEC"/>
    <w:rsid w:val="00C73433"/>
    <w:rsid w:val="00C73583"/>
    <w:rsid w:val="00C73590"/>
    <w:rsid w:val="00C73803"/>
    <w:rsid w:val="00C73FE0"/>
    <w:rsid w:val="00C746E4"/>
    <w:rsid w:val="00C74A71"/>
    <w:rsid w:val="00C74B04"/>
    <w:rsid w:val="00C74F01"/>
    <w:rsid w:val="00C750D8"/>
    <w:rsid w:val="00C751FD"/>
    <w:rsid w:val="00C757AE"/>
    <w:rsid w:val="00C759AA"/>
    <w:rsid w:val="00C75E62"/>
    <w:rsid w:val="00C765DD"/>
    <w:rsid w:val="00C7688A"/>
    <w:rsid w:val="00C76899"/>
    <w:rsid w:val="00C768A2"/>
    <w:rsid w:val="00C76DCA"/>
    <w:rsid w:val="00C76FD7"/>
    <w:rsid w:val="00C77AA3"/>
    <w:rsid w:val="00C8004B"/>
    <w:rsid w:val="00C800EF"/>
    <w:rsid w:val="00C80862"/>
    <w:rsid w:val="00C80B44"/>
    <w:rsid w:val="00C80C52"/>
    <w:rsid w:val="00C80EEC"/>
    <w:rsid w:val="00C80F87"/>
    <w:rsid w:val="00C811A4"/>
    <w:rsid w:val="00C816C1"/>
    <w:rsid w:val="00C81E43"/>
    <w:rsid w:val="00C822D7"/>
    <w:rsid w:val="00C822D8"/>
    <w:rsid w:val="00C82435"/>
    <w:rsid w:val="00C8276A"/>
    <w:rsid w:val="00C82BD3"/>
    <w:rsid w:val="00C83146"/>
    <w:rsid w:val="00C839EC"/>
    <w:rsid w:val="00C83CE6"/>
    <w:rsid w:val="00C83D37"/>
    <w:rsid w:val="00C83EF0"/>
    <w:rsid w:val="00C84129"/>
    <w:rsid w:val="00C84848"/>
    <w:rsid w:val="00C84F91"/>
    <w:rsid w:val="00C85077"/>
    <w:rsid w:val="00C86473"/>
    <w:rsid w:val="00C86688"/>
    <w:rsid w:val="00C866C2"/>
    <w:rsid w:val="00C86BAC"/>
    <w:rsid w:val="00C86EBE"/>
    <w:rsid w:val="00C87137"/>
    <w:rsid w:val="00C8736A"/>
    <w:rsid w:val="00C87DB5"/>
    <w:rsid w:val="00C900E2"/>
    <w:rsid w:val="00C902D0"/>
    <w:rsid w:val="00C903E1"/>
    <w:rsid w:val="00C90699"/>
    <w:rsid w:val="00C9070E"/>
    <w:rsid w:val="00C907FF"/>
    <w:rsid w:val="00C908F1"/>
    <w:rsid w:val="00C90B59"/>
    <w:rsid w:val="00C90BD4"/>
    <w:rsid w:val="00C90EAB"/>
    <w:rsid w:val="00C9108C"/>
    <w:rsid w:val="00C9136F"/>
    <w:rsid w:val="00C91470"/>
    <w:rsid w:val="00C9192C"/>
    <w:rsid w:val="00C919AB"/>
    <w:rsid w:val="00C921D8"/>
    <w:rsid w:val="00C9235F"/>
    <w:rsid w:val="00C92844"/>
    <w:rsid w:val="00C92B2D"/>
    <w:rsid w:val="00C92BEA"/>
    <w:rsid w:val="00C92E2D"/>
    <w:rsid w:val="00C92EA1"/>
    <w:rsid w:val="00C92F1B"/>
    <w:rsid w:val="00C9333D"/>
    <w:rsid w:val="00C9394F"/>
    <w:rsid w:val="00C93B03"/>
    <w:rsid w:val="00C93E5B"/>
    <w:rsid w:val="00C93E81"/>
    <w:rsid w:val="00C9429B"/>
    <w:rsid w:val="00C944EA"/>
    <w:rsid w:val="00C9462B"/>
    <w:rsid w:val="00C9470E"/>
    <w:rsid w:val="00C94834"/>
    <w:rsid w:val="00C94AA8"/>
    <w:rsid w:val="00C94F35"/>
    <w:rsid w:val="00C94F9C"/>
    <w:rsid w:val="00C959AC"/>
    <w:rsid w:val="00C95BC6"/>
    <w:rsid w:val="00C95C4A"/>
    <w:rsid w:val="00C95EB0"/>
    <w:rsid w:val="00C95F9D"/>
    <w:rsid w:val="00C96986"/>
    <w:rsid w:val="00C96FF3"/>
    <w:rsid w:val="00C97861"/>
    <w:rsid w:val="00C979A3"/>
    <w:rsid w:val="00C97D74"/>
    <w:rsid w:val="00C97E0A"/>
    <w:rsid w:val="00CA00FA"/>
    <w:rsid w:val="00CA0878"/>
    <w:rsid w:val="00CA155D"/>
    <w:rsid w:val="00CA1D07"/>
    <w:rsid w:val="00CA1D94"/>
    <w:rsid w:val="00CA1F56"/>
    <w:rsid w:val="00CA1F59"/>
    <w:rsid w:val="00CA2052"/>
    <w:rsid w:val="00CA2719"/>
    <w:rsid w:val="00CA2B01"/>
    <w:rsid w:val="00CA2D4A"/>
    <w:rsid w:val="00CA2EB8"/>
    <w:rsid w:val="00CA37AD"/>
    <w:rsid w:val="00CA4373"/>
    <w:rsid w:val="00CA43AE"/>
    <w:rsid w:val="00CA452C"/>
    <w:rsid w:val="00CA4631"/>
    <w:rsid w:val="00CA54B5"/>
    <w:rsid w:val="00CA5A08"/>
    <w:rsid w:val="00CA5D15"/>
    <w:rsid w:val="00CA5F6A"/>
    <w:rsid w:val="00CA664C"/>
    <w:rsid w:val="00CA6E75"/>
    <w:rsid w:val="00CA6F1A"/>
    <w:rsid w:val="00CA6FA5"/>
    <w:rsid w:val="00CA73BE"/>
    <w:rsid w:val="00CA7496"/>
    <w:rsid w:val="00CA79F2"/>
    <w:rsid w:val="00CA7A48"/>
    <w:rsid w:val="00CB00C5"/>
    <w:rsid w:val="00CB0291"/>
    <w:rsid w:val="00CB03D3"/>
    <w:rsid w:val="00CB0401"/>
    <w:rsid w:val="00CB0751"/>
    <w:rsid w:val="00CB092D"/>
    <w:rsid w:val="00CB09AE"/>
    <w:rsid w:val="00CB121D"/>
    <w:rsid w:val="00CB1273"/>
    <w:rsid w:val="00CB1739"/>
    <w:rsid w:val="00CB1BAF"/>
    <w:rsid w:val="00CB2622"/>
    <w:rsid w:val="00CB2B21"/>
    <w:rsid w:val="00CB3440"/>
    <w:rsid w:val="00CB345D"/>
    <w:rsid w:val="00CB3553"/>
    <w:rsid w:val="00CB3627"/>
    <w:rsid w:val="00CB36EE"/>
    <w:rsid w:val="00CB3910"/>
    <w:rsid w:val="00CB3C3D"/>
    <w:rsid w:val="00CB3C71"/>
    <w:rsid w:val="00CB4048"/>
    <w:rsid w:val="00CB412C"/>
    <w:rsid w:val="00CB440E"/>
    <w:rsid w:val="00CB4748"/>
    <w:rsid w:val="00CB4766"/>
    <w:rsid w:val="00CB4A65"/>
    <w:rsid w:val="00CB4E3F"/>
    <w:rsid w:val="00CB4F2B"/>
    <w:rsid w:val="00CB50E2"/>
    <w:rsid w:val="00CB5292"/>
    <w:rsid w:val="00CB5A81"/>
    <w:rsid w:val="00CB5B41"/>
    <w:rsid w:val="00CB6042"/>
    <w:rsid w:val="00CB616D"/>
    <w:rsid w:val="00CB6290"/>
    <w:rsid w:val="00CB65E4"/>
    <w:rsid w:val="00CB69F8"/>
    <w:rsid w:val="00CB712D"/>
    <w:rsid w:val="00CB7658"/>
    <w:rsid w:val="00CB7B76"/>
    <w:rsid w:val="00CC0054"/>
    <w:rsid w:val="00CC0188"/>
    <w:rsid w:val="00CC06B4"/>
    <w:rsid w:val="00CC06E7"/>
    <w:rsid w:val="00CC07BC"/>
    <w:rsid w:val="00CC0F7A"/>
    <w:rsid w:val="00CC12B9"/>
    <w:rsid w:val="00CC13A0"/>
    <w:rsid w:val="00CC13EB"/>
    <w:rsid w:val="00CC16AC"/>
    <w:rsid w:val="00CC17F3"/>
    <w:rsid w:val="00CC1806"/>
    <w:rsid w:val="00CC1884"/>
    <w:rsid w:val="00CC1A42"/>
    <w:rsid w:val="00CC1AC5"/>
    <w:rsid w:val="00CC1B19"/>
    <w:rsid w:val="00CC1C00"/>
    <w:rsid w:val="00CC1E33"/>
    <w:rsid w:val="00CC1EA4"/>
    <w:rsid w:val="00CC212C"/>
    <w:rsid w:val="00CC2393"/>
    <w:rsid w:val="00CC2EEF"/>
    <w:rsid w:val="00CC30A8"/>
    <w:rsid w:val="00CC30C4"/>
    <w:rsid w:val="00CC3465"/>
    <w:rsid w:val="00CC3788"/>
    <w:rsid w:val="00CC3957"/>
    <w:rsid w:val="00CC4137"/>
    <w:rsid w:val="00CC49E6"/>
    <w:rsid w:val="00CC53A3"/>
    <w:rsid w:val="00CC5EA7"/>
    <w:rsid w:val="00CC5EFB"/>
    <w:rsid w:val="00CC66B4"/>
    <w:rsid w:val="00CC718D"/>
    <w:rsid w:val="00CC7292"/>
    <w:rsid w:val="00CC73F2"/>
    <w:rsid w:val="00CC74E4"/>
    <w:rsid w:val="00CC762F"/>
    <w:rsid w:val="00CC78C2"/>
    <w:rsid w:val="00CC79D1"/>
    <w:rsid w:val="00CD0097"/>
    <w:rsid w:val="00CD0312"/>
    <w:rsid w:val="00CD060D"/>
    <w:rsid w:val="00CD0826"/>
    <w:rsid w:val="00CD0958"/>
    <w:rsid w:val="00CD0B71"/>
    <w:rsid w:val="00CD0D00"/>
    <w:rsid w:val="00CD0F0C"/>
    <w:rsid w:val="00CD0F9B"/>
    <w:rsid w:val="00CD15DC"/>
    <w:rsid w:val="00CD16D7"/>
    <w:rsid w:val="00CD19F2"/>
    <w:rsid w:val="00CD1DB4"/>
    <w:rsid w:val="00CD24BC"/>
    <w:rsid w:val="00CD2B89"/>
    <w:rsid w:val="00CD2D67"/>
    <w:rsid w:val="00CD3127"/>
    <w:rsid w:val="00CD393F"/>
    <w:rsid w:val="00CD3D6C"/>
    <w:rsid w:val="00CD41D9"/>
    <w:rsid w:val="00CD4410"/>
    <w:rsid w:val="00CD4807"/>
    <w:rsid w:val="00CD4F1A"/>
    <w:rsid w:val="00CD59B6"/>
    <w:rsid w:val="00CD6074"/>
    <w:rsid w:val="00CD67B3"/>
    <w:rsid w:val="00CD67DA"/>
    <w:rsid w:val="00CD72D9"/>
    <w:rsid w:val="00CD72DB"/>
    <w:rsid w:val="00CD72F2"/>
    <w:rsid w:val="00CD751B"/>
    <w:rsid w:val="00CD7567"/>
    <w:rsid w:val="00CD7AAA"/>
    <w:rsid w:val="00CD7B59"/>
    <w:rsid w:val="00CD7C8E"/>
    <w:rsid w:val="00CD7CA1"/>
    <w:rsid w:val="00CE09F8"/>
    <w:rsid w:val="00CE0CA6"/>
    <w:rsid w:val="00CE0FEE"/>
    <w:rsid w:val="00CE106C"/>
    <w:rsid w:val="00CE1F81"/>
    <w:rsid w:val="00CE206F"/>
    <w:rsid w:val="00CE2143"/>
    <w:rsid w:val="00CE2510"/>
    <w:rsid w:val="00CE2705"/>
    <w:rsid w:val="00CE27EC"/>
    <w:rsid w:val="00CE2AEC"/>
    <w:rsid w:val="00CE2BD3"/>
    <w:rsid w:val="00CE2E97"/>
    <w:rsid w:val="00CE3719"/>
    <w:rsid w:val="00CE3978"/>
    <w:rsid w:val="00CE3BD4"/>
    <w:rsid w:val="00CE423C"/>
    <w:rsid w:val="00CE46FF"/>
    <w:rsid w:val="00CE4748"/>
    <w:rsid w:val="00CE4AC5"/>
    <w:rsid w:val="00CE4CD4"/>
    <w:rsid w:val="00CE51BF"/>
    <w:rsid w:val="00CE51D4"/>
    <w:rsid w:val="00CE54BB"/>
    <w:rsid w:val="00CE565D"/>
    <w:rsid w:val="00CE5F41"/>
    <w:rsid w:val="00CE60F3"/>
    <w:rsid w:val="00CE610E"/>
    <w:rsid w:val="00CE69BF"/>
    <w:rsid w:val="00CE6D05"/>
    <w:rsid w:val="00CE7106"/>
    <w:rsid w:val="00CE742A"/>
    <w:rsid w:val="00CE779D"/>
    <w:rsid w:val="00CE7BC8"/>
    <w:rsid w:val="00CE7F74"/>
    <w:rsid w:val="00CF0125"/>
    <w:rsid w:val="00CF027E"/>
    <w:rsid w:val="00CF0B46"/>
    <w:rsid w:val="00CF0D9F"/>
    <w:rsid w:val="00CF0ED7"/>
    <w:rsid w:val="00CF1795"/>
    <w:rsid w:val="00CF181E"/>
    <w:rsid w:val="00CF1943"/>
    <w:rsid w:val="00CF26E2"/>
    <w:rsid w:val="00CF27C0"/>
    <w:rsid w:val="00CF29AA"/>
    <w:rsid w:val="00CF2CE5"/>
    <w:rsid w:val="00CF2F9E"/>
    <w:rsid w:val="00CF3090"/>
    <w:rsid w:val="00CF3217"/>
    <w:rsid w:val="00CF34C5"/>
    <w:rsid w:val="00CF34F8"/>
    <w:rsid w:val="00CF3608"/>
    <w:rsid w:val="00CF3721"/>
    <w:rsid w:val="00CF37CF"/>
    <w:rsid w:val="00CF38C2"/>
    <w:rsid w:val="00CF3B73"/>
    <w:rsid w:val="00CF3DC8"/>
    <w:rsid w:val="00CF3DE8"/>
    <w:rsid w:val="00CF3F30"/>
    <w:rsid w:val="00CF426D"/>
    <w:rsid w:val="00CF45A3"/>
    <w:rsid w:val="00CF4B9B"/>
    <w:rsid w:val="00CF500A"/>
    <w:rsid w:val="00CF519E"/>
    <w:rsid w:val="00CF54E5"/>
    <w:rsid w:val="00CF5535"/>
    <w:rsid w:val="00CF619A"/>
    <w:rsid w:val="00CF6441"/>
    <w:rsid w:val="00CF6468"/>
    <w:rsid w:val="00CF6512"/>
    <w:rsid w:val="00CF6B67"/>
    <w:rsid w:val="00CF6D0E"/>
    <w:rsid w:val="00CF75F5"/>
    <w:rsid w:val="00CF7875"/>
    <w:rsid w:val="00CF7CD5"/>
    <w:rsid w:val="00D00040"/>
    <w:rsid w:val="00D00282"/>
    <w:rsid w:val="00D00457"/>
    <w:rsid w:val="00D00710"/>
    <w:rsid w:val="00D0073E"/>
    <w:rsid w:val="00D0076B"/>
    <w:rsid w:val="00D00966"/>
    <w:rsid w:val="00D01563"/>
    <w:rsid w:val="00D0159D"/>
    <w:rsid w:val="00D015AF"/>
    <w:rsid w:val="00D01C5B"/>
    <w:rsid w:val="00D01EA7"/>
    <w:rsid w:val="00D0206D"/>
    <w:rsid w:val="00D02129"/>
    <w:rsid w:val="00D02365"/>
    <w:rsid w:val="00D02407"/>
    <w:rsid w:val="00D02557"/>
    <w:rsid w:val="00D025FA"/>
    <w:rsid w:val="00D02D65"/>
    <w:rsid w:val="00D02EA5"/>
    <w:rsid w:val="00D03CAC"/>
    <w:rsid w:val="00D03D5E"/>
    <w:rsid w:val="00D03D75"/>
    <w:rsid w:val="00D0410F"/>
    <w:rsid w:val="00D049AE"/>
    <w:rsid w:val="00D04E69"/>
    <w:rsid w:val="00D0626C"/>
    <w:rsid w:val="00D064A7"/>
    <w:rsid w:val="00D065D8"/>
    <w:rsid w:val="00D06673"/>
    <w:rsid w:val="00D067F3"/>
    <w:rsid w:val="00D069D2"/>
    <w:rsid w:val="00D06B06"/>
    <w:rsid w:val="00D06C02"/>
    <w:rsid w:val="00D06E67"/>
    <w:rsid w:val="00D06FD0"/>
    <w:rsid w:val="00D070A5"/>
    <w:rsid w:val="00D0741B"/>
    <w:rsid w:val="00D07691"/>
    <w:rsid w:val="00D076C8"/>
    <w:rsid w:val="00D07E99"/>
    <w:rsid w:val="00D07FFE"/>
    <w:rsid w:val="00D10139"/>
    <w:rsid w:val="00D10675"/>
    <w:rsid w:val="00D10A50"/>
    <w:rsid w:val="00D10AA6"/>
    <w:rsid w:val="00D10B08"/>
    <w:rsid w:val="00D10D47"/>
    <w:rsid w:val="00D10D5D"/>
    <w:rsid w:val="00D10D65"/>
    <w:rsid w:val="00D10FA7"/>
    <w:rsid w:val="00D11439"/>
    <w:rsid w:val="00D11D27"/>
    <w:rsid w:val="00D121B8"/>
    <w:rsid w:val="00D121E1"/>
    <w:rsid w:val="00D1220B"/>
    <w:rsid w:val="00D1259A"/>
    <w:rsid w:val="00D1289D"/>
    <w:rsid w:val="00D12C06"/>
    <w:rsid w:val="00D12FA5"/>
    <w:rsid w:val="00D1306E"/>
    <w:rsid w:val="00D13096"/>
    <w:rsid w:val="00D130F1"/>
    <w:rsid w:val="00D132B6"/>
    <w:rsid w:val="00D13396"/>
    <w:rsid w:val="00D13A2B"/>
    <w:rsid w:val="00D13B4D"/>
    <w:rsid w:val="00D13CF1"/>
    <w:rsid w:val="00D13D0A"/>
    <w:rsid w:val="00D13EE5"/>
    <w:rsid w:val="00D14454"/>
    <w:rsid w:val="00D144DA"/>
    <w:rsid w:val="00D1539D"/>
    <w:rsid w:val="00D15A60"/>
    <w:rsid w:val="00D15BF0"/>
    <w:rsid w:val="00D15CF3"/>
    <w:rsid w:val="00D15E4D"/>
    <w:rsid w:val="00D15F95"/>
    <w:rsid w:val="00D15FF6"/>
    <w:rsid w:val="00D161AD"/>
    <w:rsid w:val="00D1626E"/>
    <w:rsid w:val="00D16401"/>
    <w:rsid w:val="00D164C6"/>
    <w:rsid w:val="00D16757"/>
    <w:rsid w:val="00D169C9"/>
    <w:rsid w:val="00D16AFC"/>
    <w:rsid w:val="00D16B17"/>
    <w:rsid w:val="00D16F2F"/>
    <w:rsid w:val="00D17217"/>
    <w:rsid w:val="00D172F3"/>
    <w:rsid w:val="00D17671"/>
    <w:rsid w:val="00D1768D"/>
    <w:rsid w:val="00D177BF"/>
    <w:rsid w:val="00D17B13"/>
    <w:rsid w:val="00D17CE5"/>
    <w:rsid w:val="00D200D2"/>
    <w:rsid w:val="00D205AF"/>
    <w:rsid w:val="00D2078B"/>
    <w:rsid w:val="00D207EE"/>
    <w:rsid w:val="00D20839"/>
    <w:rsid w:val="00D20945"/>
    <w:rsid w:val="00D20BA0"/>
    <w:rsid w:val="00D20D55"/>
    <w:rsid w:val="00D2172D"/>
    <w:rsid w:val="00D21DC7"/>
    <w:rsid w:val="00D21DE5"/>
    <w:rsid w:val="00D22239"/>
    <w:rsid w:val="00D2243D"/>
    <w:rsid w:val="00D22F9C"/>
    <w:rsid w:val="00D2340C"/>
    <w:rsid w:val="00D239F9"/>
    <w:rsid w:val="00D23B4B"/>
    <w:rsid w:val="00D241C6"/>
    <w:rsid w:val="00D242CA"/>
    <w:rsid w:val="00D243C5"/>
    <w:rsid w:val="00D2442F"/>
    <w:rsid w:val="00D248C3"/>
    <w:rsid w:val="00D24919"/>
    <w:rsid w:val="00D24E15"/>
    <w:rsid w:val="00D24E71"/>
    <w:rsid w:val="00D24EC4"/>
    <w:rsid w:val="00D2514B"/>
    <w:rsid w:val="00D2548B"/>
    <w:rsid w:val="00D26841"/>
    <w:rsid w:val="00D26B1C"/>
    <w:rsid w:val="00D26D26"/>
    <w:rsid w:val="00D275C4"/>
    <w:rsid w:val="00D2775A"/>
    <w:rsid w:val="00D277B3"/>
    <w:rsid w:val="00D27A52"/>
    <w:rsid w:val="00D303C0"/>
    <w:rsid w:val="00D304F7"/>
    <w:rsid w:val="00D30B62"/>
    <w:rsid w:val="00D315D8"/>
    <w:rsid w:val="00D31953"/>
    <w:rsid w:val="00D31CE3"/>
    <w:rsid w:val="00D31FF4"/>
    <w:rsid w:val="00D32000"/>
    <w:rsid w:val="00D32EC1"/>
    <w:rsid w:val="00D32EFE"/>
    <w:rsid w:val="00D32FAD"/>
    <w:rsid w:val="00D3318D"/>
    <w:rsid w:val="00D3366C"/>
    <w:rsid w:val="00D337DE"/>
    <w:rsid w:val="00D33A06"/>
    <w:rsid w:val="00D33D19"/>
    <w:rsid w:val="00D34D28"/>
    <w:rsid w:val="00D35032"/>
    <w:rsid w:val="00D352EF"/>
    <w:rsid w:val="00D354DB"/>
    <w:rsid w:val="00D35583"/>
    <w:rsid w:val="00D35F2F"/>
    <w:rsid w:val="00D35F94"/>
    <w:rsid w:val="00D36510"/>
    <w:rsid w:val="00D36528"/>
    <w:rsid w:val="00D37574"/>
    <w:rsid w:val="00D37609"/>
    <w:rsid w:val="00D376E1"/>
    <w:rsid w:val="00D403DF"/>
    <w:rsid w:val="00D403FF"/>
    <w:rsid w:val="00D40C7F"/>
    <w:rsid w:val="00D4111F"/>
    <w:rsid w:val="00D41592"/>
    <w:rsid w:val="00D42267"/>
    <w:rsid w:val="00D42C21"/>
    <w:rsid w:val="00D42DAA"/>
    <w:rsid w:val="00D43065"/>
    <w:rsid w:val="00D43596"/>
    <w:rsid w:val="00D43754"/>
    <w:rsid w:val="00D43893"/>
    <w:rsid w:val="00D43C74"/>
    <w:rsid w:val="00D43DDD"/>
    <w:rsid w:val="00D43ED9"/>
    <w:rsid w:val="00D441EF"/>
    <w:rsid w:val="00D44239"/>
    <w:rsid w:val="00D44C0B"/>
    <w:rsid w:val="00D44D0F"/>
    <w:rsid w:val="00D44DF0"/>
    <w:rsid w:val="00D45033"/>
    <w:rsid w:val="00D4569D"/>
    <w:rsid w:val="00D459DA"/>
    <w:rsid w:val="00D45A76"/>
    <w:rsid w:val="00D45C16"/>
    <w:rsid w:val="00D45CB1"/>
    <w:rsid w:val="00D45CF4"/>
    <w:rsid w:val="00D46089"/>
    <w:rsid w:val="00D46556"/>
    <w:rsid w:val="00D465CA"/>
    <w:rsid w:val="00D4684E"/>
    <w:rsid w:val="00D469A0"/>
    <w:rsid w:val="00D46DA2"/>
    <w:rsid w:val="00D47250"/>
    <w:rsid w:val="00D473BE"/>
    <w:rsid w:val="00D50514"/>
    <w:rsid w:val="00D5055B"/>
    <w:rsid w:val="00D5058B"/>
    <w:rsid w:val="00D506E0"/>
    <w:rsid w:val="00D50D40"/>
    <w:rsid w:val="00D51099"/>
    <w:rsid w:val="00D51326"/>
    <w:rsid w:val="00D513E3"/>
    <w:rsid w:val="00D5151C"/>
    <w:rsid w:val="00D517A0"/>
    <w:rsid w:val="00D517C4"/>
    <w:rsid w:val="00D51874"/>
    <w:rsid w:val="00D5193C"/>
    <w:rsid w:val="00D51E70"/>
    <w:rsid w:val="00D51F78"/>
    <w:rsid w:val="00D52036"/>
    <w:rsid w:val="00D520BB"/>
    <w:rsid w:val="00D526FA"/>
    <w:rsid w:val="00D527F9"/>
    <w:rsid w:val="00D52D0C"/>
    <w:rsid w:val="00D52E82"/>
    <w:rsid w:val="00D53123"/>
    <w:rsid w:val="00D533E6"/>
    <w:rsid w:val="00D539B7"/>
    <w:rsid w:val="00D539BC"/>
    <w:rsid w:val="00D53A45"/>
    <w:rsid w:val="00D53F81"/>
    <w:rsid w:val="00D54674"/>
    <w:rsid w:val="00D54974"/>
    <w:rsid w:val="00D54977"/>
    <w:rsid w:val="00D54A45"/>
    <w:rsid w:val="00D54A4E"/>
    <w:rsid w:val="00D54D8C"/>
    <w:rsid w:val="00D54E86"/>
    <w:rsid w:val="00D55183"/>
    <w:rsid w:val="00D55228"/>
    <w:rsid w:val="00D552F2"/>
    <w:rsid w:val="00D556AA"/>
    <w:rsid w:val="00D55D84"/>
    <w:rsid w:val="00D5624A"/>
    <w:rsid w:val="00D56639"/>
    <w:rsid w:val="00D56759"/>
    <w:rsid w:val="00D56FF3"/>
    <w:rsid w:val="00D57209"/>
    <w:rsid w:val="00D57265"/>
    <w:rsid w:val="00D57338"/>
    <w:rsid w:val="00D573C1"/>
    <w:rsid w:val="00D575FF"/>
    <w:rsid w:val="00D5788D"/>
    <w:rsid w:val="00D578F4"/>
    <w:rsid w:val="00D5791E"/>
    <w:rsid w:val="00D57B50"/>
    <w:rsid w:val="00D57E21"/>
    <w:rsid w:val="00D60132"/>
    <w:rsid w:val="00D60239"/>
    <w:rsid w:val="00D6026B"/>
    <w:rsid w:val="00D60332"/>
    <w:rsid w:val="00D60640"/>
    <w:rsid w:val="00D60835"/>
    <w:rsid w:val="00D60C86"/>
    <w:rsid w:val="00D615B7"/>
    <w:rsid w:val="00D61BB9"/>
    <w:rsid w:val="00D61F62"/>
    <w:rsid w:val="00D62244"/>
    <w:rsid w:val="00D62387"/>
    <w:rsid w:val="00D624C7"/>
    <w:rsid w:val="00D626F9"/>
    <w:rsid w:val="00D6277D"/>
    <w:rsid w:val="00D627C5"/>
    <w:rsid w:val="00D63088"/>
    <w:rsid w:val="00D631AD"/>
    <w:rsid w:val="00D63708"/>
    <w:rsid w:val="00D63809"/>
    <w:rsid w:val="00D63A3E"/>
    <w:rsid w:val="00D63AE5"/>
    <w:rsid w:val="00D63AFD"/>
    <w:rsid w:val="00D63CDA"/>
    <w:rsid w:val="00D63F40"/>
    <w:rsid w:val="00D641B9"/>
    <w:rsid w:val="00D642EC"/>
    <w:rsid w:val="00D648C3"/>
    <w:rsid w:val="00D648E8"/>
    <w:rsid w:val="00D64C6F"/>
    <w:rsid w:val="00D64D3D"/>
    <w:rsid w:val="00D64FAE"/>
    <w:rsid w:val="00D650C3"/>
    <w:rsid w:val="00D6584A"/>
    <w:rsid w:val="00D65AE8"/>
    <w:rsid w:val="00D65F21"/>
    <w:rsid w:val="00D6630A"/>
    <w:rsid w:val="00D66A6F"/>
    <w:rsid w:val="00D66C53"/>
    <w:rsid w:val="00D67079"/>
    <w:rsid w:val="00D674EC"/>
    <w:rsid w:val="00D67923"/>
    <w:rsid w:val="00D70200"/>
    <w:rsid w:val="00D7030E"/>
    <w:rsid w:val="00D70F86"/>
    <w:rsid w:val="00D71010"/>
    <w:rsid w:val="00D7111D"/>
    <w:rsid w:val="00D712B7"/>
    <w:rsid w:val="00D71301"/>
    <w:rsid w:val="00D717D6"/>
    <w:rsid w:val="00D7195D"/>
    <w:rsid w:val="00D719D5"/>
    <w:rsid w:val="00D71A31"/>
    <w:rsid w:val="00D71A6A"/>
    <w:rsid w:val="00D71E27"/>
    <w:rsid w:val="00D7209E"/>
    <w:rsid w:val="00D7224B"/>
    <w:rsid w:val="00D726DD"/>
    <w:rsid w:val="00D72936"/>
    <w:rsid w:val="00D729EB"/>
    <w:rsid w:val="00D72A93"/>
    <w:rsid w:val="00D72AB7"/>
    <w:rsid w:val="00D72E3F"/>
    <w:rsid w:val="00D72ED0"/>
    <w:rsid w:val="00D72FC3"/>
    <w:rsid w:val="00D7345A"/>
    <w:rsid w:val="00D73EC9"/>
    <w:rsid w:val="00D73F70"/>
    <w:rsid w:val="00D73F92"/>
    <w:rsid w:val="00D747DE"/>
    <w:rsid w:val="00D74F1A"/>
    <w:rsid w:val="00D74F3F"/>
    <w:rsid w:val="00D753A9"/>
    <w:rsid w:val="00D7559D"/>
    <w:rsid w:val="00D75792"/>
    <w:rsid w:val="00D75C86"/>
    <w:rsid w:val="00D75F42"/>
    <w:rsid w:val="00D7677E"/>
    <w:rsid w:val="00D76980"/>
    <w:rsid w:val="00D76E68"/>
    <w:rsid w:val="00D76F84"/>
    <w:rsid w:val="00D77000"/>
    <w:rsid w:val="00D77089"/>
    <w:rsid w:val="00D77457"/>
    <w:rsid w:val="00D775A5"/>
    <w:rsid w:val="00D7763D"/>
    <w:rsid w:val="00D77800"/>
    <w:rsid w:val="00D77A7A"/>
    <w:rsid w:val="00D77EA2"/>
    <w:rsid w:val="00D77EE4"/>
    <w:rsid w:val="00D80437"/>
    <w:rsid w:val="00D806F6"/>
    <w:rsid w:val="00D80ABF"/>
    <w:rsid w:val="00D80B52"/>
    <w:rsid w:val="00D81644"/>
    <w:rsid w:val="00D8197E"/>
    <w:rsid w:val="00D81A33"/>
    <w:rsid w:val="00D81BED"/>
    <w:rsid w:val="00D81CF5"/>
    <w:rsid w:val="00D8253D"/>
    <w:rsid w:val="00D82898"/>
    <w:rsid w:val="00D83A53"/>
    <w:rsid w:val="00D84238"/>
    <w:rsid w:val="00D842B5"/>
    <w:rsid w:val="00D84516"/>
    <w:rsid w:val="00D8477C"/>
    <w:rsid w:val="00D84D2C"/>
    <w:rsid w:val="00D8503E"/>
    <w:rsid w:val="00D857F9"/>
    <w:rsid w:val="00D8593E"/>
    <w:rsid w:val="00D85CCE"/>
    <w:rsid w:val="00D861E2"/>
    <w:rsid w:val="00D86558"/>
    <w:rsid w:val="00D865B3"/>
    <w:rsid w:val="00D865B7"/>
    <w:rsid w:val="00D869D7"/>
    <w:rsid w:val="00D86BD9"/>
    <w:rsid w:val="00D86BF8"/>
    <w:rsid w:val="00D86CAB"/>
    <w:rsid w:val="00D86DCE"/>
    <w:rsid w:val="00D86EEE"/>
    <w:rsid w:val="00D874D6"/>
    <w:rsid w:val="00D875A1"/>
    <w:rsid w:val="00D87A2D"/>
    <w:rsid w:val="00D87DC4"/>
    <w:rsid w:val="00D87E79"/>
    <w:rsid w:val="00D90440"/>
    <w:rsid w:val="00D904A3"/>
    <w:rsid w:val="00D90657"/>
    <w:rsid w:val="00D9076C"/>
    <w:rsid w:val="00D907DE"/>
    <w:rsid w:val="00D9117A"/>
    <w:rsid w:val="00D91C66"/>
    <w:rsid w:val="00D9214E"/>
    <w:rsid w:val="00D927F9"/>
    <w:rsid w:val="00D932DC"/>
    <w:rsid w:val="00D93886"/>
    <w:rsid w:val="00D93D2C"/>
    <w:rsid w:val="00D93D68"/>
    <w:rsid w:val="00D94095"/>
    <w:rsid w:val="00D94459"/>
    <w:rsid w:val="00D94809"/>
    <w:rsid w:val="00D94958"/>
    <w:rsid w:val="00D94D91"/>
    <w:rsid w:val="00D95752"/>
    <w:rsid w:val="00D95C41"/>
    <w:rsid w:val="00D95EE4"/>
    <w:rsid w:val="00D961C5"/>
    <w:rsid w:val="00D965D5"/>
    <w:rsid w:val="00D9683A"/>
    <w:rsid w:val="00D96E5A"/>
    <w:rsid w:val="00D9734F"/>
    <w:rsid w:val="00D97350"/>
    <w:rsid w:val="00D975E4"/>
    <w:rsid w:val="00D976FC"/>
    <w:rsid w:val="00D97779"/>
    <w:rsid w:val="00D977E6"/>
    <w:rsid w:val="00D97B29"/>
    <w:rsid w:val="00DA011C"/>
    <w:rsid w:val="00DA0135"/>
    <w:rsid w:val="00DA0B56"/>
    <w:rsid w:val="00DA0BB1"/>
    <w:rsid w:val="00DA0BEF"/>
    <w:rsid w:val="00DA1185"/>
    <w:rsid w:val="00DA12A4"/>
    <w:rsid w:val="00DA13F8"/>
    <w:rsid w:val="00DA189B"/>
    <w:rsid w:val="00DA1BB9"/>
    <w:rsid w:val="00DA1F86"/>
    <w:rsid w:val="00DA25BB"/>
    <w:rsid w:val="00DA2A8F"/>
    <w:rsid w:val="00DA2B36"/>
    <w:rsid w:val="00DA2CAF"/>
    <w:rsid w:val="00DA2E5C"/>
    <w:rsid w:val="00DA33F3"/>
    <w:rsid w:val="00DA37B0"/>
    <w:rsid w:val="00DA38B2"/>
    <w:rsid w:val="00DA3FE1"/>
    <w:rsid w:val="00DA40F9"/>
    <w:rsid w:val="00DA447C"/>
    <w:rsid w:val="00DA48B6"/>
    <w:rsid w:val="00DA50BF"/>
    <w:rsid w:val="00DA5919"/>
    <w:rsid w:val="00DA5AC3"/>
    <w:rsid w:val="00DA662F"/>
    <w:rsid w:val="00DA6BDE"/>
    <w:rsid w:val="00DA6C69"/>
    <w:rsid w:val="00DA6D37"/>
    <w:rsid w:val="00DA768E"/>
    <w:rsid w:val="00DA7BC5"/>
    <w:rsid w:val="00DA7E83"/>
    <w:rsid w:val="00DB0113"/>
    <w:rsid w:val="00DB01B7"/>
    <w:rsid w:val="00DB07BB"/>
    <w:rsid w:val="00DB0812"/>
    <w:rsid w:val="00DB0839"/>
    <w:rsid w:val="00DB0C14"/>
    <w:rsid w:val="00DB12A4"/>
    <w:rsid w:val="00DB12B2"/>
    <w:rsid w:val="00DB137F"/>
    <w:rsid w:val="00DB1557"/>
    <w:rsid w:val="00DB1E26"/>
    <w:rsid w:val="00DB20A0"/>
    <w:rsid w:val="00DB2354"/>
    <w:rsid w:val="00DB2CCF"/>
    <w:rsid w:val="00DB330E"/>
    <w:rsid w:val="00DB334B"/>
    <w:rsid w:val="00DB3362"/>
    <w:rsid w:val="00DB3690"/>
    <w:rsid w:val="00DB386B"/>
    <w:rsid w:val="00DB3FE6"/>
    <w:rsid w:val="00DB4314"/>
    <w:rsid w:val="00DB44F5"/>
    <w:rsid w:val="00DB45AC"/>
    <w:rsid w:val="00DB46AE"/>
    <w:rsid w:val="00DB4835"/>
    <w:rsid w:val="00DB54B9"/>
    <w:rsid w:val="00DB59BB"/>
    <w:rsid w:val="00DB5B70"/>
    <w:rsid w:val="00DB628B"/>
    <w:rsid w:val="00DB6551"/>
    <w:rsid w:val="00DB6CD6"/>
    <w:rsid w:val="00DB6D57"/>
    <w:rsid w:val="00DB6F91"/>
    <w:rsid w:val="00DB70F4"/>
    <w:rsid w:val="00DB7695"/>
    <w:rsid w:val="00DB7720"/>
    <w:rsid w:val="00DB773E"/>
    <w:rsid w:val="00DB7825"/>
    <w:rsid w:val="00DB788E"/>
    <w:rsid w:val="00DB7936"/>
    <w:rsid w:val="00DC0389"/>
    <w:rsid w:val="00DC04F4"/>
    <w:rsid w:val="00DC0605"/>
    <w:rsid w:val="00DC0D87"/>
    <w:rsid w:val="00DC0E1A"/>
    <w:rsid w:val="00DC13EC"/>
    <w:rsid w:val="00DC1479"/>
    <w:rsid w:val="00DC194C"/>
    <w:rsid w:val="00DC2357"/>
    <w:rsid w:val="00DC24A8"/>
    <w:rsid w:val="00DC2AF1"/>
    <w:rsid w:val="00DC2D20"/>
    <w:rsid w:val="00DC2F00"/>
    <w:rsid w:val="00DC3330"/>
    <w:rsid w:val="00DC3894"/>
    <w:rsid w:val="00DC38B7"/>
    <w:rsid w:val="00DC3A28"/>
    <w:rsid w:val="00DC3B2F"/>
    <w:rsid w:val="00DC43CA"/>
    <w:rsid w:val="00DC4595"/>
    <w:rsid w:val="00DC461A"/>
    <w:rsid w:val="00DC4653"/>
    <w:rsid w:val="00DC48F2"/>
    <w:rsid w:val="00DC4AE6"/>
    <w:rsid w:val="00DC4D6D"/>
    <w:rsid w:val="00DC4DE3"/>
    <w:rsid w:val="00DC4E19"/>
    <w:rsid w:val="00DC4F07"/>
    <w:rsid w:val="00DC4FB5"/>
    <w:rsid w:val="00DC50CA"/>
    <w:rsid w:val="00DC5319"/>
    <w:rsid w:val="00DC54A9"/>
    <w:rsid w:val="00DC58AC"/>
    <w:rsid w:val="00DC59EC"/>
    <w:rsid w:val="00DC5BC1"/>
    <w:rsid w:val="00DC6040"/>
    <w:rsid w:val="00DC6402"/>
    <w:rsid w:val="00DC6926"/>
    <w:rsid w:val="00DC6940"/>
    <w:rsid w:val="00DC6C03"/>
    <w:rsid w:val="00DC6DED"/>
    <w:rsid w:val="00DC7167"/>
    <w:rsid w:val="00DC7496"/>
    <w:rsid w:val="00DC7620"/>
    <w:rsid w:val="00DC7DEF"/>
    <w:rsid w:val="00DC7E02"/>
    <w:rsid w:val="00DC7F59"/>
    <w:rsid w:val="00DD0483"/>
    <w:rsid w:val="00DD05C6"/>
    <w:rsid w:val="00DD0A0E"/>
    <w:rsid w:val="00DD0D94"/>
    <w:rsid w:val="00DD106B"/>
    <w:rsid w:val="00DD1308"/>
    <w:rsid w:val="00DD1658"/>
    <w:rsid w:val="00DD1E53"/>
    <w:rsid w:val="00DD1E56"/>
    <w:rsid w:val="00DD1F25"/>
    <w:rsid w:val="00DD1F67"/>
    <w:rsid w:val="00DD220D"/>
    <w:rsid w:val="00DD2283"/>
    <w:rsid w:val="00DD25CD"/>
    <w:rsid w:val="00DD26D3"/>
    <w:rsid w:val="00DD2AB6"/>
    <w:rsid w:val="00DD2BC5"/>
    <w:rsid w:val="00DD2C48"/>
    <w:rsid w:val="00DD2E0C"/>
    <w:rsid w:val="00DD2FC2"/>
    <w:rsid w:val="00DD3363"/>
    <w:rsid w:val="00DD396F"/>
    <w:rsid w:val="00DD3A64"/>
    <w:rsid w:val="00DD3E51"/>
    <w:rsid w:val="00DD3FF8"/>
    <w:rsid w:val="00DD4347"/>
    <w:rsid w:val="00DD45AF"/>
    <w:rsid w:val="00DD46A2"/>
    <w:rsid w:val="00DD4745"/>
    <w:rsid w:val="00DD4806"/>
    <w:rsid w:val="00DD4B12"/>
    <w:rsid w:val="00DD4C88"/>
    <w:rsid w:val="00DD4CFE"/>
    <w:rsid w:val="00DD4D7E"/>
    <w:rsid w:val="00DD4E16"/>
    <w:rsid w:val="00DD4F40"/>
    <w:rsid w:val="00DD4FC0"/>
    <w:rsid w:val="00DD5065"/>
    <w:rsid w:val="00DD5084"/>
    <w:rsid w:val="00DD512C"/>
    <w:rsid w:val="00DD5194"/>
    <w:rsid w:val="00DD576F"/>
    <w:rsid w:val="00DD58EA"/>
    <w:rsid w:val="00DD5D5D"/>
    <w:rsid w:val="00DD5DB4"/>
    <w:rsid w:val="00DD5E45"/>
    <w:rsid w:val="00DD605A"/>
    <w:rsid w:val="00DD652C"/>
    <w:rsid w:val="00DD6A2A"/>
    <w:rsid w:val="00DD6C2C"/>
    <w:rsid w:val="00DD6C84"/>
    <w:rsid w:val="00DD6D90"/>
    <w:rsid w:val="00DD6E56"/>
    <w:rsid w:val="00DD7449"/>
    <w:rsid w:val="00DD7621"/>
    <w:rsid w:val="00DD77F5"/>
    <w:rsid w:val="00DD7B9B"/>
    <w:rsid w:val="00DD7DD9"/>
    <w:rsid w:val="00DD7E28"/>
    <w:rsid w:val="00DD7EB2"/>
    <w:rsid w:val="00DE01C0"/>
    <w:rsid w:val="00DE038B"/>
    <w:rsid w:val="00DE052E"/>
    <w:rsid w:val="00DE07D9"/>
    <w:rsid w:val="00DE0E20"/>
    <w:rsid w:val="00DE0E40"/>
    <w:rsid w:val="00DE128C"/>
    <w:rsid w:val="00DE157A"/>
    <w:rsid w:val="00DE1D7C"/>
    <w:rsid w:val="00DE1F60"/>
    <w:rsid w:val="00DE2316"/>
    <w:rsid w:val="00DE2A0B"/>
    <w:rsid w:val="00DE3288"/>
    <w:rsid w:val="00DE3464"/>
    <w:rsid w:val="00DE358C"/>
    <w:rsid w:val="00DE3AF6"/>
    <w:rsid w:val="00DE3B25"/>
    <w:rsid w:val="00DE3BC5"/>
    <w:rsid w:val="00DE3C89"/>
    <w:rsid w:val="00DE3F91"/>
    <w:rsid w:val="00DE415A"/>
    <w:rsid w:val="00DE4401"/>
    <w:rsid w:val="00DE4B3D"/>
    <w:rsid w:val="00DE4B70"/>
    <w:rsid w:val="00DE5030"/>
    <w:rsid w:val="00DE568C"/>
    <w:rsid w:val="00DE57EC"/>
    <w:rsid w:val="00DE585C"/>
    <w:rsid w:val="00DE5B88"/>
    <w:rsid w:val="00DE5CF0"/>
    <w:rsid w:val="00DE5EDC"/>
    <w:rsid w:val="00DE6055"/>
    <w:rsid w:val="00DE638D"/>
    <w:rsid w:val="00DE64C0"/>
    <w:rsid w:val="00DE6691"/>
    <w:rsid w:val="00DE6CFE"/>
    <w:rsid w:val="00DE75E4"/>
    <w:rsid w:val="00DE76C4"/>
    <w:rsid w:val="00DE7A56"/>
    <w:rsid w:val="00DE7AD8"/>
    <w:rsid w:val="00DE7B6B"/>
    <w:rsid w:val="00DE7EF4"/>
    <w:rsid w:val="00DF068F"/>
    <w:rsid w:val="00DF07DC"/>
    <w:rsid w:val="00DF07F4"/>
    <w:rsid w:val="00DF0817"/>
    <w:rsid w:val="00DF088F"/>
    <w:rsid w:val="00DF08D8"/>
    <w:rsid w:val="00DF094E"/>
    <w:rsid w:val="00DF0D10"/>
    <w:rsid w:val="00DF1142"/>
    <w:rsid w:val="00DF1625"/>
    <w:rsid w:val="00DF17C9"/>
    <w:rsid w:val="00DF1A15"/>
    <w:rsid w:val="00DF1C22"/>
    <w:rsid w:val="00DF1C5F"/>
    <w:rsid w:val="00DF21EE"/>
    <w:rsid w:val="00DF282B"/>
    <w:rsid w:val="00DF2D38"/>
    <w:rsid w:val="00DF2EDE"/>
    <w:rsid w:val="00DF3109"/>
    <w:rsid w:val="00DF3278"/>
    <w:rsid w:val="00DF32E6"/>
    <w:rsid w:val="00DF33A2"/>
    <w:rsid w:val="00DF33A4"/>
    <w:rsid w:val="00DF35E0"/>
    <w:rsid w:val="00DF414F"/>
    <w:rsid w:val="00DF41DC"/>
    <w:rsid w:val="00DF431D"/>
    <w:rsid w:val="00DF499E"/>
    <w:rsid w:val="00DF49C8"/>
    <w:rsid w:val="00DF4A54"/>
    <w:rsid w:val="00DF5227"/>
    <w:rsid w:val="00DF53BF"/>
    <w:rsid w:val="00DF54B6"/>
    <w:rsid w:val="00DF5646"/>
    <w:rsid w:val="00DF580E"/>
    <w:rsid w:val="00DF5A44"/>
    <w:rsid w:val="00DF5E93"/>
    <w:rsid w:val="00DF5FBF"/>
    <w:rsid w:val="00DF5FFC"/>
    <w:rsid w:val="00DF6075"/>
    <w:rsid w:val="00DF61A8"/>
    <w:rsid w:val="00DF645D"/>
    <w:rsid w:val="00DF71A8"/>
    <w:rsid w:val="00DF72E4"/>
    <w:rsid w:val="00DF7399"/>
    <w:rsid w:val="00DF773B"/>
    <w:rsid w:val="00DF7809"/>
    <w:rsid w:val="00DF7849"/>
    <w:rsid w:val="00DF78B3"/>
    <w:rsid w:val="00DF7B70"/>
    <w:rsid w:val="00DF7CEA"/>
    <w:rsid w:val="00E0027D"/>
    <w:rsid w:val="00E00283"/>
    <w:rsid w:val="00E00794"/>
    <w:rsid w:val="00E00B7C"/>
    <w:rsid w:val="00E00DF2"/>
    <w:rsid w:val="00E01043"/>
    <w:rsid w:val="00E01D2F"/>
    <w:rsid w:val="00E01F9C"/>
    <w:rsid w:val="00E02122"/>
    <w:rsid w:val="00E02519"/>
    <w:rsid w:val="00E025B2"/>
    <w:rsid w:val="00E02608"/>
    <w:rsid w:val="00E027C3"/>
    <w:rsid w:val="00E02D13"/>
    <w:rsid w:val="00E02D16"/>
    <w:rsid w:val="00E02FB0"/>
    <w:rsid w:val="00E02FD6"/>
    <w:rsid w:val="00E0331F"/>
    <w:rsid w:val="00E03577"/>
    <w:rsid w:val="00E0385D"/>
    <w:rsid w:val="00E03965"/>
    <w:rsid w:val="00E03E31"/>
    <w:rsid w:val="00E04081"/>
    <w:rsid w:val="00E04134"/>
    <w:rsid w:val="00E04394"/>
    <w:rsid w:val="00E045F7"/>
    <w:rsid w:val="00E04AC2"/>
    <w:rsid w:val="00E04E5C"/>
    <w:rsid w:val="00E054DB"/>
    <w:rsid w:val="00E056DE"/>
    <w:rsid w:val="00E05E6D"/>
    <w:rsid w:val="00E067E8"/>
    <w:rsid w:val="00E06895"/>
    <w:rsid w:val="00E06A03"/>
    <w:rsid w:val="00E06E24"/>
    <w:rsid w:val="00E06E9E"/>
    <w:rsid w:val="00E07491"/>
    <w:rsid w:val="00E07587"/>
    <w:rsid w:val="00E0781C"/>
    <w:rsid w:val="00E101B7"/>
    <w:rsid w:val="00E10248"/>
    <w:rsid w:val="00E10252"/>
    <w:rsid w:val="00E10549"/>
    <w:rsid w:val="00E1068E"/>
    <w:rsid w:val="00E106E2"/>
    <w:rsid w:val="00E107E5"/>
    <w:rsid w:val="00E10886"/>
    <w:rsid w:val="00E10ADE"/>
    <w:rsid w:val="00E10CDD"/>
    <w:rsid w:val="00E10E30"/>
    <w:rsid w:val="00E116E5"/>
    <w:rsid w:val="00E118CF"/>
    <w:rsid w:val="00E11A13"/>
    <w:rsid w:val="00E11D31"/>
    <w:rsid w:val="00E11D5E"/>
    <w:rsid w:val="00E11FE1"/>
    <w:rsid w:val="00E121B2"/>
    <w:rsid w:val="00E12303"/>
    <w:rsid w:val="00E126DB"/>
    <w:rsid w:val="00E12733"/>
    <w:rsid w:val="00E129EF"/>
    <w:rsid w:val="00E13702"/>
    <w:rsid w:val="00E1381A"/>
    <w:rsid w:val="00E13A99"/>
    <w:rsid w:val="00E13BCE"/>
    <w:rsid w:val="00E13C62"/>
    <w:rsid w:val="00E13C64"/>
    <w:rsid w:val="00E13DA1"/>
    <w:rsid w:val="00E1422C"/>
    <w:rsid w:val="00E14284"/>
    <w:rsid w:val="00E14375"/>
    <w:rsid w:val="00E1448C"/>
    <w:rsid w:val="00E149DB"/>
    <w:rsid w:val="00E14C6C"/>
    <w:rsid w:val="00E158D7"/>
    <w:rsid w:val="00E15AE0"/>
    <w:rsid w:val="00E15B8A"/>
    <w:rsid w:val="00E15C1C"/>
    <w:rsid w:val="00E16048"/>
    <w:rsid w:val="00E16370"/>
    <w:rsid w:val="00E16DFB"/>
    <w:rsid w:val="00E174E6"/>
    <w:rsid w:val="00E175B1"/>
    <w:rsid w:val="00E17AC1"/>
    <w:rsid w:val="00E17BDE"/>
    <w:rsid w:val="00E17E09"/>
    <w:rsid w:val="00E20193"/>
    <w:rsid w:val="00E2019C"/>
    <w:rsid w:val="00E2040B"/>
    <w:rsid w:val="00E207B9"/>
    <w:rsid w:val="00E2086C"/>
    <w:rsid w:val="00E209C0"/>
    <w:rsid w:val="00E20A66"/>
    <w:rsid w:val="00E20DCF"/>
    <w:rsid w:val="00E20EF4"/>
    <w:rsid w:val="00E21713"/>
    <w:rsid w:val="00E21781"/>
    <w:rsid w:val="00E21CD3"/>
    <w:rsid w:val="00E21E05"/>
    <w:rsid w:val="00E220C7"/>
    <w:rsid w:val="00E22191"/>
    <w:rsid w:val="00E229F0"/>
    <w:rsid w:val="00E22A33"/>
    <w:rsid w:val="00E22A43"/>
    <w:rsid w:val="00E22A5B"/>
    <w:rsid w:val="00E22B18"/>
    <w:rsid w:val="00E2304B"/>
    <w:rsid w:val="00E235F9"/>
    <w:rsid w:val="00E23E1A"/>
    <w:rsid w:val="00E23F80"/>
    <w:rsid w:val="00E240FB"/>
    <w:rsid w:val="00E248FC"/>
    <w:rsid w:val="00E24E26"/>
    <w:rsid w:val="00E25002"/>
    <w:rsid w:val="00E251FF"/>
    <w:rsid w:val="00E254C7"/>
    <w:rsid w:val="00E2590C"/>
    <w:rsid w:val="00E25FF4"/>
    <w:rsid w:val="00E264E2"/>
    <w:rsid w:val="00E26509"/>
    <w:rsid w:val="00E26789"/>
    <w:rsid w:val="00E2695D"/>
    <w:rsid w:val="00E26AC0"/>
    <w:rsid w:val="00E26DB8"/>
    <w:rsid w:val="00E26F86"/>
    <w:rsid w:val="00E272FE"/>
    <w:rsid w:val="00E2739C"/>
    <w:rsid w:val="00E2749A"/>
    <w:rsid w:val="00E27CB8"/>
    <w:rsid w:val="00E301D6"/>
    <w:rsid w:val="00E302B9"/>
    <w:rsid w:val="00E303DD"/>
    <w:rsid w:val="00E30819"/>
    <w:rsid w:val="00E3081E"/>
    <w:rsid w:val="00E30AE9"/>
    <w:rsid w:val="00E30D6C"/>
    <w:rsid w:val="00E30E8E"/>
    <w:rsid w:val="00E30EB0"/>
    <w:rsid w:val="00E30F41"/>
    <w:rsid w:val="00E30FC2"/>
    <w:rsid w:val="00E31357"/>
    <w:rsid w:val="00E31422"/>
    <w:rsid w:val="00E31475"/>
    <w:rsid w:val="00E31538"/>
    <w:rsid w:val="00E31594"/>
    <w:rsid w:val="00E31CCE"/>
    <w:rsid w:val="00E31EC8"/>
    <w:rsid w:val="00E32261"/>
    <w:rsid w:val="00E32356"/>
    <w:rsid w:val="00E32882"/>
    <w:rsid w:val="00E328D1"/>
    <w:rsid w:val="00E3293B"/>
    <w:rsid w:val="00E32C6D"/>
    <w:rsid w:val="00E32E35"/>
    <w:rsid w:val="00E33378"/>
    <w:rsid w:val="00E338FC"/>
    <w:rsid w:val="00E33A55"/>
    <w:rsid w:val="00E33A9B"/>
    <w:rsid w:val="00E33BE9"/>
    <w:rsid w:val="00E347F0"/>
    <w:rsid w:val="00E34A05"/>
    <w:rsid w:val="00E34F0B"/>
    <w:rsid w:val="00E34F96"/>
    <w:rsid w:val="00E34FEB"/>
    <w:rsid w:val="00E350DA"/>
    <w:rsid w:val="00E360F4"/>
    <w:rsid w:val="00E36245"/>
    <w:rsid w:val="00E36D6B"/>
    <w:rsid w:val="00E37550"/>
    <w:rsid w:val="00E37B73"/>
    <w:rsid w:val="00E401AC"/>
    <w:rsid w:val="00E40269"/>
    <w:rsid w:val="00E409E4"/>
    <w:rsid w:val="00E40A81"/>
    <w:rsid w:val="00E40C85"/>
    <w:rsid w:val="00E40FC2"/>
    <w:rsid w:val="00E4164C"/>
    <w:rsid w:val="00E4164E"/>
    <w:rsid w:val="00E4189A"/>
    <w:rsid w:val="00E41924"/>
    <w:rsid w:val="00E41A59"/>
    <w:rsid w:val="00E41F1E"/>
    <w:rsid w:val="00E41F83"/>
    <w:rsid w:val="00E4261F"/>
    <w:rsid w:val="00E42810"/>
    <w:rsid w:val="00E428D3"/>
    <w:rsid w:val="00E428E0"/>
    <w:rsid w:val="00E429B0"/>
    <w:rsid w:val="00E42B7E"/>
    <w:rsid w:val="00E430D3"/>
    <w:rsid w:val="00E436FD"/>
    <w:rsid w:val="00E43EAB"/>
    <w:rsid w:val="00E442B2"/>
    <w:rsid w:val="00E444C1"/>
    <w:rsid w:val="00E4455B"/>
    <w:rsid w:val="00E44609"/>
    <w:rsid w:val="00E44852"/>
    <w:rsid w:val="00E45030"/>
    <w:rsid w:val="00E4559E"/>
    <w:rsid w:val="00E455DF"/>
    <w:rsid w:val="00E456CD"/>
    <w:rsid w:val="00E45926"/>
    <w:rsid w:val="00E459AA"/>
    <w:rsid w:val="00E45BA9"/>
    <w:rsid w:val="00E45DED"/>
    <w:rsid w:val="00E4677A"/>
    <w:rsid w:val="00E46925"/>
    <w:rsid w:val="00E46A83"/>
    <w:rsid w:val="00E4732B"/>
    <w:rsid w:val="00E4775C"/>
    <w:rsid w:val="00E477A9"/>
    <w:rsid w:val="00E478FA"/>
    <w:rsid w:val="00E47B71"/>
    <w:rsid w:val="00E5000A"/>
    <w:rsid w:val="00E50319"/>
    <w:rsid w:val="00E50531"/>
    <w:rsid w:val="00E50ABB"/>
    <w:rsid w:val="00E50ADA"/>
    <w:rsid w:val="00E50AE1"/>
    <w:rsid w:val="00E50E91"/>
    <w:rsid w:val="00E51065"/>
    <w:rsid w:val="00E51697"/>
    <w:rsid w:val="00E51895"/>
    <w:rsid w:val="00E51991"/>
    <w:rsid w:val="00E51D06"/>
    <w:rsid w:val="00E51E3F"/>
    <w:rsid w:val="00E521C3"/>
    <w:rsid w:val="00E52971"/>
    <w:rsid w:val="00E52ED6"/>
    <w:rsid w:val="00E53601"/>
    <w:rsid w:val="00E53F5A"/>
    <w:rsid w:val="00E540A8"/>
    <w:rsid w:val="00E543B3"/>
    <w:rsid w:val="00E54DCB"/>
    <w:rsid w:val="00E54E02"/>
    <w:rsid w:val="00E55029"/>
    <w:rsid w:val="00E5513A"/>
    <w:rsid w:val="00E5554D"/>
    <w:rsid w:val="00E5580B"/>
    <w:rsid w:val="00E55B14"/>
    <w:rsid w:val="00E55B35"/>
    <w:rsid w:val="00E55C11"/>
    <w:rsid w:val="00E55E9D"/>
    <w:rsid w:val="00E55EA6"/>
    <w:rsid w:val="00E56348"/>
    <w:rsid w:val="00E56390"/>
    <w:rsid w:val="00E56F8E"/>
    <w:rsid w:val="00E57CFF"/>
    <w:rsid w:val="00E57ED4"/>
    <w:rsid w:val="00E57F6A"/>
    <w:rsid w:val="00E60877"/>
    <w:rsid w:val="00E60C68"/>
    <w:rsid w:val="00E61642"/>
    <w:rsid w:val="00E61B3C"/>
    <w:rsid w:val="00E622D7"/>
    <w:rsid w:val="00E62455"/>
    <w:rsid w:val="00E6267E"/>
    <w:rsid w:val="00E62D51"/>
    <w:rsid w:val="00E62EC6"/>
    <w:rsid w:val="00E631C0"/>
    <w:rsid w:val="00E6320C"/>
    <w:rsid w:val="00E63761"/>
    <w:rsid w:val="00E63EDB"/>
    <w:rsid w:val="00E64183"/>
    <w:rsid w:val="00E6424F"/>
    <w:rsid w:val="00E64546"/>
    <w:rsid w:val="00E648FF"/>
    <w:rsid w:val="00E64BB9"/>
    <w:rsid w:val="00E64D92"/>
    <w:rsid w:val="00E64F40"/>
    <w:rsid w:val="00E64FB3"/>
    <w:rsid w:val="00E64FC4"/>
    <w:rsid w:val="00E650F4"/>
    <w:rsid w:val="00E652C8"/>
    <w:rsid w:val="00E656F7"/>
    <w:rsid w:val="00E657E8"/>
    <w:rsid w:val="00E65B90"/>
    <w:rsid w:val="00E65E3C"/>
    <w:rsid w:val="00E65F6B"/>
    <w:rsid w:val="00E661EF"/>
    <w:rsid w:val="00E663A9"/>
    <w:rsid w:val="00E6695E"/>
    <w:rsid w:val="00E66B66"/>
    <w:rsid w:val="00E6735D"/>
    <w:rsid w:val="00E6760D"/>
    <w:rsid w:val="00E6780A"/>
    <w:rsid w:val="00E67882"/>
    <w:rsid w:val="00E679E6"/>
    <w:rsid w:val="00E7003F"/>
    <w:rsid w:val="00E7030D"/>
    <w:rsid w:val="00E7037F"/>
    <w:rsid w:val="00E7044C"/>
    <w:rsid w:val="00E71029"/>
    <w:rsid w:val="00E7125F"/>
    <w:rsid w:val="00E7189B"/>
    <w:rsid w:val="00E71C79"/>
    <w:rsid w:val="00E71EB8"/>
    <w:rsid w:val="00E71ED5"/>
    <w:rsid w:val="00E72233"/>
    <w:rsid w:val="00E722F1"/>
    <w:rsid w:val="00E728B1"/>
    <w:rsid w:val="00E729E1"/>
    <w:rsid w:val="00E72A31"/>
    <w:rsid w:val="00E7387E"/>
    <w:rsid w:val="00E74090"/>
    <w:rsid w:val="00E742B6"/>
    <w:rsid w:val="00E74965"/>
    <w:rsid w:val="00E749C3"/>
    <w:rsid w:val="00E74E6A"/>
    <w:rsid w:val="00E75814"/>
    <w:rsid w:val="00E758DF"/>
    <w:rsid w:val="00E75CC2"/>
    <w:rsid w:val="00E769FA"/>
    <w:rsid w:val="00E76F29"/>
    <w:rsid w:val="00E776B7"/>
    <w:rsid w:val="00E77EC7"/>
    <w:rsid w:val="00E80182"/>
    <w:rsid w:val="00E803B8"/>
    <w:rsid w:val="00E80A8D"/>
    <w:rsid w:val="00E80DA4"/>
    <w:rsid w:val="00E80EB3"/>
    <w:rsid w:val="00E81188"/>
    <w:rsid w:val="00E81522"/>
    <w:rsid w:val="00E815E7"/>
    <w:rsid w:val="00E81628"/>
    <w:rsid w:val="00E816EF"/>
    <w:rsid w:val="00E8185F"/>
    <w:rsid w:val="00E8199F"/>
    <w:rsid w:val="00E819A7"/>
    <w:rsid w:val="00E81B36"/>
    <w:rsid w:val="00E82087"/>
    <w:rsid w:val="00E821EB"/>
    <w:rsid w:val="00E82409"/>
    <w:rsid w:val="00E825D9"/>
    <w:rsid w:val="00E82831"/>
    <w:rsid w:val="00E82D71"/>
    <w:rsid w:val="00E83141"/>
    <w:rsid w:val="00E8370F"/>
    <w:rsid w:val="00E837F0"/>
    <w:rsid w:val="00E8381E"/>
    <w:rsid w:val="00E83922"/>
    <w:rsid w:val="00E83C10"/>
    <w:rsid w:val="00E84097"/>
    <w:rsid w:val="00E8441E"/>
    <w:rsid w:val="00E84479"/>
    <w:rsid w:val="00E84B24"/>
    <w:rsid w:val="00E84CB7"/>
    <w:rsid w:val="00E84D43"/>
    <w:rsid w:val="00E85032"/>
    <w:rsid w:val="00E859FE"/>
    <w:rsid w:val="00E85AE2"/>
    <w:rsid w:val="00E85DBB"/>
    <w:rsid w:val="00E85F3A"/>
    <w:rsid w:val="00E865B1"/>
    <w:rsid w:val="00E86660"/>
    <w:rsid w:val="00E8724C"/>
    <w:rsid w:val="00E87278"/>
    <w:rsid w:val="00E87526"/>
    <w:rsid w:val="00E875B7"/>
    <w:rsid w:val="00E87806"/>
    <w:rsid w:val="00E878C2"/>
    <w:rsid w:val="00E87ABC"/>
    <w:rsid w:val="00E87BE1"/>
    <w:rsid w:val="00E87CAE"/>
    <w:rsid w:val="00E87DDA"/>
    <w:rsid w:val="00E90143"/>
    <w:rsid w:val="00E9018A"/>
    <w:rsid w:val="00E904E8"/>
    <w:rsid w:val="00E90664"/>
    <w:rsid w:val="00E9081D"/>
    <w:rsid w:val="00E90FB6"/>
    <w:rsid w:val="00E914A3"/>
    <w:rsid w:val="00E91605"/>
    <w:rsid w:val="00E91E07"/>
    <w:rsid w:val="00E91FDB"/>
    <w:rsid w:val="00E92185"/>
    <w:rsid w:val="00E923E4"/>
    <w:rsid w:val="00E93A69"/>
    <w:rsid w:val="00E93F0C"/>
    <w:rsid w:val="00E9440D"/>
    <w:rsid w:val="00E947C0"/>
    <w:rsid w:val="00E94811"/>
    <w:rsid w:val="00E948E8"/>
    <w:rsid w:val="00E94EBF"/>
    <w:rsid w:val="00E9532E"/>
    <w:rsid w:val="00E957F0"/>
    <w:rsid w:val="00E95889"/>
    <w:rsid w:val="00E95A98"/>
    <w:rsid w:val="00E95B35"/>
    <w:rsid w:val="00E95C94"/>
    <w:rsid w:val="00E96411"/>
    <w:rsid w:val="00E96A58"/>
    <w:rsid w:val="00E97013"/>
    <w:rsid w:val="00E9778D"/>
    <w:rsid w:val="00E978E7"/>
    <w:rsid w:val="00E97AF8"/>
    <w:rsid w:val="00E97BEC"/>
    <w:rsid w:val="00E97D91"/>
    <w:rsid w:val="00E97E8C"/>
    <w:rsid w:val="00EA0316"/>
    <w:rsid w:val="00EA0B02"/>
    <w:rsid w:val="00EA0F50"/>
    <w:rsid w:val="00EA1B50"/>
    <w:rsid w:val="00EA22F9"/>
    <w:rsid w:val="00EA25F4"/>
    <w:rsid w:val="00EA29C9"/>
    <w:rsid w:val="00EA2D02"/>
    <w:rsid w:val="00EA2EAF"/>
    <w:rsid w:val="00EA337F"/>
    <w:rsid w:val="00EA354F"/>
    <w:rsid w:val="00EA3854"/>
    <w:rsid w:val="00EA3DAA"/>
    <w:rsid w:val="00EA3FAB"/>
    <w:rsid w:val="00EA4C3C"/>
    <w:rsid w:val="00EA518A"/>
    <w:rsid w:val="00EA54EC"/>
    <w:rsid w:val="00EA5BE3"/>
    <w:rsid w:val="00EA5C62"/>
    <w:rsid w:val="00EA60F7"/>
    <w:rsid w:val="00EA6358"/>
    <w:rsid w:val="00EA6408"/>
    <w:rsid w:val="00EA6700"/>
    <w:rsid w:val="00EA6A4B"/>
    <w:rsid w:val="00EA6E75"/>
    <w:rsid w:val="00EA7128"/>
    <w:rsid w:val="00EA754D"/>
    <w:rsid w:val="00EA7692"/>
    <w:rsid w:val="00EA76E3"/>
    <w:rsid w:val="00EA7AA8"/>
    <w:rsid w:val="00EA7D77"/>
    <w:rsid w:val="00EA7EA6"/>
    <w:rsid w:val="00EB00F1"/>
    <w:rsid w:val="00EB0111"/>
    <w:rsid w:val="00EB021B"/>
    <w:rsid w:val="00EB0262"/>
    <w:rsid w:val="00EB0838"/>
    <w:rsid w:val="00EB0843"/>
    <w:rsid w:val="00EB08AF"/>
    <w:rsid w:val="00EB0D7B"/>
    <w:rsid w:val="00EB0F2C"/>
    <w:rsid w:val="00EB15A2"/>
    <w:rsid w:val="00EB189D"/>
    <w:rsid w:val="00EB18BA"/>
    <w:rsid w:val="00EB1C70"/>
    <w:rsid w:val="00EB1D47"/>
    <w:rsid w:val="00EB1DF7"/>
    <w:rsid w:val="00EB1E2F"/>
    <w:rsid w:val="00EB1EE7"/>
    <w:rsid w:val="00EB2020"/>
    <w:rsid w:val="00EB2848"/>
    <w:rsid w:val="00EB287A"/>
    <w:rsid w:val="00EB32CD"/>
    <w:rsid w:val="00EB33FC"/>
    <w:rsid w:val="00EB3802"/>
    <w:rsid w:val="00EB3AAF"/>
    <w:rsid w:val="00EB3BDC"/>
    <w:rsid w:val="00EB3FBB"/>
    <w:rsid w:val="00EB4732"/>
    <w:rsid w:val="00EB48FB"/>
    <w:rsid w:val="00EB49F2"/>
    <w:rsid w:val="00EB4AA1"/>
    <w:rsid w:val="00EB4AFE"/>
    <w:rsid w:val="00EB4D05"/>
    <w:rsid w:val="00EB4F30"/>
    <w:rsid w:val="00EB5246"/>
    <w:rsid w:val="00EB59F0"/>
    <w:rsid w:val="00EB5A37"/>
    <w:rsid w:val="00EB5A5E"/>
    <w:rsid w:val="00EB5EE5"/>
    <w:rsid w:val="00EB6073"/>
    <w:rsid w:val="00EB64BC"/>
    <w:rsid w:val="00EB664C"/>
    <w:rsid w:val="00EB6998"/>
    <w:rsid w:val="00EB6D75"/>
    <w:rsid w:val="00EB7A17"/>
    <w:rsid w:val="00EC001B"/>
    <w:rsid w:val="00EC00C7"/>
    <w:rsid w:val="00EC0392"/>
    <w:rsid w:val="00EC06E8"/>
    <w:rsid w:val="00EC085B"/>
    <w:rsid w:val="00EC0AA1"/>
    <w:rsid w:val="00EC0ACD"/>
    <w:rsid w:val="00EC0C4F"/>
    <w:rsid w:val="00EC0CE2"/>
    <w:rsid w:val="00EC107A"/>
    <w:rsid w:val="00EC158F"/>
    <w:rsid w:val="00EC1C78"/>
    <w:rsid w:val="00EC1E11"/>
    <w:rsid w:val="00EC1E49"/>
    <w:rsid w:val="00EC2194"/>
    <w:rsid w:val="00EC2603"/>
    <w:rsid w:val="00EC29C4"/>
    <w:rsid w:val="00EC2A99"/>
    <w:rsid w:val="00EC2C8D"/>
    <w:rsid w:val="00EC2DD3"/>
    <w:rsid w:val="00EC375D"/>
    <w:rsid w:val="00EC393D"/>
    <w:rsid w:val="00EC3AA9"/>
    <w:rsid w:val="00EC3BE4"/>
    <w:rsid w:val="00EC3DFA"/>
    <w:rsid w:val="00EC3F36"/>
    <w:rsid w:val="00EC4061"/>
    <w:rsid w:val="00EC44A3"/>
    <w:rsid w:val="00EC4626"/>
    <w:rsid w:val="00EC4EC2"/>
    <w:rsid w:val="00EC4ED4"/>
    <w:rsid w:val="00EC523A"/>
    <w:rsid w:val="00EC5C99"/>
    <w:rsid w:val="00EC5CCB"/>
    <w:rsid w:val="00EC5CE2"/>
    <w:rsid w:val="00EC63F5"/>
    <w:rsid w:val="00EC6A72"/>
    <w:rsid w:val="00EC6DDF"/>
    <w:rsid w:val="00ED001F"/>
    <w:rsid w:val="00ED010D"/>
    <w:rsid w:val="00ED0278"/>
    <w:rsid w:val="00ED031D"/>
    <w:rsid w:val="00ED0480"/>
    <w:rsid w:val="00ED04D0"/>
    <w:rsid w:val="00ED07FE"/>
    <w:rsid w:val="00ED092E"/>
    <w:rsid w:val="00ED0B6E"/>
    <w:rsid w:val="00ED1489"/>
    <w:rsid w:val="00ED1A15"/>
    <w:rsid w:val="00ED1BAA"/>
    <w:rsid w:val="00ED1C05"/>
    <w:rsid w:val="00ED1D6C"/>
    <w:rsid w:val="00ED1E54"/>
    <w:rsid w:val="00ED2462"/>
    <w:rsid w:val="00ED269A"/>
    <w:rsid w:val="00ED292E"/>
    <w:rsid w:val="00ED2A65"/>
    <w:rsid w:val="00ED2FF8"/>
    <w:rsid w:val="00ED3552"/>
    <w:rsid w:val="00ED3DA7"/>
    <w:rsid w:val="00ED4412"/>
    <w:rsid w:val="00ED4556"/>
    <w:rsid w:val="00ED49CD"/>
    <w:rsid w:val="00ED4DB0"/>
    <w:rsid w:val="00ED50F6"/>
    <w:rsid w:val="00ED512E"/>
    <w:rsid w:val="00ED588E"/>
    <w:rsid w:val="00ED58AD"/>
    <w:rsid w:val="00ED5D0C"/>
    <w:rsid w:val="00ED5F1E"/>
    <w:rsid w:val="00ED5FD8"/>
    <w:rsid w:val="00ED6716"/>
    <w:rsid w:val="00ED6A91"/>
    <w:rsid w:val="00ED6B25"/>
    <w:rsid w:val="00ED6D89"/>
    <w:rsid w:val="00ED6E65"/>
    <w:rsid w:val="00ED6EB9"/>
    <w:rsid w:val="00ED6FCA"/>
    <w:rsid w:val="00ED700C"/>
    <w:rsid w:val="00ED7044"/>
    <w:rsid w:val="00ED7741"/>
    <w:rsid w:val="00ED77DA"/>
    <w:rsid w:val="00ED793E"/>
    <w:rsid w:val="00ED7A5F"/>
    <w:rsid w:val="00ED7ADC"/>
    <w:rsid w:val="00ED7E6B"/>
    <w:rsid w:val="00EE0108"/>
    <w:rsid w:val="00EE05AA"/>
    <w:rsid w:val="00EE05E2"/>
    <w:rsid w:val="00EE0695"/>
    <w:rsid w:val="00EE0790"/>
    <w:rsid w:val="00EE0FE3"/>
    <w:rsid w:val="00EE138F"/>
    <w:rsid w:val="00EE15F2"/>
    <w:rsid w:val="00EE1617"/>
    <w:rsid w:val="00EE1813"/>
    <w:rsid w:val="00EE1876"/>
    <w:rsid w:val="00EE1E7F"/>
    <w:rsid w:val="00EE2010"/>
    <w:rsid w:val="00EE282C"/>
    <w:rsid w:val="00EE30EE"/>
    <w:rsid w:val="00EE3184"/>
    <w:rsid w:val="00EE3528"/>
    <w:rsid w:val="00EE37BE"/>
    <w:rsid w:val="00EE41BB"/>
    <w:rsid w:val="00EE4598"/>
    <w:rsid w:val="00EE4629"/>
    <w:rsid w:val="00EE4797"/>
    <w:rsid w:val="00EE485F"/>
    <w:rsid w:val="00EE48EB"/>
    <w:rsid w:val="00EE4995"/>
    <w:rsid w:val="00EE4DE4"/>
    <w:rsid w:val="00EE4E64"/>
    <w:rsid w:val="00EE4F71"/>
    <w:rsid w:val="00EE52CF"/>
    <w:rsid w:val="00EE569E"/>
    <w:rsid w:val="00EE583E"/>
    <w:rsid w:val="00EE5AD7"/>
    <w:rsid w:val="00EE5C6E"/>
    <w:rsid w:val="00EE63E7"/>
    <w:rsid w:val="00EE6564"/>
    <w:rsid w:val="00EE65B9"/>
    <w:rsid w:val="00EE6663"/>
    <w:rsid w:val="00EE66FF"/>
    <w:rsid w:val="00EE677D"/>
    <w:rsid w:val="00EE6A56"/>
    <w:rsid w:val="00EE6E8C"/>
    <w:rsid w:val="00EE7063"/>
    <w:rsid w:val="00EE74B9"/>
    <w:rsid w:val="00EE7605"/>
    <w:rsid w:val="00EE769C"/>
    <w:rsid w:val="00EE7880"/>
    <w:rsid w:val="00EE79CB"/>
    <w:rsid w:val="00EE7A08"/>
    <w:rsid w:val="00EE7D92"/>
    <w:rsid w:val="00EF0A9A"/>
    <w:rsid w:val="00EF0AD2"/>
    <w:rsid w:val="00EF0BB1"/>
    <w:rsid w:val="00EF0D6F"/>
    <w:rsid w:val="00EF0D71"/>
    <w:rsid w:val="00EF0ED0"/>
    <w:rsid w:val="00EF0FE8"/>
    <w:rsid w:val="00EF116D"/>
    <w:rsid w:val="00EF14D5"/>
    <w:rsid w:val="00EF16A8"/>
    <w:rsid w:val="00EF1701"/>
    <w:rsid w:val="00EF178A"/>
    <w:rsid w:val="00EF1D17"/>
    <w:rsid w:val="00EF2064"/>
    <w:rsid w:val="00EF20A1"/>
    <w:rsid w:val="00EF23E0"/>
    <w:rsid w:val="00EF25EE"/>
    <w:rsid w:val="00EF26F6"/>
    <w:rsid w:val="00EF27DA"/>
    <w:rsid w:val="00EF2807"/>
    <w:rsid w:val="00EF2D4A"/>
    <w:rsid w:val="00EF30D6"/>
    <w:rsid w:val="00EF30DC"/>
    <w:rsid w:val="00EF39AD"/>
    <w:rsid w:val="00EF3CCF"/>
    <w:rsid w:val="00EF3E15"/>
    <w:rsid w:val="00EF4053"/>
    <w:rsid w:val="00EF4593"/>
    <w:rsid w:val="00EF48DF"/>
    <w:rsid w:val="00EF4AEE"/>
    <w:rsid w:val="00EF57DC"/>
    <w:rsid w:val="00EF6BE7"/>
    <w:rsid w:val="00EF6D7F"/>
    <w:rsid w:val="00EF6F85"/>
    <w:rsid w:val="00EF703E"/>
    <w:rsid w:val="00EF7CAA"/>
    <w:rsid w:val="00F003DD"/>
    <w:rsid w:val="00F0080E"/>
    <w:rsid w:val="00F00D7C"/>
    <w:rsid w:val="00F00DD7"/>
    <w:rsid w:val="00F01223"/>
    <w:rsid w:val="00F01344"/>
    <w:rsid w:val="00F0138E"/>
    <w:rsid w:val="00F01A9B"/>
    <w:rsid w:val="00F01EF1"/>
    <w:rsid w:val="00F02065"/>
    <w:rsid w:val="00F02106"/>
    <w:rsid w:val="00F02E5D"/>
    <w:rsid w:val="00F03515"/>
    <w:rsid w:val="00F03830"/>
    <w:rsid w:val="00F039FF"/>
    <w:rsid w:val="00F040BB"/>
    <w:rsid w:val="00F0412B"/>
    <w:rsid w:val="00F041E9"/>
    <w:rsid w:val="00F04615"/>
    <w:rsid w:val="00F04A87"/>
    <w:rsid w:val="00F04D84"/>
    <w:rsid w:val="00F0552B"/>
    <w:rsid w:val="00F05A3B"/>
    <w:rsid w:val="00F05AF0"/>
    <w:rsid w:val="00F05C6E"/>
    <w:rsid w:val="00F05F60"/>
    <w:rsid w:val="00F061F3"/>
    <w:rsid w:val="00F06768"/>
    <w:rsid w:val="00F069C1"/>
    <w:rsid w:val="00F06B2A"/>
    <w:rsid w:val="00F06EBE"/>
    <w:rsid w:val="00F072FD"/>
    <w:rsid w:val="00F0733B"/>
    <w:rsid w:val="00F078A7"/>
    <w:rsid w:val="00F07E91"/>
    <w:rsid w:val="00F1024C"/>
    <w:rsid w:val="00F10460"/>
    <w:rsid w:val="00F10CA3"/>
    <w:rsid w:val="00F10F07"/>
    <w:rsid w:val="00F11252"/>
    <w:rsid w:val="00F11370"/>
    <w:rsid w:val="00F11477"/>
    <w:rsid w:val="00F11591"/>
    <w:rsid w:val="00F11640"/>
    <w:rsid w:val="00F11906"/>
    <w:rsid w:val="00F119A3"/>
    <w:rsid w:val="00F11BC1"/>
    <w:rsid w:val="00F11D32"/>
    <w:rsid w:val="00F123F9"/>
    <w:rsid w:val="00F12974"/>
    <w:rsid w:val="00F12B0C"/>
    <w:rsid w:val="00F12CB8"/>
    <w:rsid w:val="00F12ED8"/>
    <w:rsid w:val="00F13155"/>
    <w:rsid w:val="00F1327F"/>
    <w:rsid w:val="00F13412"/>
    <w:rsid w:val="00F1357A"/>
    <w:rsid w:val="00F135EC"/>
    <w:rsid w:val="00F13AE8"/>
    <w:rsid w:val="00F13B59"/>
    <w:rsid w:val="00F13DCF"/>
    <w:rsid w:val="00F1405E"/>
    <w:rsid w:val="00F141F4"/>
    <w:rsid w:val="00F142E9"/>
    <w:rsid w:val="00F145E9"/>
    <w:rsid w:val="00F149CD"/>
    <w:rsid w:val="00F14B39"/>
    <w:rsid w:val="00F14EFD"/>
    <w:rsid w:val="00F14F48"/>
    <w:rsid w:val="00F152FB"/>
    <w:rsid w:val="00F1568A"/>
    <w:rsid w:val="00F15A6A"/>
    <w:rsid w:val="00F16AA9"/>
    <w:rsid w:val="00F16AC5"/>
    <w:rsid w:val="00F1731C"/>
    <w:rsid w:val="00F17326"/>
    <w:rsid w:val="00F17EFB"/>
    <w:rsid w:val="00F201A1"/>
    <w:rsid w:val="00F202B8"/>
    <w:rsid w:val="00F20687"/>
    <w:rsid w:val="00F207C2"/>
    <w:rsid w:val="00F20C9A"/>
    <w:rsid w:val="00F20D32"/>
    <w:rsid w:val="00F20D4D"/>
    <w:rsid w:val="00F20F67"/>
    <w:rsid w:val="00F21655"/>
    <w:rsid w:val="00F21941"/>
    <w:rsid w:val="00F21DF9"/>
    <w:rsid w:val="00F21FF1"/>
    <w:rsid w:val="00F2276B"/>
    <w:rsid w:val="00F22E36"/>
    <w:rsid w:val="00F22E91"/>
    <w:rsid w:val="00F237A7"/>
    <w:rsid w:val="00F2422F"/>
    <w:rsid w:val="00F249D0"/>
    <w:rsid w:val="00F24E84"/>
    <w:rsid w:val="00F25393"/>
    <w:rsid w:val="00F25808"/>
    <w:rsid w:val="00F265AC"/>
    <w:rsid w:val="00F26A52"/>
    <w:rsid w:val="00F26A7A"/>
    <w:rsid w:val="00F26F08"/>
    <w:rsid w:val="00F26FDA"/>
    <w:rsid w:val="00F270DE"/>
    <w:rsid w:val="00F277C0"/>
    <w:rsid w:val="00F27858"/>
    <w:rsid w:val="00F30081"/>
    <w:rsid w:val="00F3017A"/>
    <w:rsid w:val="00F30382"/>
    <w:rsid w:val="00F3062E"/>
    <w:rsid w:val="00F30A0E"/>
    <w:rsid w:val="00F30ADD"/>
    <w:rsid w:val="00F30AF4"/>
    <w:rsid w:val="00F30C22"/>
    <w:rsid w:val="00F30DBB"/>
    <w:rsid w:val="00F310DC"/>
    <w:rsid w:val="00F3153C"/>
    <w:rsid w:val="00F3160E"/>
    <w:rsid w:val="00F3166B"/>
    <w:rsid w:val="00F317B9"/>
    <w:rsid w:val="00F31E82"/>
    <w:rsid w:val="00F32060"/>
    <w:rsid w:val="00F321CA"/>
    <w:rsid w:val="00F3226D"/>
    <w:rsid w:val="00F3229B"/>
    <w:rsid w:val="00F32625"/>
    <w:rsid w:val="00F3285F"/>
    <w:rsid w:val="00F33121"/>
    <w:rsid w:val="00F33298"/>
    <w:rsid w:val="00F3342D"/>
    <w:rsid w:val="00F33C0E"/>
    <w:rsid w:val="00F34136"/>
    <w:rsid w:val="00F34194"/>
    <w:rsid w:val="00F3437F"/>
    <w:rsid w:val="00F3459E"/>
    <w:rsid w:val="00F346DA"/>
    <w:rsid w:val="00F3471C"/>
    <w:rsid w:val="00F348D4"/>
    <w:rsid w:val="00F34AA5"/>
    <w:rsid w:val="00F34B6B"/>
    <w:rsid w:val="00F34F31"/>
    <w:rsid w:val="00F35085"/>
    <w:rsid w:val="00F351CB"/>
    <w:rsid w:val="00F353D5"/>
    <w:rsid w:val="00F355EC"/>
    <w:rsid w:val="00F358C5"/>
    <w:rsid w:val="00F35B05"/>
    <w:rsid w:val="00F35D7A"/>
    <w:rsid w:val="00F360AC"/>
    <w:rsid w:val="00F363EC"/>
    <w:rsid w:val="00F36419"/>
    <w:rsid w:val="00F364DE"/>
    <w:rsid w:val="00F36533"/>
    <w:rsid w:val="00F3685C"/>
    <w:rsid w:val="00F3693E"/>
    <w:rsid w:val="00F36946"/>
    <w:rsid w:val="00F36B0E"/>
    <w:rsid w:val="00F36F2D"/>
    <w:rsid w:val="00F373DE"/>
    <w:rsid w:val="00F37F9E"/>
    <w:rsid w:val="00F4049F"/>
    <w:rsid w:val="00F405EE"/>
    <w:rsid w:val="00F4064A"/>
    <w:rsid w:val="00F40C63"/>
    <w:rsid w:val="00F40F65"/>
    <w:rsid w:val="00F41828"/>
    <w:rsid w:val="00F423F7"/>
    <w:rsid w:val="00F425AC"/>
    <w:rsid w:val="00F426B8"/>
    <w:rsid w:val="00F4270D"/>
    <w:rsid w:val="00F42929"/>
    <w:rsid w:val="00F42DF4"/>
    <w:rsid w:val="00F43276"/>
    <w:rsid w:val="00F435ED"/>
    <w:rsid w:val="00F43A7F"/>
    <w:rsid w:val="00F43AD1"/>
    <w:rsid w:val="00F43FDA"/>
    <w:rsid w:val="00F44184"/>
    <w:rsid w:val="00F44201"/>
    <w:rsid w:val="00F4448D"/>
    <w:rsid w:val="00F4475A"/>
    <w:rsid w:val="00F44BA7"/>
    <w:rsid w:val="00F44D52"/>
    <w:rsid w:val="00F44F6B"/>
    <w:rsid w:val="00F451F5"/>
    <w:rsid w:val="00F4553E"/>
    <w:rsid w:val="00F45707"/>
    <w:rsid w:val="00F45A26"/>
    <w:rsid w:val="00F460D2"/>
    <w:rsid w:val="00F4610A"/>
    <w:rsid w:val="00F46426"/>
    <w:rsid w:val="00F4642E"/>
    <w:rsid w:val="00F465B5"/>
    <w:rsid w:val="00F4669B"/>
    <w:rsid w:val="00F47301"/>
    <w:rsid w:val="00F474DF"/>
    <w:rsid w:val="00F47874"/>
    <w:rsid w:val="00F47C23"/>
    <w:rsid w:val="00F47CE1"/>
    <w:rsid w:val="00F47D91"/>
    <w:rsid w:val="00F507BE"/>
    <w:rsid w:val="00F50CDA"/>
    <w:rsid w:val="00F50D8B"/>
    <w:rsid w:val="00F50F12"/>
    <w:rsid w:val="00F51092"/>
    <w:rsid w:val="00F510B3"/>
    <w:rsid w:val="00F51436"/>
    <w:rsid w:val="00F51477"/>
    <w:rsid w:val="00F51650"/>
    <w:rsid w:val="00F52165"/>
    <w:rsid w:val="00F52863"/>
    <w:rsid w:val="00F53544"/>
    <w:rsid w:val="00F535C1"/>
    <w:rsid w:val="00F5368D"/>
    <w:rsid w:val="00F54A16"/>
    <w:rsid w:val="00F54ED9"/>
    <w:rsid w:val="00F55668"/>
    <w:rsid w:val="00F55713"/>
    <w:rsid w:val="00F568A9"/>
    <w:rsid w:val="00F56D12"/>
    <w:rsid w:val="00F56E83"/>
    <w:rsid w:val="00F57453"/>
    <w:rsid w:val="00F57913"/>
    <w:rsid w:val="00F57A61"/>
    <w:rsid w:val="00F57CA2"/>
    <w:rsid w:val="00F60136"/>
    <w:rsid w:val="00F601A9"/>
    <w:rsid w:val="00F6076F"/>
    <w:rsid w:val="00F60DC5"/>
    <w:rsid w:val="00F61884"/>
    <w:rsid w:val="00F61990"/>
    <w:rsid w:val="00F61A9B"/>
    <w:rsid w:val="00F61BB2"/>
    <w:rsid w:val="00F61BC0"/>
    <w:rsid w:val="00F61CA1"/>
    <w:rsid w:val="00F61EE1"/>
    <w:rsid w:val="00F62077"/>
    <w:rsid w:val="00F62101"/>
    <w:rsid w:val="00F622AA"/>
    <w:rsid w:val="00F622E6"/>
    <w:rsid w:val="00F6299C"/>
    <w:rsid w:val="00F62A53"/>
    <w:rsid w:val="00F62B2A"/>
    <w:rsid w:val="00F62D6A"/>
    <w:rsid w:val="00F62E29"/>
    <w:rsid w:val="00F6323A"/>
    <w:rsid w:val="00F63529"/>
    <w:rsid w:val="00F63537"/>
    <w:rsid w:val="00F63789"/>
    <w:rsid w:val="00F63A43"/>
    <w:rsid w:val="00F63BE9"/>
    <w:rsid w:val="00F64085"/>
    <w:rsid w:val="00F642B4"/>
    <w:rsid w:val="00F644A3"/>
    <w:rsid w:val="00F6513A"/>
    <w:rsid w:val="00F657AE"/>
    <w:rsid w:val="00F65C68"/>
    <w:rsid w:val="00F66085"/>
    <w:rsid w:val="00F6689E"/>
    <w:rsid w:val="00F669C9"/>
    <w:rsid w:val="00F66E2D"/>
    <w:rsid w:val="00F66F05"/>
    <w:rsid w:val="00F674DA"/>
    <w:rsid w:val="00F674F1"/>
    <w:rsid w:val="00F67503"/>
    <w:rsid w:val="00F67556"/>
    <w:rsid w:val="00F676BF"/>
    <w:rsid w:val="00F6795F"/>
    <w:rsid w:val="00F67D88"/>
    <w:rsid w:val="00F67DD6"/>
    <w:rsid w:val="00F70552"/>
    <w:rsid w:val="00F7091A"/>
    <w:rsid w:val="00F70BC0"/>
    <w:rsid w:val="00F70EC4"/>
    <w:rsid w:val="00F71267"/>
    <w:rsid w:val="00F71476"/>
    <w:rsid w:val="00F715C4"/>
    <w:rsid w:val="00F71B43"/>
    <w:rsid w:val="00F72503"/>
    <w:rsid w:val="00F72968"/>
    <w:rsid w:val="00F729EB"/>
    <w:rsid w:val="00F731D7"/>
    <w:rsid w:val="00F733B0"/>
    <w:rsid w:val="00F736DD"/>
    <w:rsid w:val="00F73B61"/>
    <w:rsid w:val="00F73E85"/>
    <w:rsid w:val="00F74272"/>
    <w:rsid w:val="00F7457D"/>
    <w:rsid w:val="00F747B2"/>
    <w:rsid w:val="00F7495C"/>
    <w:rsid w:val="00F74A72"/>
    <w:rsid w:val="00F74EDD"/>
    <w:rsid w:val="00F74F64"/>
    <w:rsid w:val="00F752C6"/>
    <w:rsid w:val="00F75360"/>
    <w:rsid w:val="00F753E6"/>
    <w:rsid w:val="00F755BC"/>
    <w:rsid w:val="00F75700"/>
    <w:rsid w:val="00F757FD"/>
    <w:rsid w:val="00F75BFB"/>
    <w:rsid w:val="00F75C30"/>
    <w:rsid w:val="00F76324"/>
    <w:rsid w:val="00F764E5"/>
    <w:rsid w:val="00F76979"/>
    <w:rsid w:val="00F76C9E"/>
    <w:rsid w:val="00F76DC1"/>
    <w:rsid w:val="00F76E49"/>
    <w:rsid w:val="00F76EBD"/>
    <w:rsid w:val="00F776BD"/>
    <w:rsid w:val="00F77712"/>
    <w:rsid w:val="00F7775A"/>
    <w:rsid w:val="00F7781A"/>
    <w:rsid w:val="00F77992"/>
    <w:rsid w:val="00F77A70"/>
    <w:rsid w:val="00F77AF5"/>
    <w:rsid w:val="00F77B1A"/>
    <w:rsid w:val="00F77C85"/>
    <w:rsid w:val="00F77EAF"/>
    <w:rsid w:val="00F802AD"/>
    <w:rsid w:val="00F80376"/>
    <w:rsid w:val="00F803DF"/>
    <w:rsid w:val="00F805E0"/>
    <w:rsid w:val="00F806F7"/>
    <w:rsid w:val="00F8077F"/>
    <w:rsid w:val="00F80DFA"/>
    <w:rsid w:val="00F81704"/>
    <w:rsid w:val="00F81756"/>
    <w:rsid w:val="00F818FF"/>
    <w:rsid w:val="00F819A9"/>
    <w:rsid w:val="00F81A5F"/>
    <w:rsid w:val="00F81E40"/>
    <w:rsid w:val="00F828A0"/>
    <w:rsid w:val="00F831E7"/>
    <w:rsid w:val="00F834F1"/>
    <w:rsid w:val="00F8359A"/>
    <w:rsid w:val="00F8366F"/>
    <w:rsid w:val="00F83675"/>
    <w:rsid w:val="00F83B50"/>
    <w:rsid w:val="00F84049"/>
    <w:rsid w:val="00F84347"/>
    <w:rsid w:val="00F8434F"/>
    <w:rsid w:val="00F8463E"/>
    <w:rsid w:val="00F8502E"/>
    <w:rsid w:val="00F85150"/>
    <w:rsid w:val="00F8530E"/>
    <w:rsid w:val="00F859ED"/>
    <w:rsid w:val="00F85AA0"/>
    <w:rsid w:val="00F85B9F"/>
    <w:rsid w:val="00F85FFA"/>
    <w:rsid w:val="00F86450"/>
    <w:rsid w:val="00F8645C"/>
    <w:rsid w:val="00F866FF"/>
    <w:rsid w:val="00F86CB2"/>
    <w:rsid w:val="00F8702A"/>
    <w:rsid w:val="00F873C3"/>
    <w:rsid w:val="00F8743D"/>
    <w:rsid w:val="00F876C2"/>
    <w:rsid w:val="00F8785E"/>
    <w:rsid w:val="00F87B30"/>
    <w:rsid w:val="00F87CF6"/>
    <w:rsid w:val="00F9020C"/>
    <w:rsid w:val="00F903D0"/>
    <w:rsid w:val="00F905D7"/>
    <w:rsid w:val="00F90A76"/>
    <w:rsid w:val="00F91B26"/>
    <w:rsid w:val="00F91EC1"/>
    <w:rsid w:val="00F920B8"/>
    <w:rsid w:val="00F92D5B"/>
    <w:rsid w:val="00F92E12"/>
    <w:rsid w:val="00F92EE2"/>
    <w:rsid w:val="00F92F00"/>
    <w:rsid w:val="00F92F7D"/>
    <w:rsid w:val="00F9301B"/>
    <w:rsid w:val="00F9337E"/>
    <w:rsid w:val="00F934AC"/>
    <w:rsid w:val="00F935FC"/>
    <w:rsid w:val="00F93645"/>
    <w:rsid w:val="00F93FC3"/>
    <w:rsid w:val="00F948BD"/>
    <w:rsid w:val="00F9496B"/>
    <w:rsid w:val="00F94D76"/>
    <w:rsid w:val="00F951AB"/>
    <w:rsid w:val="00F951ED"/>
    <w:rsid w:val="00F9567A"/>
    <w:rsid w:val="00F9568F"/>
    <w:rsid w:val="00F959AE"/>
    <w:rsid w:val="00F95E67"/>
    <w:rsid w:val="00F95F80"/>
    <w:rsid w:val="00F96801"/>
    <w:rsid w:val="00F9689E"/>
    <w:rsid w:val="00F96BFF"/>
    <w:rsid w:val="00F978F7"/>
    <w:rsid w:val="00F97A0F"/>
    <w:rsid w:val="00F97B67"/>
    <w:rsid w:val="00F97D95"/>
    <w:rsid w:val="00FA03F1"/>
    <w:rsid w:val="00FA0461"/>
    <w:rsid w:val="00FA0552"/>
    <w:rsid w:val="00FA0D93"/>
    <w:rsid w:val="00FA0F70"/>
    <w:rsid w:val="00FA1C57"/>
    <w:rsid w:val="00FA1EE8"/>
    <w:rsid w:val="00FA1FFD"/>
    <w:rsid w:val="00FA257B"/>
    <w:rsid w:val="00FA289F"/>
    <w:rsid w:val="00FA3146"/>
    <w:rsid w:val="00FA31C5"/>
    <w:rsid w:val="00FA32F8"/>
    <w:rsid w:val="00FA3547"/>
    <w:rsid w:val="00FA35F2"/>
    <w:rsid w:val="00FA38EC"/>
    <w:rsid w:val="00FA3F1A"/>
    <w:rsid w:val="00FA4460"/>
    <w:rsid w:val="00FA4C66"/>
    <w:rsid w:val="00FA4F0B"/>
    <w:rsid w:val="00FA54D3"/>
    <w:rsid w:val="00FA57A1"/>
    <w:rsid w:val="00FA5831"/>
    <w:rsid w:val="00FA59CE"/>
    <w:rsid w:val="00FA5D2B"/>
    <w:rsid w:val="00FA6BDD"/>
    <w:rsid w:val="00FA72EE"/>
    <w:rsid w:val="00FA72F0"/>
    <w:rsid w:val="00FA74BA"/>
    <w:rsid w:val="00FA7BAF"/>
    <w:rsid w:val="00FB00FA"/>
    <w:rsid w:val="00FB033B"/>
    <w:rsid w:val="00FB0463"/>
    <w:rsid w:val="00FB06AF"/>
    <w:rsid w:val="00FB0FF0"/>
    <w:rsid w:val="00FB1881"/>
    <w:rsid w:val="00FB19E8"/>
    <w:rsid w:val="00FB1A26"/>
    <w:rsid w:val="00FB1E2A"/>
    <w:rsid w:val="00FB231A"/>
    <w:rsid w:val="00FB242D"/>
    <w:rsid w:val="00FB28A6"/>
    <w:rsid w:val="00FB2995"/>
    <w:rsid w:val="00FB31D2"/>
    <w:rsid w:val="00FB36B1"/>
    <w:rsid w:val="00FB37A1"/>
    <w:rsid w:val="00FB37D0"/>
    <w:rsid w:val="00FB3A8E"/>
    <w:rsid w:val="00FB3B8C"/>
    <w:rsid w:val="00FB3D85"/>
    <w:rsid w:val="00FB40A7"/>
    <w:rsid w:val="00FB4587"/>
    <w:rsid w:val="00FB463A"/>
    <w:rsid w:val="00FB489C"/>
    <w:rsid w:val="00FB4BD3"/>
    <w:rsid w:val="00FB4C71"/>
    <w:rsid w:val="00FB4CBE"/>
    <w:rsid w:val="00FB4F34"/>
    <w:rsid w:val="00FB4F53"/>
    <w:rsid w:val="00FB506A"/>
    <w:rsid w:val="00FB5257"/>
    <w:rsid w:val="00FB52FF"/>
    <w:rsid w:val="00FB546A"/>
    <w:rsid w:val="00FB5514"/>
    <w:rsid w:val="00FB5571"/>
    <w:rsid w:val="00FB571F"/>
    <w:rsid w:val="00FB57D2"/>
    <w:rsid w:val="00FB5F2B"/>
    <w:rsid w:val="00FB6160"/>
    <w:rsid w:val="00FB658F"/>
    <w:rsid w:val="00FB6687"/>
    <w:rsid w:val="00FB695D"/>
    <w:rsid w:val="00FB6A8A"/>
    <w:rsid w:val="00FB6DA9"/>
    <w:rsid w:val="00FB6ECC"/>
    <w:rsid w:val="00FB6F9D"/>
    <w:rsid w:val="00FB712B"/>
    <w:rsid w:val="00FB7342"/>
    <w:rsid w:val="00FB7A89"/>
    <w:rsid w:val="00FB7C69"/>
    <w:rsid w:val="00FB7FDD"/>
    <w:rsid w:val="00FC03F2"/>
    <w:rsid w:val="00FC0776"/>
    <w:rsid w:val="00FC11EB"/>
    <w:rsid w:val="00FC14FB"/>
    <w:rsid w:val="00FC1907"/>
    <w:rsid w:val="00FC1EBD"/>
    <w:rsid w:val="00FC24C5"/>
    <w:rsid w:val="00FC27C9"/>
    <w:rsid w:val="00FC27EF"/>
    <w:rsid w:val="00FC28D5"/>
    <w:rsid w:val="00FC2A46"/>
    <w:rsid w:val="00FC2BF3"/>
    <w:rsid w:val="00FC2E33"/>
    <w:rsid w:val="00FC2E71"/>
    <w:rsid w:val="00FC3257"/>
    <w:rsid w:val="00FC347C"/>
    <w:rsid w:val="00FC42E9"/>
    <w:rsid w:val="00FC438F"/>
    <w:rsid w:val="00FC440B"/>
    <w:rsid w:val="00FC45AA"/>
    <w:rsid w:val="00FC4675"/>
    <w:rsid w:val="00FC4698"/>
    <w:rsid w:val="00FC4881"/>
    <w:rsid w:val="00FC49B1"/>
    <w:rsid w:val="00FC4A66"/>
    <w:rsid w:val="00FC535D"/>
    <w:rsid w:val="00FC553E"/>
    <w:rsid w:val="00FC5A36"/>
    <w:rsid w:val="00FC5B47"/>
    <w:rsid w:val="00FC5B99"/>
    <w:rsid w:val="00FC5FF5"/>
    <w:rsid w:val="00FC61E7"/>
    <w:rsid w:val="00FC6249"/>
    <w:rsid w:val="00FC66AE"/>
    <w:rsid w:val="00FC6D30"/>
    <w:rsid w:val="00FC6D7C"/>
    <w:rsid w:val="00FC6EBC"/>
    <w:rsid w:val="00FC7F19"/>
    <w:rsid w:val="00FC7F6E"/>
    <w:rsid w:val="00FD01A4"/>
    <w:rsid w:val="00FD05BE"/>
    <w:rsid w:val="00FD05E5"/>
    <w:rsid w:val="00FD13DD"/>
    <w:rsid w:val="00FD15B7"/>
    <w:rsid w:val="00FD1A8B"/>
    <w:rsid w:val="00FD1B0D"/>
    <w:rsid w:val="00FD1B9B"/>
    <w:rsid w:val="00FD2CA8"/>
    <w:rsid w:val="00FD3305"/>
    <w:rsid w:val="00FD3425"/>
    <w:rsid w:val="00FD37E8"/>
    <w:rsid w:val="00FD3804"/>
    <w:rsid w:val="00FD3EF0"/>
    <w:rsid w:val="00FD4DCB"/>
    <w:rsid w:val="00FD5EEB"/>
    <w:rsid w:val="00FD6023"/>
    <w:rsid w:val="00FD62FC"/>
    <w:rsid w:val="00FD65AF"/>
    <w:rsid w:val="00FD6731"/>
    <w:rsid w:val="00FD676F"/>
    <w:rsid w:val="00FD6971"/>
    <w:rsid w:val="00FD6B8F"/>
    <w:rsid w:val="00FD6F2B"/>
    <w:rsid w:val="00FD714E"/>
    <w:rsid w:val="00FD7221"/>
    <w:rsid w:val="00FD726C"/>
    <w:rsid w:val="00FD73DD"/>
    <w:rsid w:val="00FD73EE"/>
    <w:rsid w:val="00FD74DA"/>
    <w:rsid w:val="00FD7836"/>
    <w:rsid w:val="00FD7B28"/>
    <w:rsid w:val="00FD7B71"/>
    <w:rsid w:val="00FD7EC9"/>
    <w:rsid w:val="00FE01D0"/>
    <w:rsid w:val="00FE0B9B"/>
    <w:rsid w:val="00FE0D88"/>
    <w:rsid w:val="00FE1027"/>
    <w:rsid w:val="00FE13AD"/>
    <w:rsid w:val="00FE1798"/>
    <w:rsid w:val="00FE196F"/>
    <w:rsid w:val="00FE198E"/>
    <w:rsid w:val="00FE2610"/>
    <w:rsid w:val="00FE26EB"/>
    <w:rsid w:val="00FE2928"/>
    <w:rsid w:val="00FE2DB8"/>
    <w:rsid w:val="00FE2E8D"/>
    <w:rsid w:val="00FE310C"/>
    <w:rsid w:val="00FE3120"/>
    <w:rsid w:val="00FE3809"/>
    <w:rsid w:val="00FE3819"/>
    <w:rsid w:val="00FE38B1"/>
    <w:rsid w:val="00FE3A25"/>
    <w:rsid w:val="00FE3BEF"/>
    <w:rsid w:val="00FE3D09"/>
    <w:rsid w:val="00FE3EFC"/>
    <w:rsid w:val="00FE3F2F"/>
    <w:rsid w:val="00FE409B"/>
    <w:rsid w:val="00FE42F7"/>
    <w:rsid w:val="00FE45FE"/>
    <w:rsid w:val="00FE4614"/>
    <w:rsid w:val="00FE483C"/>
    <w:rsid w:val="00FE499B"/>
    <w:rsid w:val="00FE5230"/>
    <w:rsid w:val="00FE54BF"/>
    <w:rsid w:val="00FE58F4"/>
    <w:rsid w:val="00FE5A5B"/>
    <w:rsid w:val="00FE5BFE"/>
    <w:rsid w:val="00FE60B3"/>
    <w:rsid w:val="00FE69A7"/>
    <w:rsid w:val="00FE6A95"/>
    <w:rsid w:val="00FE6A97"/>
    <w:rsid w:val="00FE6DDC"/>
    <w:rsid w:val="00FE6E66"/>
    <w:rsid w:val="00FE6FFC"/>
    <w:rsid w:val="00FE74A7"/>
    <w:rsid w:val="00FE74D1"/>
    <w:rsid w:val="00FE766E"/>
    <w:rsid w:val="00FE772F"/>
    <w:rsid w:val="00FF04AF"/>
    <w:rsid w:val="00FF1045"/>
    <w:rsid w:val="00FF1119"/>
    <w:rsid w:val="00FF270B"/>
    <w:rsid w:val="00FF28A9"/>
    <w:rsid w:val="00FF2C1F"/>
    <w:rsid w:val="00FF2C75"/>
    <w:rsid w:val="00FF2E34"/>
    <w:rsid w:val="00FF3318"/>
    <w:rsid w:val="00FF33E1"/>
    <w:rsid w:val="00FF362B"/>
    <w:rsid w:val="00FF3936"/>
    <w:rsid w:val="00FF3A16"/>
    <w:rsid w:val="00FF3A66"/>
    <w:rsid w:val="00FF3B87"/>
    <w:rsid w:val="00FF3E8F"/>
    <w:rsid w:val="00FF416F"/>
    <w:rsid w:val="00FF42DA"/>
    <w:rsid w:val="00FF454A"/>
    <w:rsid w:val="00FF4927"/>
    <w:rsid w:val="00FF4D2A"/>
    <w:rsid w:val="00FF4E98"/>
    <w:rsid w:val="00FF5064"/>
    <w:rsid w:val="00FF5342"/>
    <w:rsid w:val="00FF5351"/>
    <w:rsid w:val="00FF56A3"/>
    <w:rsid w:val="00FF574B"/>
    <w:rsid w:val="00FF58C8"/>
    <w:rsid w:val="00FF58F2"/>
    <w:rsid w:val="00FF5C2F"/>
    <w:rsid w:val="00FF6441"/>
    <w:rsid w:val="00FF64FE"/>
    <w:rsid w:val="00FF699D"/>
    <w:rsid w:val="00FF6BA7"/>
    <w:rsid w:val="00FF70DB"/>
    <w:rsid w:val="00FF76E6"/>
    <w:rsid w:val="00FF79D0"/>
    <w:rsid w:val="00FF7B57"/>
    <w:rsid w:val="00FF7CAE"/>
    <w:rsid w:val="00FF7CF4"/>
    <w:rsid w:val="00FF7DD1"/>
    <w:rsid w:val="00FF7E28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56A8A"/>
  <w15:docId w15:val="{CB5C8570-84DA-429A-9BA5-67A70484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29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DB3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97251C"/>
  </w:style>
  <w:style w:type="character" w:styleId="Hyperlink">
    <w:name w:val="Hyperlink"/>
    <w:basedOn w:val="DefaultParagraphFont"/>
    <w:uiPriority w:val="99"/>
    <w:unhideWhenUsed/>
    <w:rsid w:val="009725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251C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0E257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24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C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C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CFD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850C6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850C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850C6"/>
    <w:rPr>
      <w:rFonts w:ascii="Arial" w:eastAsia="Times New Roman" w:hAnsi="Arial" w:cs="Arial"/>
      <w:vanish/>
      <w:sz w:val="16"/>
      <w:szCs w:val="16"/>
    </w:rPr>
  </w:style>
  <w:style w:type="character" w:customStyle="1" w:styleId="small-caps">
    <w:name w:val="small-caps"/>
    <w:basedOn w:val="DefaultParagraphFont"/>
    <w:rsid w:val="00CC3788"/>
  </w:style>
  <w:style w:type="paragraph" w:customStyle="1" w:styleId="chapter-2">
    <w:name w:val="chapter-2"/>
    <w:basedOn w:val="Normal"/>
    <w:rsid w:val="0046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46072A"/>
  </w:style>
  <w:style w:type="character" w:styleId="UnresolvedMention">
    <w:name w:val="Unresolved Mention"/>
    <w:basedOn w:val="DefaultParagraphFont"/>
    <w:uiPriority w:val="99"/>
    <w:semiHidden/>
    <w:unhideWhenUsed/>
    <w:rsid w:val="00EF6D7F"/>
    <w:rPr>
      <w:color w:val="605E5C"/>
      <w:shd w:val="clear" w:color="auto" w:fill="E1DFDD"/>
    </w:rPr>
  </w:style>
  <w:style w:type="character" w:customStyle="1" w:styleId="scriptref">
    <w:name w:val="scriptref"/>
    <w:basedOn w:val="DefaultParagraphFont"/>
    <w:rsid w:val="00626787"/>
  </w:style>
  <w:style w:type="paragraph" w:customStyle="1" w:styleId="wp-block-paragraph">
    <w:name w:val="wp-block-paragraph"/>
    <w:basedOn w:val="Normal"/>
    <w:rsid w:val="00C16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43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BD8"/>
  </w:style>
  <w:style w:type="paragraph" w:styleId="Footer">
    <w:name w:val="footer"/>
    <w:basedOn w:val="Normal"/>
    <w:link w:val="FooterChar"/>
    <w:uiPriority w:val="99"/>
    <w:unhideWhenUsed/>
    <w:rsid w:val="00743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BD8"/>
  </w:style>
  <w:style w:type="paragraph" w:customStyle="1" w:styleId="top-05">
    <w:name w:val="top-05"/>
    <w:basedOn w:val="Normal"/>
    <w:rsid w:val="002B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caps">
    <w:name w:val="smallcaps"/>
    <w:basedOn w:val="DefaultParagraphFont"/>
    <w:rsid w:val="00B57581"/>
  </w:style>
  <w:style w:type="paragraph" w:customStyle="1" w:styleId="row">
    <w:name w:val="row"/>
    <w:basedOn w:val="Normal"/>
    <w:rsid w:val="00107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1">
    <w:name w:val="chapter-1"/>
    <w:basedOn w:val="Normal"/>
    <w:rsid w:val="00E62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93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6266124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180921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468868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1128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288119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5169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2402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7297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4645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4197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7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1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3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31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3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042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3086454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876301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90401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0651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8625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7244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2583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57744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2822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4860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4667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8660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870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451088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25872712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082893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58955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0293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1494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5413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9496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08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701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6375615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8299460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59941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3471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051787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4322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1547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7982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63427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46838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29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68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2646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6554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970292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90814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663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546540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6532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1575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7296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70837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88788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40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23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2306799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5793245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362810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9340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72896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464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0100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9476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2053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42680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42704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0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98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72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542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0610229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0792803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032919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1866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1918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5442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06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75132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88221415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278895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02606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6573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2301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1001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8797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374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  <w:div w:id="2014993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9565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8415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8113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5320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4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4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9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8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1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43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5532265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525401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42378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6615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016476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9678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5478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33973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0262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40599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79500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0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591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0889093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9863083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202222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5297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1510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94380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3490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5206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9814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0302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20409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655107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61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704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78025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9687169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499058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240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725798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8792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6768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1449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5934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6183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77042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3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7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13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3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7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66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3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8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4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90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18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84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6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6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8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3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32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19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4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81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9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1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14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14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15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7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3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8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017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597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5670572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9178260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71514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887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5442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1383274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5485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851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1792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8422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3538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722097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42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0324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4769479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3453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785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4416075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7806404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45527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5024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324045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8578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5984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6785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2823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0824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70514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79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4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4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7984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3399659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7263972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398528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132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31" w:color="E3E3E3"/>
                            <w:right w:val="single" w:sz="2" w:space="0" w:color="E3E3E3"/>
                          </w:divBdr>
                          <w:divsChild>
                            <w:div w:id="160768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838759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4857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1983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350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75803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82001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679119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5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1630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8819060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6409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75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44">
          <w:marLeft w:val="-36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3781">
                  <w:marLeft w:val="-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3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04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1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6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195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8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4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156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99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503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53979672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9177627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176244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6257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5133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8210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1975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0394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8613422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9801595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12265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301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1123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8958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2718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97330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9013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2871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0419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1954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790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9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52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218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651255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472082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847164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224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79947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2709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6673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59344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3519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60088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2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8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6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4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1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AB9un3T19McsGlOerTuNriODZw==">CgMxLjA4AGooChRzdWdnZXN0LnFtbWkzejY2cHkxcRIQS2llbiBDaG9vbmcgTGlld2ooChRzdWdnZXN0Lm94bWRpcnExa284ORIQS2llbiBDaG9vbmcgTGlld2ooChRzdWdnZXN0LmppeDM5YnIyMmxjaRIQS2llbiBDaG9vbmcgTGlld2ooChRzdWdnZXN0LnFiNXAyaTkxbnVjcxIQS2llbiBDaG9vbmcgTGlld3IhMWNLVDAyX194T2pFVmpSZXBmd2lPZjVPc21BS0Q3TDN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6CDFF25-D9C9-49D9-86DC-EB7B1E59F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 Choong Liew</dc:creator>
  <cp:keywords/>
  <dc:description/>
  <cp:lastModifiedBy>BCC 1</cp:lastModifiedBy>
  <cp:revision>2</cp:revision>
  <cp:lastPrinted>2025-01-24T06:36:00Z</cp:lastPrinted>
  <dcterms:created xsi:type="dcterms:W3CDTF">2025-01-24T06:37:00Z</dcterms:created>
  <dcterms:modified xsi:type="dcterms:W3CDTF">2025-01-24T06:37:00Z</dcterms:modified>
</cp:coreProperties>
</file>